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66E4" w14:textId="77777777" w:rsidR="00BC3BEF" w:rsidRDefault="00CD7C45" w:rsidP="00F65295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4B6757" wp14:editId="494B6758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66E5" w14:textId="77777777" w:rsidR="00BC3BEF" w:rsidRDefault="00BC3BEF">
      <w:pPr>
        <w:pStyle w:val="BodyText"/>
        <w:spacing w:before="2"/>
        <w:rPr>
          <w:rFonts w:ascii="Times New Roman"/>
          <w:sz w:val="18"/>
        </w:rPr>
      </w:pPr>
    </w:p>
    <w:p w14:paraId="494B66E6" w14:textId="6E2178FC" w:rsidR="00BC3BEF" w:rsidRDefault="00675E6D" w:rsidP="00F65295">
      <w:pPr>
        <w:spacing w:before="89"/>
        <w:ind w:right="-10"/>
        <w:jc w:val="center"/>
        <w:rPr>
          <w:b/>
          <w:sz w:val="32"/>
        </w:rPr>
      </w:pPr>
      <w:r>
        <w:rPr>
          <w:b/>
          <w:sz w:val="32"/>
        </w:rPr>
        <w:t>Adjunct Services</w:t>
      </w:r>
    </w:p>
    <w:p w14:paraId="2F25ADB4" w14:textId="1903D832" w:rsidR="00F65295" w:rsidRDefault="00675E6D" w:rsidP="00AA3B85">
      <w:pPr>
        <w:spacing w:before="240" w:after="240"/>
        <w:ind w:right="80"/>
        <w:jc w:val="center"/>
        <w:rPr>
          <w:b/>
          <w:sz w:val="28"/>
        </w:rPr>
      </w:pPr>
      <w:r>
        <w:rPr>
          <w:b/>
          <w:sz w:val="28"/>
        </w:rPr>
        <w:t>790X</w:t>
      </w:r>
      <w:r w:rsidR="00AA3B85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AA3B85">
        <w:rPr>
          <w:b/>
          <w:sz w:val="28"/>
        </w:rPr>
        <w:t xml:space="preserve"> </w:t>
      </w:r>
      <w:r>
        <w:rPr>
          <w:b/>
          <w:sz w:val="28"/>
        </w:rPr>
        <w:t>Coaching Supports</w:t>
      </w:r>
      <w:r w:rsidR="00CE1949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CE1949">
        <w:rPr>
          <w:b/>
          <w:sz w:val="28"/>
        </w:rPr>
        <w:t xml:space="preserve"> </w:t>
      </w:r>
      <w:r>
        <w:rPr>
          <w:b/>
          <w:sz w:val="28"/>
        </w:rPr>
        <w:t>Not Job Placement Related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225827" w:rsidRPr="00DE79FB" w14:paraId="6BA99908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61AE750D" w14:textId="77777777" w:rsidR="00225827" w:rsidRPr="00DE79FB" w:rsidRDefault="00225827" w:rsidP="00225827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DE79FB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71BC7ABB77FD48D0B58FD2340839B877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7CCD5101" w14:textId="77777777" w:rsidR="00225827" w:rsidRPr="00DE79FB" w:rsidRDefault="00225827" w:rsidP="00225827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DE79FB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225827" w:rsidRPr="00DE79FB" w14:paraId="490F241B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6460C9E8" w14:textId="77777777" w:rsidR="00225827" w:rsidRPr="00DE79FB" w:rsidRDefault="00225827" w:rsidP="00225827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DE79FB">
              <w:rPr>
                <w:rFonts w:eastAsia="Calibri"/>
                <w:sz w:val="24"/>
                <w:szCs w:val="24"/>
                <w:lang w:bidi="ar-SA"/>
              </w:rPr>
              <w:t>Aware Case ID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506139929"/>
            <w:placeholder>
              <w:docPart w:val="13479EC099D24CA8BA918537F797FCD7"/>
            </w:placeholder>
            <w:showingPlcHdr/>
          </w:sdtPr>
          <w:sdtEndPr/>
          <w:sdtContent>
            <w:tc>
              <w:tcPr>
                <w:tcW w:w="3360" w:type="dxa"/>
                <w:vAlign w:val="center"/>
              </w:tcPr>
              <w:p w14:paraId="702EA8D0" w14:textId="77777777" w:rsidR="00225827" w:rsidRPr="00DE79FB" w:rsidRDefault="00225827" w:rsidP="00225827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DE79FB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 xml:space="preserve">Enter Aware Case ID </w:t>
                </w:r>
              </w:p>
            </w:tc>
          </w:sdtContent>
        </w:sdt>
      </w:tr>
    </w:tbl>
    <w:p w14:paraId="50318CAE" w14:textId="77777777" w:rsidR="00E67490" w:rsidRPr="00DE79FB" w:rsidRDefault="00E67490" w:rsidP="00E67490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E67490" w:rsidRPr="00DE79FB" w14:paraId="7F5D436F" w14:textId="77777777" w:rsidTr="00295A74">
        <w:trPr>
          <w:trHeight w:val="277"/>
          <w:jc w:val="center"/>
        </w:trPr>
        <w:tc>
          <w:tcPr>
            <w:tcW w:w="5040" w:type="dxa"/>
          </w:tcPr>
          <w:p w14:paraId="17EEC096" w14:textId="77777777" w:rsidR="00E67490" w:rsidRPr="00DE79FB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1B9B3AE3F24144F8B3E13C980979F244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ity" w:value="Garden Ci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D5EF802" w14:textId="07E5A06F" w:rsidR="00E67490" w:rsidRPr="00DE79FB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F3D4DA6DF2E643DE83F7D11608071546"/>
                </w:placeholder>
                <w:showingPlcHdr/>
              </w:sdtPr>
              <w:sdtEndPr/>
              <w:sdtContent>
                <w:r w:rsidRPr="00DE79FB">
                  <w:rPr>
                    <w:color w:val="808080"/>
                    <w:sz w:val="24"/>
                    <w:szCs w:val="24"/>
                  </w:rPr>
                  <w:t xml:space="preserve">Click to enter vendor </w:t>
                </w:r>
                <w:r w:rsidR="002C1C09" w:rsidRPr="00DE79FB">
                  <w:rPr>
                    <w:color w:val="808080"/>
                    <w:sz w:val="24"/>
                    <w:szCs w:val="24"/>
                  </w:rPr>
                  <w:t>name.</w:t>
                </w:r>
              </w:sdtContent>
            </w:sdt>
          </w:p>
        </w:tc>
      </w:tr>
      <w:tr w:rsidR="00E67490" w:rsidRPr="00DE79FB" w14:paraId="5FC6F97B" w14:textId="77777777" w:rsidTr="00295A74">
        <w:trPr>
          <w:trHeight w:val="275"/>
          <w:jc w:val="center"/>
        </w:trPr>
        <w:tc>
          <w:tcPr>
            <w:tcW w:w="5040" w:type="dxa"/>
          </w:tcPr>
          <w:p w14:paraId="37F0E9F1" w14:textId="77777777" w:rsidR="00E67490" w:rsidRPr="00DE79FB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BF41F97637504305A90FB6D82BE72DC6"/>
                </w:placeholder>
                <w:showingPlcHdr/>
              </w:sdtPr>
              <w:sdtEndPr/>
              <w:sdtContent>
                <w:r w:rsidRPr="00DE79FB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304B9CB1" w14:textId="77777777" w:rsidR="00E67490" w:rsidRPr="00DE79FB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FA386E8C90D24A059AAAB20EDF73561F"/>
                </w:placeholder>
                <w:showingPlcHdr/>
              </w:sdtPr>
              <w:sdtEndPr/>
              <w:sdtContent>
                <w:r w:rsidRPr="00DE79FB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E67490" w:rsidRPr="00DE79FB" w14:paraId="32FE95D1" w14:textId="77777777" w:rsidTr="00295A74">
        <w:trPr>
          <w:trHeight w:val="275"/>
          <w:jc w:val="center"/>
        </w:trPr>
        <w:tc>
          <w:tcPr>
            <w:tcW w:w="5040" w:type="dxa"/>
          </w:tcPr>
          <w:p w14:paraId="6F5DD2F3" w14:textId="77777777" w:rsidR="00E67490" w:rsidRPr="00DE79FB" w:rsidRDefault="00E67490" w:rsidP="00295A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7D72AA5C" w14:textId="77777777" w:rsidR="00E67490" w:rsidRPr="00DE79FB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5A2CDFCB308141D7A30B27F1C536239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2E906E80" w14:textId="77777777" w:rsidR="00E67490" w:rsidRPr="00DE79FB" w:rsidRDefault="00E67490" w:rsidP="00E67490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C3B39" w:rsidRPr="00DE79FB" w14:paraId="6FB15194" w14:textId="77777777" w:rsidTr="00B8659E">
        <w:trPr>
          <w:trHeight w:val="287"/>
          <w:jc w:val="center"/>
        </w:trPr>
        <w:tc>
          <w:tcPr>
            <w:tcW w:w="5040" w:type="dxa"/>
          </w:tcPr>
          <w:p w14:paraId="729FE256" w14:textId="77777777" w:rsidR="003C3B39" w:rsidRPr="00DE79FB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BE216335A1C2439B9FFF83E7E7900FD4"/>
                </w:placeholder>
                <w:showingPlcHdr/>
              </w:sdtPr>
              <w:sdtEndPr/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7ABAEA09" w14:textId="77777777" w:rsidR="003C3B39" w:rsidRPr="00DE79FB" w:rsidRDefault="003C3B39" w:rsidP="00B8659E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4A16AFC1B8C84BCF87FC96B0D7205959"/>
                </w:placeholder>
                <w:showingPlcHdr/>
              </w:sdtPr>
              <w:sdtEndPr/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C3B39" w:rsidRPr="00DE79FB" w14:paraId="3898FA42" w14:textId="77777777" w:rsidTr="00B8659E">
        <w:trPr>
          <w:trHeight w:val="287"/>
          <w:jc w:val="center"/>
        </w:trPr>
        <w:tc>
          <w:tcPr>
            <w:tcW w:w="10080" w:type="dxa"/>
            <w:gridSpan w:val="2"/>
          </w:tcPr>
          <w:p w14:paraId="009393C7" w14:textId="77777777" w:rsidR="003C3B39" w:rsidRPr="00DE79FB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0BE084C640B94A2596A2D8F9A14FE540"/>
                </w:placeholder>
                <w:showingPlcHdr/>
              </w:sdtPr>
              <w:sdtEndPr/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C3B39" w:rsidRPr="00DE79FB" w14:paraId="36316455" w14:textId="77777777" w:rsidTr="00B8659E">
        <w:trPr>
          <w:trHeight w:val="287"/>
          <w:jc w:val="center"/>
        </w:trPr>
        <w:tc>
          <w:tcPr>
            <w:tcW w:w="10080" w:type="dxa"/>
            <w:gridSpan w:val="2"/>
          </w:tcPr>
          <w:p w14:paraId="5FC57BF6" w14:textId="77777777" w:rsidR="003C3B39" w:rsidRPr="00DE79FB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DE79FB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86E6D8F2730E46CB9F8B86E7EF562654"/>
                </w:placeholder>
                <w:showingPlcHdr/>
              </w:sdtPr>
              <w:sdtEndPr/>
              <w:sdtContent>
                <w:r w:rsidRPr="00DE79FB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143EAADF" w14:textId="77777777" w:rsidR="006110DB" w:rsidRDefault="006110DB">
      <w:pPr>
        <w:pStyle w:val="BodyText"/>
        <w:spacing w:before="7"/>
        <w:rPr>
          <w:b/>
          <w:sz w:val="23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160"/>
        <w:gridCol w:w="1440"/>
        <w:gridCol w:w="3600"/>
      </w:tblGrid>
      <w:tr w:rsidR="00A8100B" w:rsidRPr="00263832" w14:paraId="56DF519E" w14:textId="77777777" w:rsidTr="00AD763E">
        <w:trPr>
          <w:trHeight w:val="317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962302F" w14:textId="368B00FA" w:rsidR="00A8100B" w:rsidRPr="00263832" w:rsidRDefault="00F12F73" w:rsidP="00A8100B">
            <w:pPr>
              <w:ind w:left="60" w:firstLine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Coaching Support Details</w:t>
            </w:r>
          </w:p>
        </w:tc>
      </w:tr>
      <w:tr w:rsidR="007C28B5" w:rsidRPr="00263832" w14:paraId="7FB26D88" w14:textId="77777777" w:rsidTr="00AD763E">
        <w:trPr>
          <w:trHeight w:val="1008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14:paraId="57C31D88" w14:textId="2A9F4393" w:rsidR="008C55EE" w:rsidRPr="00263832" w:rsidRDefault="008C55EE" w:rsidP="003C3B39">
            <w:pPr>
              <w:rPr>
                <w:rFonts w:ascii="Times New Roman"/>
              </w:rPr>
            </w:pPr>
            <w:r>
              <w:rPr>
                <w:b/>
              </w:rPr>
              <w:t xml:space="preserve"> </w:t>
            </w:r>
            <w:r w:rsidRPr="00263832">
              <w:rPr>
                <w:b/>
              </w:rPr>
              <w:t xml:space="preserve">Units of Service </w:t>
            </w:r>
            <w:r w:rsidR="00C93E0F">
              <w:rPr>
                <w:b/>
              </w:rPr>
              <w:t>Used</w:t>
            </w:r>
            <w:r w:rsidR="00906F2C">
              <w:rPr>
                <w:b/>
              </w:rPr>
              <w:t xml:space="preserve"> for Report</w:t>
            </w:r>
            <w:r w:rsidRPr="00263832">
              <w:rPr>
                <w:b/>
              </w:rPr>
              <w:t xml:space="preserve">:  </w:t>
            </w:r>
            <w:sdt>
              <w:sdtPr>
                <w:rPr>
                  <w:b/>
                </w:rPr>
                <w:id w:val="1070468561"/>
                <w:placeholder>
                  <w:docPart w:val="298E1112D13F4307B99CDEC31E197B72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879542244"/>
                    <w:placeholder>
                      <w:docPart w:val="298E1112D13F4307B99CDEC31E197B72"/>
                    </w:placeholder>
                    <w:showingPlcHdr/>
                  </w:sdtPr>
                  <w:sdtEndPr/>
                  <w:sdtContent>
                    <w:r w:rsidR="00906F2C" w:rsidRPr="00263832">
                      <w:rPr>
                        <w:color w:val="808080"/>
                      </w:rPr>
                      <w:t>Click to enter</w:t>
                    </w:r>
                  </w:sdtContent>
                </w:sdt>
              </w:sdtContent>
            </w:sdt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14:paraId="03416AFF" w14:textId="4CC5489E" w:rsidR="008C55EE" w:rsidRPr="00263832" w:rsidRDefault="008C55EE" w:rsidP="008C55EE"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2A124F">
              <w:rPr>
                <w:b/>
              </w:rPr>
              <w:t>Total U</w:t>
            </w:r>
            <w:r w:rsidR="00906F2C" w:rsidRPr="00263832">
              <w:rPr>
                <w:b/>
              </w:rPr>
              <w:t xml:space="preserve">nits of Service </w:t>
            </w:r>
            <w:r w:rsidR="00906F2C">
              <w:rPr>
                <w:b/>
              </w:rPr>
              <w:t>Authorized</w:t>
            </w:r>
            <w:r w:rsidR="00906F2C" w:rsidRPr="00263832">
              <w:rPr>
                <w:b/>
              </w:rPr>
              <w:t xml:space="preserve">:  </w:t>
            </w:r>
            <w:sdt>
              <w:sdtPr>
                <w:rPr>
                  <w:b/>
                </w:rPr>
                <w:id w:val="-1934822877"/>
                <w:placeholder>
                  <w:docPart w:val="60E35A9E4E8C48179231C012DCAA3242"/>
                </w:placeholder>
                <w:showingPlcHdr/>
              </w:sdtPr>
              <w:sdtEndPr/>
              <w:sdtContent>
                <w:r w:rsidR="00C93E0F" w:rsidRPr="00263832">
                  <w:rPr>
                    <w:color w:val="808080"/>
                  </w:rPr>
                  <w:t>Click to enter</w:t>
                </w:r>
              </w:sdtContent>
            </w:sdt>
          </w:p>
        </w:tc>
      </w:tr>
      <w:tr w:rsidR="008C55EE" w:rsidRPr="00263832" w14:paraId="41B51504" w14:textId="77777777" w:rsidTr="00AD763E">
        <w:trPr>
          <w:trHeight w:val="275"/>
          <w:jc w:val="center"/>
        </w:trPr>
        <w:tc>
          <w:tcPr>
            <w:tcW w:w="10080" w:type="dxa"/>
            <w:gridSpan w:val="4"/>
            <w:vAlign w:val="center"/>
          </w:tcPr>
          <w:p w14:paraId="4ADE000F" w14:textId="04191C1B" w:rsidR="008C55EE" w:rsidRDefault="008C55EE" w:rsidP="003C3B3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C55EE">
              <w:rPr>
                <w:b/>
                <w:i/>
                <w:iCs/>
              </w:rPr>
              <w:t>Note: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bCs/>
              </w:rPr>
              <w:t>Unit of service is</w:t>
            </w:r>
            <w:r w:rsidR="00F7421D">
              <w:rPr>
                <w:bCs/>
              </w:rPr>
              <w:t xml:space="preserve"> 1 </w:t>
            </w:r>
            <w:r w:rsidR="00D86C65">
              <w:rPr>
                <w:bCs/>
              </w:rPr>
              <w:t>Hour</w:t>
            </w:r>
            <w:r>
              <w:rPr>
                <w:bCs/>
              </w:rPr>
              <w:t xml:space="preserve"> </w:t>
            </w:r>
          </w:p>
        </w:tc>
      </w:tr>
      <w:tr w:rsidR="007C4D31" w:rsidRPr="00263832" w14:paraId="5DAB02DA" w14:textId="77777777" w:rsidTr="00AD763E">
        <w:trPr>
          <w:trHeight w:val="847"/>
          <w:jc w:val="center"/>
        </w:trPr>
        <w:tc>
          <w:tcPr>
            <w:tcW w:w="2880" w:type="dxa"/>
            <w:vAlign w:val="center"/>
          </w:tcPr>
          <w:p w14:paraId="612642B8" w14:textId="5FD856EE" w:rsidR="007C4D31" w:rsidRDefault="007C4D31" w:rsidP="003C3B3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263832">
              <w:rPr>
                <w:b/>
              </w:rPr>
              <w:t>Dates of Service:</w:t>
            </w:r>
          </w:p>
        </w:tc>
        <w:tc>
          <w:tcPr>
            <w:tcW w:w="3600" w:type="dxa"/>
            <w:gridSpan w:val="2"/>
            <w:vAlign w:val="center"/>
          </w:tcPr>
          <w:p w14:paraId="246135BD" w14:textId="525675EF" w:rsidR="007C4D31" w:rsidRDefault="00B36F33" w:rsidP="003C3B39">
            <w:pPr>
              <w:rPr>
                <w:b/>
              </w:rPr>
            </w:pPr>
            <w:r>
              <w:rPr>
                <w:rFonts w:ascii="Times New Roman"/>
              </w:rPr>
              <w:t xml:space="preserve">  </w:t>
            </w:r>
            <w:r w:rsidR="003154DB" w:rsidRPr="004F0E8B">
              <w:t xml:space="preserve">Start Date:  </w:t>
            </w:r>
            <w:sdt>
              <w:sdtPr>
                <w:id w:val="-854260315"/>
                <w:placeholder>
                  <w:docPart w:val="689C787BF03F4A2287DAE830BE23E1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54DB" w:rsidRPr="004F0E8B">
                  <w:rPr>
                    <w:rStyle w:val="PlaceholderText"/>
                  </w:rPr>
                  <w:t>Click to enter 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F7E5C62" w14:textId="59F72298" w:rsidR="007C4D31" w:rsidRDefault="00B36F33" w:rsidP="003C3B3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4F0E8B">
              <w:t xml:space="preserve">End Date:  </w:t>
            </w:r>
            <w:sdt>
              <w:sdtPr>
                <w:id w:val="-1963336389"/>
                <w:placeholder>
                  <w:docPart w:val="612D6EF4BF77449F8925CC7F2A1B59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F0E8B">
                  <w:rPr>
                    <w:rStyle w:val="PlaceholderText"/>
                  </w:rPr>
                  <w:t>Click to enter date.</w:t>
                </w:r>
              </w:sdtContent>
            </w:sdt>
          </w:p>
        </w:tc>
      </w:tr>
      <w:tr w:rsidR="00240618" w:rsidRPr="00263832" w14:paraId="1C4795A2" w14:textId="77777777" w:rsidTr="00AD763E">
        <w:trPr>
          <w:trHeight w:val="432"/>
          <w:jc w:val="center"/>
        </w:trPr>
        <w:tc>
          <w:tcPr>
            <w:tcW w:w="10080" w:type="dxa"/>
            <w:gridSpan w:val="4"/>
            <w:vAlign w:val="bottom"/>
          </w:tcPr>
          <w:p w14:paraId="590CD5F5" w14:textId="77777777" w:rsidR="00F90526" w:rsidRDefault="00240618" w:rsidP="00A9681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7FC7078" w14:textId="77777777" w:rsidR="00F90526" w:rsidRDefault="00F90526" w:rsidP="00A9681D">
            <w:pPr>
              <w:rPr>
                <w:b/>
              </w:rPr>
            </w:pPr>
          </w:p>
          <w:p w14:paraId="259B010F" w14:textId="1A1DAFF7" w:rsidR="00240618" w:rsidRDefault="00F90526" w:rsidP="00A9681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40618">
              <w:rPr>
                <w:b/>
              </w:rPr>
              <w:t xml:space="preserve">Please </w:t>
            </w:r>
            <w:r w:rsidR="000E6DE5">
              <w:rPr>
                <w:b/>
              </w:rPr>
              <w:t>D</w:t>
            </w:r>
            <w:r w:rsidR="00240618">
              <w:rPr>
                <w:b/>
              </w:rPr>
              <w:t xml:space="preserve">iscuss the </w:t>
            </w:r>
            <w:r w:rsidR="000E6DE5">
              <w:rPr>
                <w:b/>
              </w:rPr>
              <w:t>I</w:t>
            </w:r>
            <w:r w:rsidR="00240618">
              <w:rPr>
                <w:b/>
              </w:rPr>
              <w:t xml:space="preserve">dentified </w:t>
            </w:r>
            <w:r w:rsidR="000E6DE5">
              <w:rPr>
                <w:b/>
              </w:rPr>
              <w:t>O</w:t>
            </w:r>
            <w:r w:rsidR="00240618">
              <w:rPr>
                <w:b/>
              </w:rPr>
              <w:t>utcome</w:t>
            </w:r>
            <w:r w:rsidR="000E6DE5">
              <w:rPr>
                <w:b/>
              </w:rPr>
              <w:t>(</w:t>
            </w:r>
            <w:r w:rsidR="00EE5656">
              <w:rPr>
                <w:b/>
              </w:rPr>
              <w:t>s</w:t>
            </w:r>
            <w:r w:rsidR="000E6DE5">
              <w:rPr>
                <w:b/>
              </w:rPr>
              <w:t>)</w:t>
            </w:r>
            <w:r w:rsidR="00240618">
              <w:rPr>
                <w:b/>
              </w:rPr>
              <w:t xml:space="preserve"> of </w:t>
            </w:r>
            <w:r w:rsidR="000E6DE5">
              <w:rPr>
                <w:b/>
              </w:rPr>
              <w:t>C</w:t>
            </w:r>
            <w:r w:rsidR="00240618">
              <w:rPr>
                <w:b/>
              </w:rPr>
              <w:t xml:space="preserve">oaching </w:t>
            </w:r>
            <w:r w:rsidR="000E6DE5">
              <w:rPr>
                <w:b/>
              </w:rPr>
              <w:t>S</w:t>
            </w:r>
            <w:r w:rsidR="00240618">
              <w:rPr>
                <w:b/>
              </w:rPr>
              <w:t>upport.</w:t>
            </w:r>
          </w:p>
          <w:p w14:paraId="5F39EEE7" w14:textId="77777777" w:rsidR="00240618" w:rsidRDefault="00240618" w:rsidP="00A9681D">
            <w:pPr>
              <w:rPr>
                <w:b/>
              </w:rPr>
            </w:pPr>
          </w:p>
          <w:p w14:paraId="25299BC9" w14:textId="20A00F6B" w:rsidR="00240618" w:rsidRDefault="00BE5711" w:rsidP="00A9681D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545183571"/>
                <w:placeholder>
                  <w:docPart w:val="570564E5607040DC90C30C6438A50875"/>
                </w:placeholder>
                <w:showingPlcHdr/>
              </w:sdtPr>
              <w:sdtEndPr/>
              <w:sdtContent>
                <w:r w:rsidR="00BC223D" w:rsidRPr="00775611">
                  <w:rPr>
                    <w:rStyle w:val="PlaceholderText"/>
                  </w:rPr>
                  <w:t>E</w:t>
                </w:r>
                <w:r w:rsidR="00BC223D">
                  <w:rPr>
                    <w:rStyle w:val="PlaceholderText"/>
                  </w:rPr>
                  <w:t xml:space="preserve">nter </w:t>
                </w:r>
                <w:r w:rsidR="002B151A">
                  <w:rPr>
                    <w:rStyle w:val="PlaceholderText"/>
                  </w:rPr>
                  <w:t>identified outcome of coaching support</w:t>
                </w:r>
                <w:r w:rsidR="00F90526" w:rsidRPr="00775611">
                  <w:rPr>
                    <w:rStyle w:val="PlaceholderText"/>
                  </w:rPr>
                  <w:t>.</w:t>
                </w:r>
              </w:sdtContent>
            </w:sdt>
          </w:p>
          <w:p w14:paraId="1B72995A" w14:textId="3AE416CE" w:rsidR="00240618" w:rsidRDefault="00F90526" w:rsidP="00A9681D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2A1B2751" w14:textId="77777777" w:rsidR="00F90526" w:rsidRDefault="00F90526" w:rsidP="00A9681D">
            <w:pPr>
              <w:rPr>
                <w:b/>
              </w:rPr>
            </w:pPr>
          </w:p>
          <w:p w14:paraId="56C08F44" w14:textId="77777777" w:rsidR="005B1C8C" w:rsidRDefault="005B1C8C" w:rsidP="00A9681D">
            <w:pPr>
              <w:rPr>
                <w:sz w:val="24"/>
                <w:szCs w:val="24"/>
              </w:rPr>
            </w:pPr>
          </w:p>
          <w:p w14:paraId="0BAD8EAF" w14:textId="4D126BDB" w:rsidR="005B1C8C" w:rsidRDefault="005B1C8C" w:rsidP="00A9681D">
            <w:pPr>
              <w:rPr>
                <w:sz w:val="24"/>
                <w:szCs w:val="24"/>
              </w:rPr>
            </w:pPr>
          </w:p>
        </w:tc>
      </w:tr>
      <w:tr w:rsidR="003A57B0" w:rsidRPr="00263832" w14:paraId="4A34AB16" w14:textId="77777777" w:rsidTr="00AD763E">
        <w:trPr>
          <w:trHeight w:val="432"/>
          <w:jc w:val="center"/>
        </w:trPr>
        <w:tc>
          <w:tcPr>
            <w:tcW w:w="10080" w:type="dxa"/>
            <w:gridSpan w:val="4"/>
            <w:vAlign w:val="bottom"/>
          </w:tcPr>
          <w:p w14:paraId="3213A49C" w14:textId="47D880B7" w:rsidR="003A57B0" w:rsidRDefault="003A57B0" w:rsidP="001E069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E5656">
              <w:rPr>
                <w:b/>
              </w:rPr>
              <w:t xml:space="preserve">Please </w:t>
            </w:r>
            <w:r w:rsidR="004167AC">
              <w:rPr>
                <w:b/>
              </w:rPr>
              <w:t>D</w:t>
            </w:r>
            <w:r w:rsidR="00EE5656">
              <w:rPr>
                <w:b/>
              </w:rPr>
              <w:t xml:space="preserve">escribe the </w:t>
            </w:r>
            <w:r w:rsidR="004167AC">
              <w:rPr>
                <w:b/>
              </w:rPr>
              <w:t>P</w:t>
            </w:r>
            <w:r w:rsidR="001E0698">
              <w:rPr>
                <w:b/>
              </w:rPr>
              <w:t xml:space="preserve">rogress </w:t>
            </w:r>
            <w:r w:rsidR="004167AC">
              <w:rPr>
                <w:b/>
              </w:rPr>
              <w:t>T</w:t>
            </w:r>
            <w:r w:rsidR="001E0698">
              <w:rPr>
                <w:b/>
              </w:rPr>
              <w:t xml:space="preserve">his </w:t>
            </w:r>
            <w:r w:rsidR="004167AC">
              <w:rPr>
                <w:b/>
              </w:rPr>
              <w:t>M</w:t>
            </w:r>
            <w:r w:rsidR="001E0698">
              <w:rPr>
                <w:b/>
              </w:rPr>
              <w:t xml:space="preserve">onth and to </w:t>
            </w:r>
            <w:r w:rsidR="004167AC">
              <w:rPr>
                <w:b/>
              </w:rPr>
              <w:t>D</w:t>
            </w:r>
            <w:r w:rsidR="001E0698">
              <w:rPr>
                <w:b/>
              </w:rPr>
              <w:t xml:space="preserve">ate </w:t>
            </w:r>
            <w:r w:rsidR="00EE5656">
              <w:rPr>
                <w:b/>
              </w:rPr>
              <w:t xml:space="preserve"> </w:t>
            </w:r>
          </w:p>
          <w:p w14:paraId="17CA3D89" w14:textId="77777777" w:rsidR="001E0698" w:rsidRDefault="001E0698" w:rsidP="001E0698">
            <w:pPr>
              <w:rPr>
                <w:bCs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5B1C8C">
              <w:rPr>
                <w:bCs/>
                <w:sz w:val="20"/>
                <w:szCs w:val="20"/>
              </w:rPr>
              <w:t xml:space="preserve">(Identify </w:t>
            </w:r>
            <w:r w:rsidR="00ED6469" w:rsidRPr="005B1C8C">
              <w:rPr>
                <w:bCs/>
                <w:sz w:val="20"/>
                <w:szCs w:val="20"/>
              </w:rPr>
              <w:t xml:space="preserve">barriers addressed and any ongoing issues or concerns </w:t>
            </w:r>
            <w:r w:rsidR="004167AC" w:rsidRPr="005B1C8C">
              <w:rPr>
                <w:bCs/>
                <w:sz w:val="20"/>
                <w:szCs w:val="20"/>
              </w:rPr>
              <w:t>necessitating coaching)</w:t>
            </w:r>
          </w:p>
          <w:p w14:paraId="4D9334FF" w14:textId="77777777" w:rsidR="005B1C8C" w:rsidRDefault="005B1C8C" w:rsidP="001E0698">
            <w:pPr>
              <w:rPr>
                <w:bCs/>
                <w:sz w:val="20"/>
                <w:szCs w:val="20"/>
              </w:rPr>
            </w:pPr>
          </w:p>
          <w:p w14:paraId="71C75F08" w14:textId="71DFDDD3" w:rsidR="005B1C8C" w:rsidRDefault="00BE5711" w:rsidP="001E0698">
            <w:pPr>
              <w:rPr>
                <w:bCs/>
                <w:sz w:val="20"/>
                <w:szCs w:val="20"/>
              </w:rPr>
            </w:pP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350849814"/>
                <w:placeholder>
                  <w:docPart w:val="AD7E4A9D360C4B47B24DEE91C492ACB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D</w:t>
                </w:r>
                <w:r w:rsidR="002B552B">
                  <w:rPr>
                    <w:rStyle w:val="PlaceholderText"/>
                  </w:rPr>
                  <w:t xml:space="preserve">ocument progress made </w:t>
                </w:r>
                <w:r w:rsidR="005B1C8C" w:rsidRPr="00775611">
                  <w:rPr>
                    <w:rStyle w:val="PlaceholderText"/>
                  </w:rPr>
                  <w:t>.</w:t>
                </w:r>
              </w:sdtContent>
            </w:sdt>
          </w:p>
          <w:p w14:paraId="721F1CEE" w14:textId="77777777" w:rsidR="005B1C8C" w:rsidRDefault="005B1C8C" w:rsidP="001E0698">
            <w:pPr>
              <w:rPr>
                <w:bCs/>
                <w:sz w:val="20"/>
                <w:szCs w:val="20"/>
              </w:rPr>
            </w:pPr>
          </w:p>
          <w:p w14:paraId="04563640" w14:textId="77777777" w:rsidR="005B1C8C" w:rsidRDefault="005B1C8C" w:rsidP="001E0698">
            <w:pPr>
              <w:rPr>
                <w:bCs/>
                <w:sz w:val="20"/>
                <w:szCs w:val="20"/>
              </w:rPr>
            </w:pPr>
          </w:p>
          <w:p w14:paraId="3B44671E" w14:textId="34451452" w:rsidR="005B1C8C" w:rsidRPr="005B1C8C" w:rsidRDefault="005B1C8C" w:rsidP="001E0698">
            <w:pPr>
              <w:rPr>
                <w:bCs/>
                <w:sz w:val="20"/>
                <w:szCs w:val="20"/>
              </w:rPr>
            </w:pPr>
          </w:p>
        </w:tc>
      </w:tr>
    </w:tbl>
    <w:p w14:paraId="5F3A4F72" w14:textId="77777777" w:rsidR="007F57CE" w:rsidRDefault="007F57CE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DA1A78" w:rsidRPr="00263832" w14:paraId="2BF10D25" w14:textId="77777777" w:rsidTr="00AD763E">
        <w:trPr>
          <w:trHeight w:val="432"/>
          <w:jc w:val="center"/>
        </w:trPr>
        <w:tc>
          <w:tcPr>
            <w:tcW w:w="10080" w:type="dxa"/>
            <w:vAlign w:val="bottom"/>
          </w:tcPr>
          <w:p w14:paraId="7DC7D189" w14:textId="77777777" w:rsidR="00914A99" w:rsidRDefault="00DA1A78" w:rsidP="00A9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2BBBC48F" w14:textId="77777777" w:rsidR="007F57CE" w:rsidRDefault="007F57CE" w:rsidP="00A9681D">
            <w:pPr>
              <w:rPr>
                <w:sz w:val="24"/>
                <w:szCs w:val="24"/>
              </w:rPr>
            </w:pPr>
          </w:p>
          <w:p w14:paraId="6120A980" w14:textId="3C4D2875" w:rsidR="00DA1A78" w:rsidRDefault="007F57CE" w:rsidP="00A968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E58C6">
              <w:rPr>
                <w:b/>
                <w:bCs/>
              </w:rPr>
              <w:t xml:space="preserve">Discuss the </w:t>
            </w:r>
            <w:r w:rsidR="0051495E">
              <w:rPr>
                <w:b/>
                <w:bCs/>
              </w:rPr>
              <w:t xml:space="preserve">Recommended Next Steps </w:t>
            </w:r>
            <w:r w:rsidR="00EE149F">
              <w:rPr>
                <w:b/>
                <w:bCs/>
              </w:rPr>
              <w:t xml:space="preserve">to Reach Intended Outcome of </w:t>
            </w:r>
            <w:r w:rsidR="00C253CB">
              <w:rPr>
                <w:b/>
                <w:bCs/>
              </w:rPr>
              <w:t>Services</w:t>
            </w:r>
            <w:r w:rsidR="00FA5963">
              <w:rPr>
                <w:b/>
                <w:bCs/>
              </w:rPr>
              <w:t>.</w:t>
            </w:r>
          </w:p>
          <w:p w14:paraId="2DC0CF7E" w14:textId="77777777" w:rsidR="00FA5963" w:rsidRDefault="00FA5963" w:rsidP="00A9681D">
            <w:pPr>
              <w:rPr>
                <w:b/>
                <w:bCs/>
              </w:rPr>
            </w:pPr>
          </w:p>
          <w:p w14:paraId="61B6EDCD" w14:textId="50524832" w:rsidR="00FA5963" w:rsidRDefault="0038563A" w:rsidP="00A968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sdt>
              <w:sdtPr>
                <w:rPr>
                  <w:b/>
                  <w:bCs/>
                </w:rPr>
                <w:id w:val="-220144516"/>
                <w:placeholder>
                  <w:docPart w:val="CBAD595385E244318E09FFB8475FA0B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Indicate </w:t>
                </w:r>
                <w:r w:rsidR="004A5C2D">
                  <w:rPr>
                    <w:rStyle w:val="PlaceholderText"/>
                  </w:rPr>
                  <w:t>next steps to reach desired outcome of services</w:t>
                </w:r>
                <w:r w:rsidRPr="00775611">
                  <w:rPr>
                    <w:rStyle w:val="PlaceholderText"/>
                  </w:rPr>
                  <w:t>.</w:t>
                </w:r>
              </w:sdtContent>
            </w:sdt>
          </w:p>
          <w:p w14:paraId="0B8DBE17" w14:textId="77777777" w:rsidR="00FA5963" w:rsidRDefault="00FA5963" w:rsidP="00A9681D">
            <w:pPr>
              <w:rPr>
                <w:b/>
                <w:bCs/>
              </w:rPr>
            </w:pPr>
          </w:p>
          <w:p w14:paraId="4F09FCB2" w14:textId="77777777" w:rsidR="00FA5963" w:rsidRDefault="00FA5963" w:rsidP="00A9681D">
            <w:pPr>
              <w:rPr>
                <w:b/>
                <w:bCs/>
              </w:rPr>
            </w:pPr>
          </w:p>
          <w:p w14:paraId="4B47EDBF" w14:textId="77777777" w:rsidR="00FA5963" w:rsidRDefault="00FA5963" w:rsidP="00A9681D">
            <w:pPr>
              <w:rPr>
                <w:b/>
                <w:bCs/>
              </w:rPr>
            </w:pPr>
          </w:p>
          <w:p w14:paraId="5D87A6A7" w14:textId="77777777" w:rsidR="00FA5963" w:rsidRDefault="00FA5963" w:rsidP="00A9681D">
            <w:pPr>
              <w:rPr>
                <w:b/>
                <w:bCs/>
              </w:rPr>
            </w:pPr>
          </w:p>
          <w:p w14:paraId="445FD812" w14:textId="3ED070E4" w:rsidR="0038563A" w:rsidRPr="00461165" w:rsidRDefault="0038563A" w:rsidP="00A968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F57CE" w:rsidRPr="00263832" w14:paraId="1617DC9D" w14:textId="77777777" w:rsidTr="00AD763E">
        <w:trPr>
          <w:trHeight w:val="432"/>
          <w:jc w:val="center"/>
        </w:trPr>
        <w:tc>
          <w:tcPr>
            <w:tcW w:w="10080" w:type="dxa"/>
            <w:vAlign w:val="bottom"/>
          </w:tcPr>
          <w:p w14:paraId="7BFCE94B" w14:textId="77777777" w:rsidR="007F57CE" w:rsidRDefault="007F57CE" w:rsidP="007F57CE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037F90">
              <w:rPr>
                <w:b/>
                <w:bCs/>
              </w:rPr>
              <w:t>Please include any additional comments or recommendations:</w:t>
            </w:r>
          </w:p>
          <w:p w14:paraId="44FCAAB4" w14:textId="77777777" w:rsidR="007F57CE" w:rsidRDefault="007F57CE" w:rsidP="007F57CE">
            <w:pPr>
              <w:rPr>
                <w:b/>
                <w:bCs/>
              </w:rPr>
            </w:pPr>
          </w:p>
          <w:p w14:paraId="54BD9937" w14:textId="77777777" w:rsidR="007F57CE" w:rsidRDefault="007F57CE" w:rsidP="007F57CE">
            <w:pPr>
              <w:tabs>
                <w:tab w:val="center" w:pos="4900"/>
              </w:tabs>
            </w:pPr>
            <w:r>
              <w:rPr>
                <w:b/>
                <w:bCs/>
              </w:rPr>
              <w:t xml:space="preserve">     </w:t>
            </w:r>
            <w:sdt>
              <w:sdtPr>
                <w:id w:val="-1386105586"/>
                <w:placeholder>
                  <w:docPart w:val="A178DFB0368F4E77A5B747EB642D751B"/>
                </w:placeholder>
                <w:showingPlcHdr/>
              </w:sdtPr>
              <w:sdtEndPr/>
              <w:sdtContent>
                <w:r w:rsidRPr="00F5520A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to</w:t>
                </w:r>
                <w:r w:rsidRPr="00F5520A">
                  <w:rPr>
                    <w:rStyle w:val="PlaceholderText"/>
                  </w:rPr>
                  <w:t xml:space="preserve"> enter</w:t>
                </w:r>
                <w:r>
                  <w:rPr>
                    <w:rStyle w:val="PlaceholderText"/>
                  </w:rPr>
                  <w:t xml:space="preserve"> comments</w:t>
                </w:r>
                <w:r w:rsidRPr="00F5520A">
                  <w:rPr>
                    <w:rStyle w:val="PlaceholderText"/>
                  </w:rPr>
                  <w:t>.</w:t>
                </w:r>
              </w:sdtContent>
            </w:sdt>
          </w:p>
          <w:p w14:paraId="6E214ED1" w14:textId="08ABB5AA" w:rsidR="007F57CE" w:rsidRDefault="007F57CE" w:rsidP="007F57CE">
            <w:pPr>
              <w:rPr>
                <w:b/>
                <w:bCs/>
              </w:rPr>
            </w:pPr>
          </w:p>
          <w:p w14:paraId="4B2E5889" w14:textId="77777777" w:rsidR="007F57CE" w:rsidRDefault="007F57CE" w:rsidP="007F57CE">
            <w:pPr>
              <w:rPr>
                <w:b/>
                <w:bCs/>
              </w:rPr>
            </w:pPr>
          </w:p>
          <w:p w14:paraId="528995E2" w14:textId="77777777" w:rsidR="007F57CE" w:rsidRDefault="007F57CE" w:rsidP="007F57CE">
            <w:pPr>
              <w:rPr>
                <w:b/>
                <w:bCs/>
              </w:rPr>
            </w:pPr>
          </w:p>
          <w:p w14:paraId="79262704" w14:textId="77777777" w:rsidR="007F57CE" w:rsidRDefault="007F57CE" w:rsidP="007F57CE">
            <w:pPr>
              <w:rPr>
                <w:b/>
                <w:bCs/>
              </w:rPr>
            </w:pPr>
          </w:p>
          <w:p w14:paraId="57EDD9DF" w14:textId="77777777" w:rsidR="007F57CE" w:rsidRPr="00037F90" w:rsidRDefault="007F57CE" w:rsidP="007F57CE">
            <w:pPr>
              <w:rPr>
                <w:b/>
                <w:bCs/>
              </w:rPr>
            </w:pPr>
          </w:p>
          <w:p w14:paraId="1C48209D" w14:textId="70FDE660" w:rsidR="007F57CE" w:rsidRDefault="007F57CE" w:rsidP="00A9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12995B25" w14:textId="77777777" w:rsidR="00AC36C2" w:rsidRDefault="00AC36C2" w:rsidP="00AC36C2"/>
    <w:p w14:paraId="5E317B51" w14:textId="77777777" w:rsidR="00AC36C2" w:rsidRDefault="00AC36C2" w:rsidP="00AC36C2">
      <w:pPr>
        <w:tabs>
          <w:tab w:val="center" w:pos="4900"/>
        </w:tabs>
      </w:pPr>
    </w:p>
    <w:tbl>
      <w:tblPr>
        <w:tblStyle w:val="TableGrid2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3978C5" w:rsidRPr="003978C5" w14:paraId="0C5B0428" w14:textId="77777777" w:rsidTr="00894980">
        <w:tc>
          <w:tcPr>
            <w:tcW w:w="5058" w:type="dxa"/>
          </w:tcPr>
          <w:p w14:paraId="539BB0AE" w14:textId="77777777" w:rsidR="003978C5" w:rsidRPr="003978C5" w:rsidRDefault="003978C5" w:rsidP="003978C5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3978C5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16D5EE23" w14:textId="77777777" w:rsidR="003978C5" w:rsidRPr="003978C5" w:rsidRDefault="003978C5" w:rsidP="003978C5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281D6FE9" w14:textId="77777777" w:rsidR="003978C5" w:rsidRPr="003978C5" w:rsidRDefault="003978C5" w:rsidP="003978C5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3978C5" w:rsidRPr="00DE79FB" w14:paraId="7C8C51BA" w14:textId="77777777" w:rsidTr="00894980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79A9FC226C4141919C265FA65FBB6810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1ABB2316" w14:textId="77777777" w:rsidR="003978C5" w:rsidRPr="00DE79FB" w:rsidRDefault="003978C5" w:rsidP="003978C5">
                <w:pPr>
                  <w:rPr>
                    <w:rFonts w:eastAsia="Calibri"/>
                    <w:lang w:bidi="ar-SA"/>
                  </w:rPr>
                </w:pPr>
                <w:r w:rsidRPr="00DE79FB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183DD172" w14:textId="77777777" w:rsidR="003978C5" w:rsidRPr="00DE79FB" w:rsidRDefault="003978C5" w:rsidP="003978C5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10A616089DBB4D6FBB2D3B8A1AC576B3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1698BCB6" w14:textId="77777777" w:rsidR="003978C5" w:rsidRPr="00DE79FB" w:rsidRDefault="003978C5" w:rsidP="003978C5">
                <w:pPr>
                  <w:rPr>
                    <w:rFonts w:eastAsia="Calibri"/>
                    <w:lang w:bidi="ar-SA"/>
                  </w:rPr>
                </w:pPr>
                <w:r w:rsidRPr="00DE79FB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3978C5" w:rsidRPr="00DE79FB" w14:paraId="2FA19192" w14:textId="77777777" w:rsidTr="00894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E2854F1" w14:textId="77777777" w:rsidR="003978C5" w:rsidRPr="00DE79FB" w:rsidRDefault="003978C5" w:rsidP="003978C5">
            <w:pPr>
              <w:jc w:val="center"/>
              <w:rPr>
                <w:rFonts w:eastAsia="Calibri"/>
                <w:lang w:bidi="ar-SA"/>
              </w:rPr>
            </w:pPr>
            <w:r w:rsidRPr="00DE79FB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4F6B81" w14:textId="77777777" w:rsidR="003978C5" w:rsidRPr="00DE79FB" w:rsidRDefault="003978C5" w:rsidP="003978C5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DC186A" w14:textId="77777777" w:rsidR="003978C5" w:rsidRPr="00DE79FB" w:rsidRDefault="003978C5" w:rsidP="003978C5">
            <w:pPr>
              <w:jc w:val="center"/>
              <w:rPr>
                <w:rFonts w:eastAsia="Calibri"/>
                <w:lang w:bidi="ar-SA"/>
              </w:rPr>
            </w:pPr>
            <w:r w:rsidRPr="00DE79FB">
              <w:rPr>
                <w:rFonts w:eastAsia="Calibri"/>
                <w:lang w:bidi="ar-SA"/>
              </w:rPr>
              <w:t>Title</w:t>
            </w:r>
          </w:p>
        </w:tc>
      </w:tr>
      <w:tr w:rsidR="003978C5" w:rsidRPr="00DE79FB" w14:paraId="24E8848C" w14:textId="77777777" w:rsidTr="00894980">
        <w:tc>
          <w:tcPr>
            <w:tcW w:w="5058" w:type="dxa"/>
          </w:tcPr>
          <w:p w14:paraId="0DBB8521" w14:textId="77777777" w:rsidR="00B91954" w:rsidRDefault="00B91954" w:rsidP="003978C5">
            <w:pPr>
              <w:rPr>
                <w:rFonts w:eastAsia="Calibri"/>
                <w:lang w:bidi="ar-SA"/>
              </w:rPr>
            </w:pPr>
          </w:p>
          <w:p w14:paraId="645A59A4" w14:textId="3316D379" w:rsidR="003978C5" w:rsidRPr="00DE79FB" w:rsidRDefault="003978C5" w:rsidP="003978C5">
            <w:pPr>
              <w:rPr>
                <w:rFonts w:eastAsia="Calibri"/>
                <w:lang w:bidi="ar-SA"/>
              </w:rPr>
            </w:pPr>
            <w:r w:rsidRPr="00DE79FB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0ACDF8D096604A9E9E2CDC8231A4FD6C"/>
                </w:placeholder>
                <w:showingPlcHdr/>
              </w:sdtPr>
              <w:sdtEndPr/>
              <w:sdtContent>
                <w:r w:rsidRPr="00DE79FB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792DCCFB" w14:textId="77777777" w:rsidR="003978C5" w:rsidRPr="00DE79FB" w:rsidRDefault="003978C5" w:rsidP="003978C5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02A02E59" w14:textId="77777777" w:rsidR="00B91954" w:rsidRDefault="00B91954" w:rsidP="003978C5">
            <w:pPr>
              <w:rPr>
                <w:rFonts w:eastAsia="Calibri"/>
                <w:lang w:bidi="ar-SA"/>
              </w:rPr>
            </w:pPr>
          </w:p>
          <w:p w14:paraId="6D1DA24E" w14:textId="6DEEF0FE" w:rsidR="003978C5" w:rsidRPr="00DE79FB" w:rsidRDefault="003978C5" w:rsidP="003978C5">
            <w:pPr>
              <w:rPr>
                <w:rFonts w:eastAsia="Calibri"/>
                <w:lang w:bidi="ar-SA"/>
              </w:rPr>
            </w:pPr>
            <w:r w:rsidRPr="00DE79FB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DC3E9C5F20984F738B2C5586745F27D6"/>
                </w:placeholder>
                <w:showingPlcHdr/>
              </w:sdtPr>
              <w:sdtEndPr/>
              <w:sdtContent>
                <w:r w:rsidRPr="00DE79FB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71285A1C" w14:textId="77777777" w:rsidR="006F4ECA" w:rsidRDefault="006F4ECA" w:rsidP="006F4ECA">
      <w:pPr>
        <w:ind w:firstLine="720"/>
      </w:pPr>
    </w:p>
    <w:sectPr w:rsidR="006F4ECA" w:rsidSect="00DE7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20" w:right="1220" w:bottom="1120" w:left="12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3918" w14:textId="77777777" w:rsidR="00155C54" w:rsidRDefault="00155C54">
      <w:r>
        <w:separator/>
      </w:r>
    </w:p>
  </w:endnote>
  <w:endnote w:type="continuationSeparator" w:id="0">
    <w:p w14:paraId="6514072F" w14:textId="77777777" w:rsidR="00155C54" w:rsidRDefault="0015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68E8" w14:textId="77777777" w:rsidR="009371EE" w:rsidRDefault="00937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75A" w14:textId="31E726B1" w:rsidR="00BC3BEF" w:rsidRDefault="005372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96096" behindDoc="1" locked="0" layoutInCell="1" allowOverlap="1" wp14:anchorId="494B675C" wp14:editId="7D9756BA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B675F" w14:textId="77777777" w:rsidR="00BC3BEF" w:rsidRDefault="00CD7C45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B67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25pt;margin-top:734.6pt;width:11.55pt;height:13.15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494B675F" w14:textId="77777777" w:rsidR="00BC3BEF" w:rsidRDefault="00CD7C45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97120" behindDoc="1" locked="0" layoutInCell="1" allowOverlap="1" wp14:anchorId="494B675D" wp14:editId="355E91ED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349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B6760" w14:textId="6B3F4EE7" w:rsidR="00BC3BEF" w:rsidRDefault="00CD7C4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Revised</w:t>
                          </w:r>
                          <w:r w:rsidR="009F1EF7"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="009371EE">
                            <w:rPr>
                              <w:sz w:val="16"/>
                            </w:rPr>
                            <w:t>Jan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B675D" id="Text Box 1" o:spid="_x0000_s1027" type="#_x0000_t202" style="position:absolute;margin-left:71pt;margin-top:746.05pt;width:101.85pt;height:11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" filled="f" stroked="f">
              <v:textbox inset="0,0,0,0">
                <w:txbxContent>
                  <w:p w14:paraId="494B6760" w14:textId="6B3F4EE7" w:rsidR="00BC3BEF" w:rsidRDefault="00CD7C4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Revised</w:t>
                    </w:r>
                    <w:r w:rsidR="009F1EF7"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 xml:space="preserve"> </w:t>
                    </w:r>
                    <w:r w:rsidR="009371EE">
                      <w:rPr>
                        <w:sz w:val="16"/>
                      </w:rPr>
                      <w:t>Jan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FA3D" w14:textId="77777777" w:rsidR="009371EE" w:rsidRDefault="00937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4B9E" w14:textId="77777777" w:rsidR="00155C54" w:rsidRDefault="00155C54">
      <w:r>
        <w:separator/>
      </w:r>
    </w:p>
  </w:footnote>
  <w:footnote w:type="continuationSeparator" w:id="0">
    <w:p w14:paraId="3EF3159B" w14:textId="77777777" w:rsidR="00155C54" w:rsidRDefault="0015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67F9" w14:textId="77777777" w:rsidR="009371EE" w:rsidRDefault="00937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759" w14:textId="399F844E" w:rsidR="00BC3BEF" w:rsidRDefault="00F65295" w:rsidP="006B47BD">
    <w:pPr>
      <w:pStyle w:val="Header"/>
      <w:tabs>
        <w:tab w:val="clear" w:pos="4680"/>
        <w:tab w:val="right" w:pos="9800"/>
      </w:tabs>
      <w:jc w:val="center"/>
      <w:rPr>
        <w:b/>
        <w:bCs/>
        <w:sz w:val="24"/>
        <w:szCs w:val="24"/>
      </w:rPr>
    </w:pPr>
    <w:r w:rsidRPr="00F65295">
      <w:rPr>
        <w:b/>
        <w:bCs/>
        <w:sz w:val="24"/>
        <w:szCs w:val="24"/>
      </w:rPr>
      <w:t>VR-</w:t>
    </w:r>
    <w:r w:rsidR="00181171">
      <w:rPr>
        <w:b/>
        <w:bCs/>
        <w:sz w:val="24"/>
        <w:szCs w:val="24"/>
      </w:rPr>
      <w:t>790</w:t>
    </w:r>
    <w:r w:rsidRPr="00F65295">
      <w:rPr>
        <w:b/>
        <w:bCs/>
        <w:sz w:val="24"/>
        <w:szCs w:val="24"/>
      </w:rPr>
      <w:t>X</w:t>
    </w:r>
  </w:p>
  <w:p w14:paraId="17C99FB5" w14:textId="77777777" w:rsidR="00DE79FB" w:rsidRPr="00F65295" w:rsidRDefault="00DE79FB" w:rsidP="006B47BD">
    <w:pPr>
      <w:pStyle w:val="Header"/>
      <w:tabs>
        <w:tab w:val="clear" w:pos="4680"/>
        <w:tab w:val="right" w:pos="9800"/>
      </w:tabs>
      <w:jc w:val="center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28A1" w14:textId="77777777" w:rsidR="009371EE" w:rsidRDefault="00937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8A6"/>
    <w:multiLevelType w:val="hybridMultilevel"/>
    <w:tmpl w:val="3628EF68"/>
    <w:lvl w:ilvl="0" w:tplc="080E7CB4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AD4AF7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en-US"/>
      </w:rPr>
    </w:lvl>
    <w:lvl w:ilvl="2" w:tplc="FBCEA9B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3" w:tplc="C2E69A5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9ABCBD58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en-US"/>
      </w:rPr>
    </w:lvl>
    <w:lvl w:ilvl="5" w:tplc="8F24CC7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D85A78C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7" w:tplc="D7B6076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8" w:tplc="6B32B8C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615EF8"/>
    <w:multiLevelType w:val="hybridMultilevel"/>
    <w:tmpl w:val="3A7AE944"/>
    <w:lvl w:ilvl="0" w:tplc="97D41E8C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AF6E3C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2" w:tplc="3868461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A17239A2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4" w:tplc="6E68008A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en-US"/>
      </w:rPr>
    </w:lvl>
    <w:lvl w:ilvl="5" w:tplc="FD48617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6E226E08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en-US"/>
      </w:rPr>
    </w:lvl>
    <w:lvl w:ilvl="7" w:tplc="BAFE589A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83FA902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EAF2465"/>
    <w:multiLevelType w:val="hybridMultilevel"/>
    <w:tmpl w:val="F3328F36"/>
    <w:lvl w:ilvl="0" w:tplc="93883DF2">
      <w:numFmt w:val="bullet"/>
      <w:lvlText w:val="☐"/>
      <w:lvlJc w:val="left"/>
      <w:pPr>
        <w:ind w:left="956" w:hanging="720"/>
      </w:pPr>
      <w:rPr>
        <w:rFonts w:ascii="MS Gothic" w:eastAsia="MS Gothic" w:hAnsi="MS Gothic" w:cs="MS Gothic" w:hint="default"/>
        <w:spacing w:val="-3"/>
        <w:w w:val="99"/>
        <w:sz w:val="24"/>
        <w:szCs w:val="24"/>
        <w:lang w:val="en-US" w:eastAsia="en-US" w:bidi="en-US"/>
      </w:rPr>
    </w:lvl>
    <w:lvl w:ilvl="1" w:tplc="C094830E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en-US"/>
      </w:rPr>
    </w:lvl>
    <w:lvl w:ilvl="2" w:tplc="23F60978">
      <w:numFmt w:val="bullet"/>
      <w:lvlText w:val="•"/>
      <w:lvlJc w:val="left"/>
      <w:pPr>
        <w:ind w:left="2728" w:hanging="720"/>
      </w:pPr>
      <w:rPr>
        <w:rFonts w:hint="default"/>
        <w:lang w:val="en-US" w:eastAsia="en-US" w:bidi="en-US"/>
      </w:rPr>
    </w:lvl>
    <w:lvl w:ilvl="3" w:tplc="C374D5A4">
      <w:numFmt w:val="bullet"/>
      <w:lvlText w:val="•"/>
      <w:lvlJc w:val="left"/>
      <w:pPr>
        <w:ind w:left="3612" w:hanging="720"/>
      </w:pPr>
      <w:rPr>
        <w:rFonts w:hint="default"/>
        <w:lang w:val="en-US" w:eastAsia="en-US" w:bidi="en-US"/>
      </w:rPr>
    </w:lvl>
    <w:lvl w:ilvl="4" w:tplc="967CA498">
      <w:numFmt w:val="bullet"/>
      <w:lvlText w:val="•"/>
      <w:lvlJc w:val="left"/>
      <w:pPr>
        <w:ind w:left="4496" w:hanging="720"/>
      </w:pPr>
      <w:rPr>
        <w:rFonts w:hint="default"/>
        <w:lang w:val="en-US" w:eastAsia="en-US" w:bidi="en-US"/>
      </w:rPr>
    </w:lvl>
    <w:lvl w:ilvl="5" w:tplc="F4C860B2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en-US"/>
      </w:rPr>
    </w:lvl>
    <w:lvl w:ilvl="6" w:tplc="F482D0E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en-US"/>
      </w:rPr>
    </w:lvl>
    <w:lvl w:ilvl="7" w:tplc="B726BD52">
      <w:numFmt w:val="bullet"/>
      <w:lvlText w:val="•"/>
      <w:lvlJc w:val="left"/>
      <w:pPr>
        <w:ind w:left="7148" w:hanging="720"/>
      </w:pPr>
      <w:rPr>
        <w:rFonts w:hint="default"/>
        <w:lang w:val="en-US" w:eastAsia="en-US" w:bidi="en-US"/>
      </w:rPr>
    </w:lvl>
    <w:lvl w:ilvl="8" w:tplc="85CEC24A">
      <w:numFmt w:val="bullet"/>
      <w:lvlText w:val="•"/>
      <w:lvlJc w:val="left"/>
      <w:pPr>
        <w:ind w:left="8032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41646035"/>
    <w:multiLevelType w:val="hybridMultilevel"/>
    <w:tmpl w:val="4C9C7C7C"/>
    <w:lvl w:ilvl="0" w:tplc="2D8C9F52">
      <w:numFmt w:val="bullet"/>
      <w:lvlText w:val="☐"/>
      <w:lvlJc w:val="left"/>
      <w:pPr>
        <w:ind w:left="1276" w:hanging="540"/>
      </w:pPr>
      <w:rPr>
        <w:rFonts w:ascii="MS Gothic" w:eastAsia="MS Gothic" w:hAnsi="MS Gothic" w:cs="MS Gothic" w:hint="default"/>
        <w:spacing w:val="-2"/>
        <w:w w:val="100"/>
        <w:sz w:val="24"/>
        <w:szCs w:val="24"/>
        <w:lang w:val="en-US" w:eastAsia="en-US" w:bidi="en-US"/>
      </w:rPr>
    </w:lvl>
    <w:lvl w:ilvl="1" w:tplc="841A7AEC">
      <w:numFmt w:val="bullet"/>
      <w:lvlText w:val="•"/>
      <w:lvlJc w:val="left"/>
      <w:pPr>
        <w:ind w:left="1469" w:hanging="540"/>
      </w:pPr>
      <w:rPr>
        <w:rFonts w:hint="default"/>
        <w:lang w:val="en-US" w:eastAsia="en-US" w:bidi="en-US"/>
      </w:rPr>
    </w:lvl>
    <w:lvl w:ilvl="2" w:tplc="1124E978">
      <w:numFmt w:val="bullet"/>
      <w:lvlText w:val="•"/>
      <w:lvlJc w:val="left"/>
      <w:pPr>
        <w:ind w:left="1658" w:hanging="540"/>
      </w:pPr>
      <w:rPr>
        <w:rFonts w:hint="default"/>
        <w:lang w:val="en-US" w:eastAsia="en-US" w:bidi="en-US"/>
      </w:rPr>
    </w:lvl>
    <w:lvl w:ilvl="3" w:tplc="56F448C0">
      <w:numFmt w:val="bullet"/>
      <w:lvlText w:val="•"/>
      <w:lvlJc w:val="left"/>
      <w:pPr>
        <w:ind w:left="1848" w:hanging="540"/>
      </w:pPr>
      <w:rPr>
        <w:rFonts w:hint="default"/>
        <w:lang w:val="en-US" w:eastAsia="en-US" w:bidi="en-US"/>
      </w:rPr>
    </w:lvl>
    <w:lvl w:ilvl="4" w:tplc="7D769F1C">
      <w:numFmt w:val="bullet"/>
      <w:lvlText w:val="•"/>
      <w:lvlJc w:val="left"/>
      <w:pPr>
        <w:ind w:left="2037" w:hanging="540"/>
      </w:pPr>
      <w:rPr>
        <w:rFonts w:hint="default"/>
        <w:lang w:val="en-US" w:eastAsia="en-US" w:bidi="en-US"/>
      </w:rPr>
    </w:lvl>
    <w:lvl w:ilvl="5" w:tplc="9E0EF5E2">
      <w:numFmt w:val="bullet"/>
      <w:lvlText w:val="•"/>
      <w:lvlJc w:val="left"/>
      <w:pPr>
        <w:ind w:left="2227" w:hanging="540"/>
      </w:pPr>
      <w:rPr>
        <w:rFonts w:hint="default"/>
        <w:lang w:val="en-US" w:eastAsia="en-US" w:bidi="en-US"/>
      </w:rPr>
    </w:lvl>
    <w:lvl w:ilvl="6" w:tplc="85267C36">
      <w:numFmt w:val="bullet"/>
      <w:lvlText w:val="•"/>
      <w:lvlJc w:val="left"/>
      <w:pPr>
        <w:ind w:left="2416" w:hanging="540"/>
      </w:pPr>
      <w:rPr>
        <w:rFonts w:hint="default"/>
        <w:lang w:val="en-US" w:eastAsia="en-US" w:bidi="en-US"/>
      </w:rPr>
    </w:lvl>
    <w:lvl w:ilvl="7" w:tplc="8E68D342">
      <w:numFmt w:val="bullet"/>
      <w:lvlText w:val="•"/>
      <w:lvlJc w:val="left"/>
      <w:pPr>
        <w:ind w:left="2605" w:hanging="540"/>
      </w:pPr>
      <w:rPr>
        <w:rFonts w:hint="default"/>
        <w:lang w:val="en-US" w:eastAsia="en-US" w:bidi="en-US"/>
      </w:rPr>
    </w:lvl>
    <w:lvl w:ilvl="8" w:tplc="138C33DC">
      <w:numFmt w:val="bullet"/>
      <w:lvlText w:val="•"/>
      <w:lvlJc w:val="left"/>
      <w:pPr>
        <w:ind w:left="2795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56B5140E"/>
    <w:multiLevelType w:val="multilevel"/>
    <w:tmpl w:val="378A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B4A2D"/>
    <w:multiLevelType w:val="hybridMultilevel"/>
    <w:tmpl w:val="20C23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63E26"/>
    <w:multiLevelType w:val="hybridMultilevel"/>
    <w:tmpl w:val="0D640490"/>
    <w:lvl w:ilvl="0" w:tplc="80AA6722">
      <w:numFmt w:val="bullet"/>
      <w:lvlText w:val="☐"/>
      <w:lvlJc w:val="left"/>
      <w:pPr>
        <w:ind w:left="982" w:hanging="540"/>
      </w:pPr>
      <w:rPr>
        <w:rFonts w:ascii="MS Gothic" w:eastAsia="MS Gothic" w:hAnsi="MS Gothic" w:cs="MS Gothic" w:hint="default"/>
        <w:spacing w:val="-1"/>
        <w:w w:val="99"/>
        <w:sz w:val="24"/>
        <w:szCs w:val="24"/>
        <w:lang w:val="en-US" w:eastAsia="en-US" w:bidi="en-US"/>
      </w:rPr>
    </w:lvl>
    <w:lvl w:ilvl="1" w:tplc="13EA37C4">
      <w:numFmt w:val="bullet"/>
      <w:lvlText w:val="•"/>
      <w:lvlJc w:val="left"/>
      <w:pPr>
        <w:ind w:left="1083" w:hanging="540"/>
      </w:pPr>
      <w:rPr>
        <w:rFonts w:hint="default"/>
        <w:lang w:val="en-US" w:eastAsia="en-US" w:bidi="en-US"/>
      </w:rPr>
    </w:lvl>
    <w:lvl w:ilvl="2" w:tplc="C79AD18C">
      <w:numFmt w:val="bullet"/>
      <w:lvlText w:val="•"/>
      <w:lvlJc w:val="left"/>
      <w:pPr>
        <w:ind w:left="1186" w:hanging="540"/>
      </w:pPr>
      <w:rPr>
        <w:rFonts w:hint="default"/>
        <w:lang w:val="en-US" w:eastAsia="en-US" w:bidi="en-US"/>
      </w:rPr>
    </w:lvl>
    <w:lvl w:ilvl="3" w:tplc="6D20F8A4">
      <w:numFmt w:val="bullet"/>
      <w:lvlText w:val="•"/>
      <w:lvlJc w:val="left"/>
      <w:pPr>
        <w:ind w:left="1289" w:hanging="540"/>
      </w:pPr>
      <w:rPr>
        <w:rFonts w:hint="default"/>
        <w:lang w:val="en-US" w:eastAsia="en-US" w:bidi="en-US"/>
      </w:rPr>
    </w:lvl>
    <w:lvl w:ilvl="4" w:tplc="37309C0A">
      <w:numFmt w:val="bullet"/>
      <w:lvlText w:val="•"/>
      <w:lvlJc w:val="left"/>
      <w:pPr>
        <w:ind w:left="1392" w:hanging="540"/>
      </w:pPr>
      <w:rPr>
        <w:rFonts w:hint="default"/>
        <w:lang w:val="en-US" w:eastAsia="en-US" w:bidi="en-US"/>
      </w:rPr>
    </w:lvl>
    <w:lvl w:ilvl="5" w:tplc="BBEA96AA">
      <w:numFmt w:val="bullet"/>
      <w:lvlText w:val="•"/>
      <w:lvlJc w:val="left"/>
      <w:pPr>
        <w:ind w:left="1496" w:hanging="540"/>
      </w:pPr>
      <w:rPr>
        <w:rFonts w:hint="default"/>
        <w:lang w:val="en-US" w:eastAsia="en-US" w:bidi="en-US"/>
      </w:rPr>
    </w:lvl>
    <w:lvl w:ilvl="6" w:tplc="730ADB20">
      <w:numFmt w:val="bullet"/>
      <w:lvlText w:val="•"/>
      <w:lvlJc w:val="left"/>
      <w:pPr>
        <w:ind w:left="1599" w:hanging="540"/>
      </w:pPr>
      <w:rPr>
        <w:rFonts w:hint="default"/>
        <w:lang w:val="en-US" w:eastAsia="en-US" w:bidi="en-US"/>
      </w:rPr>
    </w:lvl>
    <w:lvl w:ilvl="7" w:tplc="EAEE5DF0">
      <w:numFmt w:val="bullet"/>
      <w:lvlText w:val="•"/>
      <w:lvlJc w:val="left"/>
      <w:pPr>
        <w:ind w:left="1702" w:hanging="540"/>
      </w:pPr>
      <w:rPr>
        <w:rFonts w:hint="default"/>
        <w:lang w:val="en-US" w:eastAsia="en-US" w:bidi="en-US"/>
      </w:rPr>
    </w:lvl>
    <w:lvl w:ilvl="8" w:tplc="25F0CE18">
      <w:numFmt w:val="bullet"/>
      <w:lvlText w:val="•"/>
      <w:lvlJc w:val="left"/>
      <w:pPr>
        <w:ind w:left="1805" w:hanging="540"/>
      </w:pPr>
      <w:rPr>
        <w:rFonts w:hint="default"/>
        <w:lang w:val="en-US" w:eastAsia="en-US" w:bidi="en-US"/>
      </w:rPr>
    </w:lvl>
  </w:abstractNum>
  <w:num w:numId="1" w16cid:durableId="1050347454">
    <w:abstractNumId w:val="6"/>
  </w:num>
  <w:num w:numId="2" w16cid:durableId="1635863406">
    <w:abstractNumId w:val="3"/>
  </w:num>
  <w:num w:numId="3" w16cid:durableId="1205560315">
    <w:abstractNumId w:val="2"/>
  </w:num>
  <w:num w:numId="4" w16cid:durableId="1281375877">
    <w:abstractNumId w:val="0"/>
  </w:num>
  <w:num w:numId="5" w16cid:durableId="1528640333">
    <w:abstractNumId w:val="5"/>
  </w:num>
  <w:num w:numId="6" w16cid:durableId="1119571447">
    <w:abstractNumId w:val="4"/>
  </w:num>
  <w:num w:numId="7" w16cid:durableId="6130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yBFbzhYYdi/6vd8W/d3RSRtZdr7qaWHXoGuDKBr8SISCAw16rcphY9PuDagjBdjRsQjnXuW8cGbUoDoQ7qCqAA==" w:salt="VSarcXyLky6d/d9Jn7P3E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EF"/>
    <w:rsid w:val="000062CF"/>
    <w:rsid w:val="00023DCE"/>
    <w:rsid w:val="00023EE7"/>
    <w:rsid w:val="00030E0A"/>
    <w:rsid w:val="00037F90"/>
    <w:rsid w:val="00041E6B"/>
    <w:rsid w:val="00044782"/>
    <w:rsid w:val="00071EDA"/>
    <w:rsid w:val="000731BD"/>
    <w:rsid w:val="0008518E"/>
    <w:rsid w:val="000A0A42"/>
    <w:rsid w:val="000A2D65"/>
    <w:rsid w:val="000A3284"/>
    <w:rsid w:val="000B5701"/>
    <w:rsid w:val="000C0060"/>
    <w:rsid w:val="000C197A"/>
    <w:rsid w:val="000C42AC"/>
    <w:rsid w:val="000E6DE5"/>
    <w:rsid w:val="000F24D0"/>
    <w:rsid w:val="0010547E"/>
    <w:rsid w:val="001209D8"/>
    <w:rsid w:val="00126260"/>
    <w:rsid w:val="00130AFF"/>
    <w:rsid w:val="00137267"/>
    <w:rsid w:val="0015450A"/>
    <w:rsid w:val="00155C54"/>
    <w:rsid w:val="00161A1D"/>
    <w:rsid w:val="0016341A"/>
    <w:rsid w:val="00172429"/>
    <w:rsid w:val="001753C9"/>
    <w:rsid w:val="0017762D"/>
    <w:rsid w:val="00181171"/>
    <w:rsid w:val="00185194"/>
    <w:rsid w:val="001875DD"/>
    <w:rsid w:val="00190C7B"/>
    <w:rsid w:val="001A65F8"/>
    <w:rsid w:val="001B0BF5"/>
    <w:rsid w:val="001B58C0"/>
    <w:rsid w:val="001C3474"/>
    <w:rsid w:val="001C5CBB"/>
    <w:rsid w:val="001E05B7"/>
    <w:rsid w:val="001E0698"/>
    <w:rsid w:val="001E3D68"/>
    <w:rsid w:val="001E7ADD"/>
    <w:rsid w:val="001E7D3D"/>
    <w:rsid w:val="001F27B3"/>
    <w:rsid w:val="001F507A"/>
    <w:rsid w:val="00203A3D"/>
    <w:rsid w:val="002112EE"/>
    <w:rsid w:val="00217192"/>
    <w:rsid w:val="00224311"/>
    <w:rsid w:val="00225827"/>
    <w:rsid w:val="002364D5"/>
    <w:rsid w:val="00240618"/>
    <w:rsid w:val="002501C0"/>
    <w:rsid w:val="0025031F"/>
    <w:rsid w:val="002508B5"/>
    <w:rsid w:val="00252B22"/>
    <w:rsid w:val="00261CED"/>
    <w:rsid w:val="00263832"/>
    <w:rsid w:val="00280D34"/>
    <w:rsid w:val="00295A18"/>
    <w:rsid w:val="002A124F"/>
    <w:rsid w:val="002B151A"/>
    <w:rsid w:val="002B552B"/>
    <w:rsid w:val="002C1C09"/>
    <w:rsid w:val="002E105E"/>
    <w:rsid w:val="002E2E01"/>
    <w:rsid w:val="00302048"/>
    <w:rsid w:val="00315473"/>
    <w:rsid w:val="003154DB"/>
    <w:rsid w:val="00336877"/>
    <w:rsid w:val="003440A3"/>
    <w:rsid w:val="00346C1A"/>
    <w:rsid w:val="00357E58"/>
    <w:rsid w:val="00364877"/>
    <w:rsid w:val="00365999"/>
    <w:rsid w:val="0036737E"/>
    <w:rsid w:val="0038563A"/>
    <w:rsid w:val="00387DF0"/>
    <w:rsid w:val="003921A4"/>
    <w:rsid w:val="003978C5"/>
    <w:rsid w:val="003A1ABA"/>
    <w:rsid w:val="003A57B0"/>
    <w:rsid w:val="003B3E0D"/>
    <w:rsid w:val="003C12CC"/>
    <w:rsid w:val="003C3B39"/>
    <w:rsid w:val="003D05EC"/>
    <w:rsid w:val="003D5961"/>
    <w:rsid w:val="003E58C6"/>
    <w:rsid w:val="00413F61"/>
    <w:rsid w:val="004167AC"/>
    <w:rsid w:val="00426C93"/>
    <w:rsid w:val="00427B23"/>
    <w:rsid w:val="004448D5"/>
    <w:rsid w:val="00447C32"/>
    <w:rsid w:val="0045038B"/>
    <w:rsid w:val="00451E09"/>
    <w:rsid w:val="00451E2B"/>
    <w:rsid w:val="004574D3"/>
    <w:rsid w:val="00461165"/>
    <w:rsid w:val="00465A31"/>
    <w:rsid w:val="00466563"/>
    <w:rsid w:val="0046671C"/>
    <w:rsid w:val="004673D3"/>
    <w:rsid w:val="00472F94"/>
    <w:rsid w:val="00482A65"/>
    <w:rsid w:val="0048483A"/>
    <w:rsid w:val="00485D4F"/>
    <w:rsid w:val="00486706"/>
    <w:rsid w:val="004943E3"/>
    <w:rsid w:val="004A5C2D"/>
    <w:rsid w:val="004B31F3"/>
    <w:rsid w:val="004B7189"/>
    <w:rsid w:val="004C4913"/>
    <w:rsid w:val="004C6C1B"/>
    <w:rsid w:val="004C71BE"/>
    <w:rsid w:val="004F0E8B"/>
    <w:rsid w:val="004F54D2"/>
    <w:rsid w:val="00514572"/>
    <w:rsid w:val="0051495E"/>
    <w:rsid w:val="00522B0C"/>
    <w:rsid w:val="005248C0"/>
    <w:rsid w:val="0052650F"/>
    <w:rsid w:val="005372FF"/>
    <w:rsid w:val="00544836"/>
    <w:rsid w:val="00570194"/>
    <w:rsid w:val="00573CA6"/>
    <w:rsid w:val="005808C9"/>
    <w:rsid w:val="00592E95"/>
    <w:rsid w:val="005A1E41"/>
    <w:rsid w:val="005A2581"/>
    <w:rsid w:val="005A37CC"/>
    <w:rsid w:val="005A56BD"/>
    <w:rsid w:val="005B1C8C"/>
    <w:rsid w:val="005E00A1"/>
    <w:rsid w:val="005E2AF6"/>
    <w:rsid w:val="005E371A"/>
    <w:rsid w:val="005F4632"/>
    <w:rsid w:val="006017EC"/>
    <w:rsid w:val="00604B49"/>
    <w:rsid w:val="006110DB"/>
    <w:rsid w:val="00611877"/>
    <w:rsid w:val="006201E0"/>
    <w:rsid w:val="00621EAD"/>
    <w:rsid w:val="00632AAE"/>
    <w:rsid w:val="0063646D"/>
    <w:rsid w:val="0064569B"/>
    <w:rsid w:val="00646665"/>
    <w:rsid w:val="00654042"/>
    <w:rsid w:val="00673E94"/>
    <w:rsid w:val="00675E6D"/>
    <w:rsid w:val="00681DAC"/>
    <w:rsid w:val="00690472"/>
    <w:rsid w:val="00693F2B"/>
    <w:rsid w:val="00696942"/>
    <w:rsid w:val="006A4CE0"/>
    <w:rsid w:val="006A6D96"/>
    <w:rsid w:val="006B387C"/>
    <w:rsid w:val="006B47BD"/>
    <w:rsid w:val="006B5338"/>
    <w:rsid w:val="006D2EE0"/>
    <w:rsid w:val="006D39CB"/>
    <w:rsid w:val="006F4CBF"/>
    <w:rsid w:val="006F4ECA"/>
    <w:rsid w:val="00726DD2"/>
    <w:rsid w:val="0073377C"/>
    <w:rsid w:val="00734770"/>
    <w:rsid w:val="00737D82"/>
    <w:rsid w:val="00743BA5"/>
    <w:rsid w:val="007457D1"/>
    <w:rsid w:val="007470E3"/>
    <w:rsid w:val="007673E4"/>
    <w:rsid w:val="00776A21"/>
    <w:rsid w:val="007A31F6"/>
    <w:rsid w:val="007C28B5"/>
    <w:rsid w:val="007C4D31"/>
    <w:rsid w:val="007C4E5A"/>
    <w:rsid w:val="007D6B50"/>
    <w:rsid w:val="007F258F"/>
    <w:rsid w:val="007F57CE"/>
    <w:rsid w:val="007F58A6"/>
    <w:rsid w:val="00812135"/>
    <w:rsid w:val="00814A00"/>
    <w:rsid w:val="008166D3"/>
    <w:rsid w:val="0082019F"/>
    <w:rsid w:val="00822C9E"/>
    <w:rsid w:val="00834135"/>
    <w:rsid w:val="00837CB6"/>
    <w:rsid w:val="00843A81"/>
    <w:rsid w:val="00856CD9"/>
    <w:rsid w:val="008647BF"/>
    <w:rsid w:val="00873882"/>
    <w:rsid w:val="00873EC8"/>
    <w:rsid w:val="00874680"/>
    <w:rsid w:val="00881D5D"/>
    <w:rsid w:val="00882EA8"/>
    <w:rsid w:val="00892671"/>
    <w:rsid w:val="008A79ED"/>
    <w:rsid w:val="008B0D09"/>
    <w:rsid w:val="008B3204"/>
    <w:rsid w:val="008B6744"/>
    <w:rsid w:val="008C55EE"/>
    <w:rsid w:val="008C5EB3"/>
    <w:rsid w:val="008D44F2"/>
    <w:rsid w:val="008E3904"/>
    <w:rsid w:val="008F01B2"/>
    <w:rsid w:val="008F5606"/>
    <w:rsid w:val="008F75CA"/>
    <w:rsid w:val="009021B2"/>
    <w:rsid w:val="00906F2C"/>
    <w:rsid w:val="00914A99"/>
    <w:rsid w:val="00914E14"/>
    <w:rsid w:val="00921239"/>
    <w:rsid w:val="00936497"/>
    <w:rsid w:val="009371EE"/>
    <w:rsid w:val="00940621"/>
    <w:rsid w:val="0094119E"/>
    <w:rsid w:val="009653F5"/>
    <w:rsid w:val="00974E34"/>
    <w:rsid w:val="00994BD3"/>
    <w:rsid w:val="009A6D6B"/>
    <w:rsid w:val="009B3081"/>
    <w:rsid w:val="009C5B13"/>
    <w:rsid w:val="009D0924"/>
    <w:rsid w:val="009D4C45"/>
    <w:rsid w:val="009E734E"/>
    <w:rsid w:val="009F1EF7"/>
    <w:rsid w:val="009F7FFA"/>
    <w:rsid w:val="00A0534F"/>
    <w:rsid w:val="00A05EA7"/>
    <w:rsid w:val="00A11F5C"/>
    <w:rsid w:val="00A20E7C"/>
    <w:rsid w:val="00A423A1"/>
    <w:rsid w:val="00A47237"/>
    <w:rsid w:val="00A53FFC"/>
    <w:rsid w:val="00A637B2"/>
    <w:rsid w:val="00A66ED9"/>
    <w:rsid w:val="00A710A3"/>
    <w:rsid w:val="00A8100B"/>
    <w:rsid w:val="00A83791"/>
    <w:rsid w:val="00A9681D"/>
    <w:rsid w:val="00A97D07"/>
    <w:rsid w:val="00AA3B85"/>
    <w:rsid w:val="00AA729A"/>
    <w:rsid w:val="00AC36C2"/>
    <w:rsid w:val="00AD763E"/>
    <w:rsid w:val="00AE4755"/>
    <w:rsid w:val="00AE7113"/>
    <w:rsid w:val="00B0374C"/>
    <w:rsid w:val="00B05A74"/>
    <w:rsid w:val="00B12166"/>
    <w:rsid w:val="00B13C67"/>
    <w:rsid w:val="00B17A94"/>
    <w:rsid w:val="00B22CA0"/>
    <w:rsid w:val="00B344AA"/>
    <w:rsid w:val="00B36441"/>
    <w:rsid w:val="00B36F33"/>
    <w:rsid w:val="00B64774"/>
    <w:rsid w:val="00B66D0F"/>
    <w:rsid w:val="00B733CF"/>
    <w:rsid w:val="00B747DF"/>
    <w:rsid w:val="00B76248"/>
    <w:rsid w:val="00B842D8"/>
    <w:rsid w:val="00B91954"/>
    <w:rsid w:val="00B9709E"/>
    <w:rsid w:val="00BA3CEC"/>
    <w:rsid w:val="00BB7CC0"/>
    <w:rsid w:val="00BC223D"/>
    <w:rsid w:val="00BC3BEF"/>
    <w:rsid w:val="00BC4173"/>
    <w:rsid w:val="00BC511A"/>
    <w:rsid w:val="00BD0F7A"/>
    <w:rsid w:val="00BD6FF0"/>
    <w:rsid w:val="00BE5711"/>
    <w:rsid w:val="00BF2D09"/>
    <w:rsid w:val="00C17055"/>
    <w:rsid w:val="00C253CB"/>
    <w:rsid w:val="00C25E76"/>
    <w:rsid w:val="00C2638F"/>
    <w:rsid w:val="00C35D94"/>
    <w:rsid w:val="00C37673"/>
    <w:rsid w:val="00C65753"/>
    <w:rsid w:val="00C65D23"/>
    <w:rsid w:val="00C66EC6"/>
    <w:rsid w:val="00C6759E"/>
    <w:rsid w:val="00C80BFA"/>
    <w:rsid w:val="00C831FD"/>
    <w:rsid w:val="00C93E0F"/>
    <w:rsid w:val="00C97F51"/>
    <w:rsid w:val="00CA4AB1"/>
    <w:rsid w:val="00CA61AA"/>
    <w:rsid w:val="00CB0B37"/>
    <w:rsid w:val="00CB28EB"/>
    <w:rsid w:val="00CB2FE0"/>
    <w:rsid w:val="00CB3657"/>
    <w:rsid w:val="00CB3896"/>
    <w:rsid w:val="00CD676C"/>
    <w:rsid w:val="00CD7C45"/>
    <w:rsid w:val="00CE1949"/>
    <w:rsid w:val="00CE5A84"/>
    <w:rsid w:val="00D01E76"/>
    <w:rsid w:val="00D06C04"/>
    <w:rsid w:val="00D12AAF"/>
    <w:rsid w:val="00D15F35"/>
    <w:rsid w:val="00D26717"/>
    <w:rsid w:val="00D41131"/>
    <w:rsid w:val="00D44E21"/>
    <w:rsid w:val="00D450D0"/>
    <w:rsid w:val="00D51D49"/>
    <w:rsid w:val="00D61C0F"/>
    <w:rsid w:val="00D638C2"/>
    <w:rsid w:val="00D66AA4"/>
    <w:rsid w:val="00D73CAC"/>
    <w:rsid w:val="00D75E6B"/>
    <w:rsid w:val="00D770B8"/>
    <w:rsid w:val="00D77192"/>
    <w:rsid w:val="00D86C65"/>
    <w:rsid w:val="00D90CB3"/>
    <w:rsid w:val="00D92EC8"/>
    <w:rsid w:val="00D947ED"/>
    <w:rsid w:val="00D96D4C"/>
    <w:rsid w:val="00D97730"/>
    <w:rsid w:val="00DA1A78"/>
    <w:rsid w:val="00DA33A2"/>
    <w:rsid w:val="00DB74EA"/>
    <w:rsid w:val="00DC2552"/>
    <w:rsid w:val="00DC7253"/>
    <w:rsid w:val="00DD299A"/>
    <w:rsid w:val="00DE79FB"/>
    <w:rsid w:val="00E06F38"/>
    <w:rsid w:val="00E10728"/>
    <w:rsid w:val="00E13A5F"/>
    <w:rsid w:val="00E26E76"/>
    <w:rsid w:val="00E34408"/>
    <w:rsid w:val="00E35B45"/>
    <w:rsid w:val="00E37038"/>
    <w:rsid w:val="00E45BA5"/>
    <w:rsid w:val="00E514C7"/>
    <w:rsid w:val="00E64123"/>
    <w:rsid w:val="00E64BE8"/>
    <w:rsid w:val="00E67490"/>
    <w:rsid w:val="00E713DB"/>
    <w:rsid w:val="00E77A69"/>
    <w:rsid w:val="00E82746"/>
    <w:rsid w:val="00E82EDF"/>
    <w:rsid w:val="00E84E3E"/>
    <w:rsid w:val="00E942D8"/>
    <w:rsid w:val="00E9457E"/>
    <w:rsid w:val="00EA2905"/>
    <w:rsid w:val="00EA70A4"/>
    <w:rsid w:val="00ED1282"/>
    <w:rsid w:val="00ED1CB3"/>
    <w:rsid w:val="00ED5E70"/>
    <w:rsid w:val="00ED6469"/>
    <w:rsid w:val="00ED6998"/>
    <w:rsid w:val="00EE149F"/>
    <w:rsid w:val="00EE2BB0"/>
    <w:rsid w:val="00EE5656"/>
    <w:rsid w:val="00F12F73"/>
    <w:rsid w:val="00F163EF"/>
    <w:rsid w:val="00F20208"/>
    <w:rsid w:val="00F31A7D"/>
    <w:rsid w:val="00F35FAC"/>
    <w:rsid w:val="00F51488"/>
    <w:rsid w:val="00F65295"/>
    <w:rsid w:val="00F71296"/>
    <w:rsid w:val="00F7281D"/>
    <w:rsid w:val="00F73426"/>
    <w:rsid w:val="00F7421D"/>
    <w:rsid w:val="00F77552"/>
    <w:rsid w:val="00F842DC"/>
    <w:rsid w:val="00F85AC0"/>
    <w:rsid w:val="00F90526"/>
    <w:rsid w:val="00F953EE"/>
    <w:rsid w:val="00FA1C09"/>
    <w:rsid w:val="00FA333B"/>
    <w:rsid w:val="00FA5063"/>
    <w:rsid w:val="00FA5963"/>
    <w:rsid w:val="00FA6F48"/>
    <w:rsid w:val="00FB6AFD"/>
    <w:rsid w:val="00FC024F"/>
    <w:rsid w:val="00FC175E"/>
    <w:rsid w:val="00FC6391"/>
    <w:rsid w:val="00FC75B9"/>
    <w:rsid w:val="00FD0C27"/>
    <w:rsid w:val="00FE20E1"/>
    <w:rsid w:val="00FE4561"/>
    <w:rsid w:val="00FE4DA2"/>
    <w:rsid w:val="00FE5419"/>
    <w:rsid w:val="00FF213B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66E3"/>
  <w15:docId w15:val="{27F1417A-5541-4A4D-A7EB-D7A7A52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84"/>
    </w:pPr>
  </w:style>
  <w:style w:type="character" w:styleId="PlaceholderText">
    <w:name w:val="Placeholder Text"/>
    <w:basedOn w:val="DefaultParagraphFont"/>
    <w:uiPriority w:val="99"/>
    <w:semiHidden/>
    <w:rsid w:val="000F24D0"/>
    <w:rPr>
      <w:color w:val="808080"/>
    </w:rPr>
  </w:style>
  <w:style w:type="table" w:styleId="TableGrid">
    <w:name w:val="Table Grid"/>
    <w:basedOn w:val="TableNormal"/>
    <w:uiPriority w:val="39"/>
    <w:rsid w:val="0090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C75B9"/>
  </w:style>
  <w:style w:type="table" w:customStyle="1" w:styleId="TableGrid1">
    <w:name w:val="Table Grid1"/>
    <w:basedOn w:val="TableNormal"/>
    <w:next w:val="TableGrid"/>
    <w:uiPriority w:val="59"/>
    <w:rsid w:val="008E3904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69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69B"/>
    <w:rPr>
      <w:rFonts w:ascii="Arial" w:eastAsia="Arial" w:hAnsi="Arial" w:cs="Arial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3978C5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9B3AE3F24144F8B3E13C980979F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41A0-7A40-468A-B952-2F71CBB2BA80}"/>
      </w:docPartPr>
      <w:docPartBody>
        <w:p w:rsidR="00176D15" w:rsidRDefault="00FE7A5D" w:rsidP="00FE7A5D">
          <w:pPr>
            <w:pStyle w:val="1B9B3AE3F24144F8B3E13C980979F244"/>
          </w:pPr>
          <w:r w:rsidRPr="0061556A">
            <w:rPr>
              <w:color w:val="808080"/>
            </w:rPr>
            <w:t>Click arrow to select office.</w:t>
          </w:r>
        </w:p>
      </w:docPartBody>
    </w:docPart>
    <w:docPart>
      <w:docPartPr>
        <w:name w:val="F3D4DA6DF2E643DE83F7D1160807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7161-4B83-4D16-8011-42B7B6EE8374}"/>
      </w:docPartPr>
      <w:docPartBody>
        <w:p w:rsidR="00176D15" w:rsidRDefault="00FE7A5D" w:rsidP="00FE7A5D">
          <w:pPr>
            <w:pStyle w:val="F3D4DA6DF2E643DE83F7D11608071546"/>
          </w:pPr>
          <w:r w:rsidRPr="0061556A">
            <w:rPr>
              <w:color w:val="808080"/>
            </w:rPr>
            <w:t xml:space="preserve">Click to enter vendor </w:t>
          </w:r>
          <w:r>
            <w:rPr>
              <w:color w:val="808080"/>
            </w:rPr>
            <w:t>name.</w:t>
          </w:r>
        </w:p>
      </w:docPartBody>
    </w:docPart>
    <w:docPart>
      <w:docPartPr>
        <w:name w:val="BF41F97637504305A90FB6D82BE7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0026-14AC-4698-94A2-2E469597660B}"/>
      </w:docPartPr>
      <w:docPartBody>
        <w:p w:rsidR="00176D15" w:rsidRDefault="00FE7A5D" w:rsidP="00FE7A5D">
          <w:pPr>
            <w:pStyle w:val="BF41F97637504305A90FB6D82BE72DC6"/>
          </w:pPr>
          <w:r w:rsidRPr="0061556A">
            <w:rPr>
              <w:rFonts w:eastAsia="Calibri" w:cs="Times New Roman"/>
              <w:color w:val="808080"/>
            </w:rPr>
            <w:t xml:space="preserve">Click to enter. </w:t>
          </w:r>
        </w:p>
      </w:docPartBody>
    </w:docPart>
    <w:docPart>
      <w:docPartPr>
        <w:name w:val="FA386E8C90D24A059AAAB20EDF73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8D0-F626-431E-B78E-22A9A30C6D47}"/>
      </w:docPartPr>
      <w:docPartBody>
        <w:p w:rsidR="00176D15" w:rsidRDefault="00FE7A5D" w:rsidP="00FE7A5D">
          <w:pPr>
            <w:pStyle w:val="FA386E8C90D24A059AAAB20EDF73561F"/>
          </w:pPr>
          <w:r w:rsidRPr="0061556A">
            <w:rPr>
              <w:color w:val="808080"/>
            </w:rPr>
            <w:t>SFS Vendor ID.</w:t>
          </w:r>
        </w:p>
      </w:docPartBody>
    </w:docPart>
    <w:docPart>
      <w:docPartPr>
        <w:name w:val="5A2CDFCB308141D7A30B27F1C536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51B2-9192-479B-92F1-7976D5C01CE4}"/>
      </w:docPartPr>
      <w:docPartBody>
        <w:p w:rsidR="00176D15" w:rsidRDefault="00FE7A5D" w:rsidP="00FE7A5D">
          <w:pPr>
            <w:pStyle w:val="5A2CDFCB308141D7A30B27F1C5362397"/>
          </w:pPr>
          <w:r w:rsidRPr="0061556A">
            <w:rPr>
              <w:color w:val="808080"/>
            </w:rPr>
            <w:t>Click to enter a date.</w:t>
          </w:r>
        </w:p>
      </w:docPartBody>
    </w:docPart>
    <w:docPart>
      <w:docPartPr>
        <w:name w:val="BE216335A1C2439B9FFF83E7E790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AC6F-A430-40BB-A510-288AF2E5937A}"/>
      </w:docPartPr>
      <w:docPartBody>
        <w:p w:rsidR="003B41BA" w:rsidRDefault="00FE7A5D" w:rsidP="00FE7A5D">
          <w:pPr>
            <w:pStyle w:val="BE216335A1C2439B9FFF83E7E7900FD4"/>
          </w:pPr>
          <w:r w:rsidRPr="0061556A">
            <w:rPr>
              <w:color w:val="808080"/>
            </w:rPr>
            <w:t>Click to enter</w:t>
          </w:r>
        </w:p>
      </w:docPartBody>
    </w:docPart>
    <w:docPart>
      <w:docPartPr>
        <w:name w:val="4A16AFC1B8C84BCF87FC96B0D720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83F7-D2AA-4607-95E5-B5CA3889DF05}"/>
      </w:docPartPr>
      <w:docPartBody>
        <w:p w:rsidR="003B41BA" w:rsidRDefault="00FE7A5D" w:rsidP="00FE7A5D">
          <w:pPr>
            <w:pStyle w:val="4A16AFC1B8C84BCF87FC96B0D7205959"/>
          </w:pPr>
          <w:r w:rsidRPr="0061556A">
            <w:rPr>
              <w:color w:val="808080"/>
            </w:rPr>
            <w:t>Click to enter</w:t>
          </w:r>
        </w:p>
      </w:docPartBody>
    </w:docPart>
    <w:docPart>
      <w:docPartPr>
        <w:name w:val="0BE084C640B94A2596A2D8F9A14F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6A92-A8D7-4855-8F77-3A81695CAFA4}"/>
      </w:docPartPr>
      <w:docPartBody>
        <w:p w:rsidR="003B41BA" w:rsidRDefault="00FE7A5D" w:rsidP="00FE7A5D">
          <w:pPr>
            <w:pStyle w:val="0BE084C640B94A2596A2D8F9A14FE540"/>
          </w:pPr>
          <w:r w:rsidRPr="0061556A">
            <w:rPr>
              <w:color w:val="808080"/>
            </w:rPr>
            <w:t>Click to enter</w:t>
          </w:r>
        </w:p>
      </w:docPartBody>
    </w:docPart>
    <w:docPart>
      <w:docPartPr>
        <w:name w:val="86E6D8F2730E46CB9F8B86E7EF56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DA43-666A-438E-9BD7-61E4D22CBF0C}"/>
      </w:docPartPr>
      <w:docPartBody>
        <w:p w:rsidR="003B41BA" w:rsidRDefault="00FE7A5D" w:rsidP="00FE7A5D">
          <w:pPr>
            <w:pStyle w:val="86E6D8F2730E46CB9F8B86E7EF562654"/>
          </w:pPr>
          <w:r w:rsidRPr="0061556A">
            <w:rPr>
              <w:color w:val="808080"/>
            </w:rPr>
            <w:t>Click to enter</w:t>
          </w:r>
        </w:p>
      </w:docPartBody>
    </w:docPart>
    <w:docPart>
      <w:docPartPr>
        <w:name w:val="298E1112D13F4307B99CDEC31E197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F7F6-68EA-4A9B-B124-2FA64F08A4E8}"/>
      </w:docPartPr>
      <w:docPartBody>
        <w:p w:rsidR="00EC35FE" w:rsidRDefault="00FE7A5D" w:rsidP="00FE7A5D">
          <w:pPr>
            <w:pStyle w:val="298E1112D13F4307B99CDEC31E197B72"/>
          </w:pPr>
          <w:r w:rsidRPr="00263832">
            <w:rPr>
              <w:color w:val="808080"/>
            </w:rPr>
            <w:t>Click to enter</w:t>
          </w:r>
        </w:p>
      </w:docPartBody>
    </w:docPart>
    <w:docPart>
      <w:docPartPr>
        <w:name w:val="60E35A9E4E8C48179231C012DCAA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7418C-C9A2-4F42-A369-8468C778BE8B}"/>
      </w:docPartPr>
      <w:docPartBody>
        <w:p w:rsidR="00EC35FE" w:rsidRDefault="00FE7A5D" w:rsidP="00FE7A5D">
          <w:pPr>
            <w:pStyle w:val="60E35A9E4E8C48179231C012DCAA3242"/>
          </w:pPr>
          <w:r w:rsidRPr="00263832">
            <w:rPr>
              <w:color w:val="808080"/>
            </w:rPr>
            <w:t>Click to enter</w:t>
          </w:r>
        </w:p>
      </w:docPartBody>
    </w:docPart>
    <w:docPart>
      <w:docPartPr>
        <w:name w:val="689C787BF03F4A2287DAE830BE23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1F1B-4BC2-476F-ADEC-64906ACD200F}"/>
      </w:docPartPr>
      <w:docPartBody>
        <w:p w:rsidR="00EC35FE" w:rsidRDefault="00FE7A5D" w:rsidP="00FE7A5D">
          <w:pPr>
            <w:pStyle w:val="689C787BF03F4A2287DAE830BE23E10C"/>
          </w:pPr>
          <w:r w:rsidRPr="004F0E8B">
            <w:rPr>
              <w:rStyle w:val="PlaceholderText"/>
            </w:rPr>
            <w:t>Click to enter date.</w:t>
          </w:r>
        </w:p>
      </w:docPartBody>
    </w:docPart>
    <w:docPart>
      <w:docPartPr>
        <w:name w:val="612D6EF4BF77449F8925CC7F2A1B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74DE-84ED-4011-B2B3-343E7D350996}"/>
      </w:docPartPr>
      <w:docPartBody>
        <w:p w:rsidR="00EC35FE" w:rsidRDefault="00FE7A5D" w:rsidP="00FE7A5D">
          <w:pPr>
            <w:pStyle w:val="612D6EF4BF77449F8925CC7F2A1B5953"/>
          </w:pPr>
          <w:r w:rsidRPr="004F0E8B">
            <w:rPr>
              <w:rStyle w:val="PlaceholderText"/>
            </w:rPr>
            <w:t>Click to enter date.</w:t>
          </w:r>
        </w:p>
      </w:docPartBody>
    </w:docPart>
    <w:docPart>
      <w:docPartPr>
        <w:name w:val="AD7E4A9D360C4B47B24DEE91C492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CDD9B-6848-4355-B6B8-3860C9BE7214}"/>
      </w:docPartPr>
      <w:docPartBody>
        <w:p w:rsidR="00FE7A5D" w:rsidRDefault="00FE7A5D" w:rsidP="00FE7A5D">
          <w:pPr>
            <w:pStyle w:val="AD7E4A9D360C4B47B24DEE91C492ACB6"/>
          </w:pPr>
          <w:r>
            <w:rPr>
              <w:rStyle w:val="PlaceholderText"/>
            </w:rPr>
            <w:t xml:space="preserve">Document progress made </w:t>
          </w:r>
          <w:r w:rsidRPr="00775611">
            <w:rPr>
              <w:rStyle w:val="PlaceholderText"/>
            </w:rPr>
            <w:t>.</w:t>
          </w:r>
        </w:p>
      </w:docPartBody>
    </w:docPart>
    <w:docPart>
      <w:docPartPr>
        <w:name w:val="570564E5607040DC90C30C6438A5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4A76-E8CA-4E24-9C7B-5F9C07193520}"/>
      </w:docPartPr>
      <w:docPartBody>
        <w:p w:rsidR="00FE7A5D" w:rsidRDefault="00FE7A5D" w:rsidP="00FE7A5D">
          <w:pPr>
            <w:pStyle w:val="570564E5607040DC90C30C6438A50875"/>
          </w:pPr>
          <w:r w:rsidRPr="00775611">
            <w:rPr>
              <w:rStyle w:val="PlaceholderText"/>
            </w:rPr>
            <w:t>E</w:t>
          </w:r>
          <w:r>
            <w:rPr>
              <w:rStyle w:val="PlaceholderText"/>
            </w:rPr>
            <w:t>nter identified outcome of coaching support</w:t>
          </w:r>
          <w:r w:rsidRPr="00775611">
            <w:rPr>
              <w:rStyle w:val="PlaceholderText"/>
            </w:rPr>
            <w:t>.</w:t>
          </w:r>
        </w:p>
      </w:docPartBody>
    </w:docPart>
    <w:docPart>
      <w:docPartPr>
        <w:name w:val="CBAD595385E244318E09FFB8475F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C843-4DBD-4C79-B9BF-233964FA447A}"/>
      </w:docPartPr>
      <w:docPartBody>
        <w:p w:rsidR="00FE7A5D" w:rsidRDefault="00FE7A5D" w:rsidP="00FE7A5D">
          <w:pPr>
            <w:pStyle w:val="CBAD595385E244318E09FFB8475FA0B8"/>
          </w:pPr>
          <w:r>
            <w:rPr>
              <w:rStyle w:val="PlaceholderText"/>
            </w:rPr>
            <w:t>Indicate next steps to reach desired outcome of services</w:t>
          </w:r>
          <w:r w:rsidRPr="00775611">
            <w:rPr>
              <w:rStyle w:val="PlaceholderText"/>
            </w:rPr>
            <w:t>.</w:t>
          </w:r>
        </w:p>
      </w:docPartBody>
    </w:docPart>
    <w:docPart>
      <w:docPartPr>
        <w:name w:val="A178DFB0368F4E77A5B747EB642D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E29C-7EE6-4D20-9043-21923281FDBA}"/>
      </w:docPartPr>
      <w:docPartBody>
        <w:p w:rsidR="00FE7A5D" w:rsidRDefault="00FE7A5D" w:rsidP="00FE7A5D">
          <w:pPr>
            <w:pStyle w:val="A178DFB0368F4E77A5B747EB642D751B1"/>
          </w:pPr>
          <w:r w:rsidRPr="00F5520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to</w:t>
          </w:r>
          <w:r w:rsidRPr="00F5520A">
            <w:rPr>
              <w:rStyle w:val="PlaceholderText"/>
            </w:rPr>
            <w:t xml:space="preserve"> enter</w:t>
          </w:r>
          <w:r>
            <w:rPr>
              <w:rStyle w:val="PlaceholderText"/>
            </w:rPr>
            <w:t xml:space="preserve"> comments</w:t>
          </w:r>
          <w:r w:rsidRPr="00F5520A">
            <w:rPr>
              <w:rStyle w:val="PlaceholderText"/>
            </w:rPr>
            <w:t>.</w:t>
          </w:r>
        </w:p>
      </w:docPartBody>
    </w:docPart>
    <w:docPart>
      <w:docPartPr>
        <w:name w:val="71BC7ABB77FD48D0B58FD2340839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3B9D-B308-478C-9009-DDFF6F9FB7DE}"/>
      </w:docPartPr>
      <w:docPartBody>
        <w:p w:rsidR="00975D96" w:rsidRDefault="000D7D85" w:rsidP="000D7D85">
          <w:pPr>
            <w:pStyle w:val="71BC7ABB77FD48D0B58FD2340839B877"/>
          </w:pPr>
          <w:r w:rsidRPr="001071AA">
            <w:rPr>
              <w:color w:val="808080"/>
            </w:rPr>
            <w:t>Enter AV #.</w:t>
          </w:r>
        </w:p>
      </w:docPartBody>
    </w:docPart>
    <w:docPart>
      <w:docPartPr>
        <w:name w:val="13479EC099D24CA8BA918537F797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316B-3159-4B1D-9D3C-06489BB6B012}"/>
      </w:docPartPr>
      <w:docPartBody>
        <w:p w:rsidR="00975D96" w:rsidRDefault="000D7D85" w:rsidP="000D7D85">
          <w:pPr>
            <w:pStyle w:val="13479EC099D24CA8BA918537F797FCD7"/>
          </w:pPr>
          <w:r w:rsidRPr="001071AA">
            <w:rPr>
              <w:color w:val="808080"/>
            </w:rPr>
            <w:t>Enter Aware</w:t>
          </w:r>
          <w:r>
            <w:rPr>
              <w:color w:val="808080"/>
            </w:rPr>
            <w:t xml:space="preserve"> Case</w:t>
          </w:r>
          <w:r w:rsidRPr="001071AA">
            <w:rPr>
              <w:color w:val="808080"/>
            </w:rPr>
            <w:t xml:space="preserve"> ID </w:t>
          </w:r>
        </w:p>
      </w:docPartBody>
    </w:docPart>
    <w:docPart>
      <w:docPartPr>
        <w:name w:val="79A9FC226C4141919C265FA65FBB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6B41-E4BE-4DD0-90CC-F5ECCE67167C}"/>
      </w:docPartPr>
      <w:docPartBody>
        <w:p w:rsidR="00975D96" w:rsidRDefault="000D7D85" w:rsidP="000D7D85">
          <w:pPr>
            <w:pStyle w:val="79A9FC226C4141919C265FA65FBB6810"/>
          </w:pPr>
          <w:r>
            <w:rPr>
              <w:rStyle w:val="PlaceholderText"/>
              <w:rFonts w:ascii="Arial" w:hAnsi="Arial" w:cs="Arial"/>
            </w:rPr>
            <w:t>Enter staff name here</w:t>
          </w:r>
          <w:r w:rsidRPr="0045727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10A616089DBB4D6FBB2D3B8A1AC57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85AE-B5FF-4E63-B4EB-73F8B25C4982}"/>
      </w:docPartPr>
      <w:docPartBody>
        <w:p w:rsidR="00975D96" w:rsidRDefault="000D7D85" w:rsidP="000D7D85">
          <w:pPr>
            <w:pStyle w:val="10A616089DBB4D6FBB2D3B8A1AC576B3"/>
          </w:pPr>
          <w:r>
            <w:rPr>
              <w:rStyle w:val="PlaceholderText"/>
              <w:rFonts w:ascii="Arial" w:hAnsi="Arial" w:cs="Arial"/>
            </w:rPr>
            <w:t>Enter staff title here</w:t>
          </w:r>
          <w:r w:rsidRPr="0045727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0ACDF8D096604A9E9E2CDC8231A4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3357-AE43-4B1B-A408-24187CA2BA82}"/>
      </w:docPartPr>
      <w:docPartBody>
        <w:p w:rsidR="00975D96" w:rsidRDefault="000D7D85" w:rsidP="000D7D85">
          <w:pPr>
            <w:pStyle w:val="0ACDF8D096604A9E9E2CDC8231A4FD6C"/>
          </w:pPr>
          <w:r>
            <w:rPr>
              <w:rStyle w:val="PlaceholderText"/>
              <w:rFonts w:ascii="Arial" w:hAnsi="Arial" w:cs="Arial"/>
            </w:rPr>
            <w:t>Enter phone number</w:t>
          </w:r>
          <w:r w:rsidRPr="0045727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DC3E9C5F20984F738B2C5586745F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46CC-FA09-45EA-867A-51343168703A}"/>
      </w:docPartPr>
      <w:docPartBody>
        <w:p w:rsidR="00975D96" w:rsidRDefault="000D7D85" w:rsidP="000D7D85">
          <w:pPr>
            <w:pStyle w:val="DC3E9C5F20984F738B2C5586745F27D6"/>
          </w:pPr>
          <w:r>
            <w:rPr>
              <w:rStyle w:val="PlaceholderText"/>
              <w:rFonts w:ascii="Arial" w:hAnsi="Arial" w:cs="Arial"/>
            </w:rPr>
            <w:t>Enter email</w:t>
          </w:r>
          <w:r w:rsidRPr="00457271">
            <w:rPr>
              <w:rStyle w:val="PlaceholderText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A1"/>
    <w:rsid w:val="00032BA4"/>
    <w:rsid w:val="000D7252"/>
    <w:rsid w:val="000D7D85"/>
    <w:rsid w:val="000E26F9"/>
    <w:rsid w:val="00176D15"/>
    <w:rsid w:val="003B41BA"/>
    <w:rsid w:val="00533DC1"/>
    <w:rsid w:val="00565F02"/>
    <w:rsid w:val="007A7117"/>
    <w:rsid w:val="00965BA1"/>
    <w:rsid w:val="00975D96"/>
    <w:rsid w:val="00AF5630"/>
    <w:rsid w:val="00E06E0D"/>
    <w:rsid w:val="00EA5F02"/>
    <w:rsid w:val="00EC35FE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D85"/>
    <w:rPr>
      <w:color w:val="808080"/>
    </w:rPr>
  </w:style>
  <w:style w:type="paragraph" w:customStyle="1" w:styleId="1B9B3AE3F24144F8B3E13C980979F244">
    <w:name w:val="1B9B3AE3F24144F8B3E13C980979F244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D4DA6DF2E643DE83F7D11608071546">
    <w:name w:val="F3D4DA6DF2E643DE83F7D11608071546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41F97637504305A90FB6D82BE72DC6">
    <w:name w:val="BF41F97637504305A90FB6D82BE72DC6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A386E8C90D24A059AAAB20EDF73561F">
    <w:name w:val="FA386E8C90D24A059AAAB20EDF73561F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2CDFCB308141D7A30B27F1C5362397">
    <w:name w:val="5A2CDFCB308141D7A30B27F1C5362397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E216335A1C2439B9FFF83E7E7900FD4">
    <w:name w:val="BE216335A1C2439B9FFF83E7E7900FD4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A16AFC1B8C84BCF87FC96B0D7205959">
    <w:name w:val="4A16AFC1B8C84BCF87FC96B0D7205959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E084C640B94A2596A2D8F9A14FE540">
    <w:name w:val="0BE084C640B94A2596A2D8F9A14FE540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6E6D8F2730E46CB9F8B86E7EF562654">
    <w:name w:val="86E6D8F2730E46CB9F8B86E7EF562654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8E1112D13F4307B99CDEC31E197B72">
    <w:name w:val="298E1112D13F4307B99CDEC31E197B72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E35A9E4E8C48179231C012DCAA3242">
    <w:name w:val="60E35A9E4E8C48179231C012DCAA3242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89C787BF03F4A2287DAE830BE23E10C">
    <w:name w:val="689C787BF03F4A2287DAE830BE23E10C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12D6EF4BF77449F8925CC7F2A1B5953">
    <w:name w:val="612D6EF4BF77449F8925CC7F2A1B5953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70564E5607040DC90C30C6438A50875">
    <w:name w:val="570564E5607040DC90C30C6438A50875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D7E4A9D360C4B47B24DEE91C492ACB6">
    <w:name w:val="AD7E4A9D360C4B47B24DEE91C492ACB6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AD595385E244318E09FFB8475FA0B8">
    <w:name w:val="CBAD595385E244318E09FFB8475FA0B8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178DFB0368F4E77A5B747EB642D751B1">
    <w:name w:val="A178DFB0368F4E77A5B747EB642D751B1"/>
    <w:rsid w:val="00FE7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1BC7ABB77FD48D0B58FD2340839B877">
    <w:name w:val="71BC7ABB77FD48D0B58FD2340839B877"/>
    <w:rsid w:val="000D7D85"/>
  </w:style>
  <w:style w:type="paragraph" w:customStyle="1" w:styleId="13479EC099D24CA8BA918537F797FCD7">
    <w:name w:val="13479EC099D24CA8BA918537F797FCD7"/>
    <w:rsid w:val="000D7D85"/>
  </w:style>
  <w:style w:type="paragraph" w:customStyle="1" w:styleId="79A9FC226C4141919C265FA65FBB6810">
    <w:name w:val="79A9FC226C4141919C265FA65FBB6810"/>
    <w:rsid w:val="000D7D85"/>
  </w:style>
  <w:style w:type="paragraph" w:customStyle="1" w:styleId="10A616089DBB4D6FBB2D3B8A1AC576B3">
    <w:name w:val="10A616089DBB4D6FBB2D3B8A1AC576B3"/>
    <w:rsid w:val="000D7D85"/>
  </w:style>
  <w:style w:type="paragraph" w:customStyle="1" w:styleId="0ACDF8D096604A9E9E2CDC8231A4FD6C">
    <w:name w:val="0ACDF8D096604A9E9E2CDC8231A4FD6C"/>
    <w:rsid w:val="000D7D85"/>
  </w:style>
  <w:style w:type="paragraph" w:customStyle="1" w:styleId="DC3E9C5F20984F738B2C5586745F27D6">
    <w:name w:val="DC3E9C5F20984F738B2C5586745F27D6"/>
    <w:rsid w:val="000D7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C4A3977E8A24D84E52EAA6F441F89" ma:contentTypeVersion="6" ma:contentTypeDescription="Create a new document." ma:contentTypeScope="" ma:versionID="9c8bc3f46125a10466ee3d8eb12d2055">
  <xsd:schema xmlns:xsd="http://www.w3.org/2001/XMLSchema" xmlns:xs="http://www.w3.org/2001/XMLSchema" xmlns:p="http://schemas.microsoft.com/office/2006/metadata/properties" xmlns:ns2="3ab06c81-22fe-47cf-9a1f-bdd7d5f87483" xmlns:ns3="8f0876b2-6cde-40be-bb06-ea2f774f7a5f" targetNamespace="http://schemas.microsoft.com/office/2006/metadata/properties" ma:root="true" ma:fieldsID="73701a0b417cd1b3078db4f1877ce4a7" ns2:_="" ns3:_="">
    <xsd:import namespace="3ab06c81-22fe-47cf-9a1f-bdd7d5f87483"/>
    <xsd:import namespace="8f0876b2-6cde-40be-bb06-ea2f774f7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06c81-22fe-47cf-9a1f-bdd7d5f87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876b2-6cde-40be-bb06-ea2f774f7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3CD2E-166D-4969-8421-59AA3731B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B053D-E0D9-4E87-944E-82D932C5196A}"/>
</file>

<file path=customXml/itemProps3.xml><?xml version="1.0" encoding="utf-8"?>
<ds:datastoreItem xmlns:ds="http://schemas.openxmlformats.org/officeDocument/2006/customXml" ds:itemID="{AD576E8C-438A-47A4-A683-FBEDF4289F3D}"/>
</file>

<file path=customXml/itemProps4.xml><?xml version="1.0" encoding="utf-8"?>
<ds:datastoreItem xmlns:ds="http://schemas.openxmlformats.org/officeDocument/2006/customXml" ds:itemID="{50A96224-AB94-47DB-937F-EA18C778D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VR-127X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VR-127X</dc:title>
  <dc:creator>Kathleen DeMuth</dc:creator>
  <cp:lastModifiedBy>Edward Lessard</cp:lastModifiedBy>
  <cp:revision>8</cp:revision>
  <dcterms:created xsi:type="dcterms:W3CDTF">2024-01-16T16:00:00Z</dcterms:created>
  <dcterms:modified xsi:type="dcterms:W3CDTF">2024-01-29T17:59:00Z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  <property fmtid="{D5CDD505-2E9C-101B-9397-08002B2CF9AE}" pid="5" name="ContentTypeId">
    <vt:lpwstr>0x010100978C4A3977E8A24D84E52EAA6F441F89</vt:lpwstr>
  </property>
</Properties>
</file>