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E5E20" w14:textId="3AD0B7EA" w:rsidR="008C3A60" w:rsidRDefault="002B4A9B" w:rsidP="008005DF">
      <w:pPr>
        <w:pStyle w:val="BodyText"/>
        <w:jc w:val="center"/>
        <w:rPr>
          <w:rFonts w:ascii="Times New Roman"/>
          <w:b w:val="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309E5E67" wp14:editId="309E5E68">
            <wp:extent cx="885261" cy="871727"/>
            <wp:effectExtent l="0" t="0" r="0" b="0"/>
            <wp:docPr id="1" name="image1.png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261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5765B" w14:textId="77777777" w:rsidR="008005DF" w:rsidRPr="008005DF" w:rsidRDefault="008005DF" w:rsidP="008005DF"/>
    <w:p w14:paraId="309E5E21" w14:textId="77777777" w:rsidR="008C3A60" w:rsidRPr="008005DF" w:rsidRDefault="002B4A9B" w:rsidP="008005DF">
      <w:pPr>
        <w:spacing w:before="240" w:after="240"/>
        <w:ind w:left="1294" w:right="1315"/>
        <w:jc w:val="center"/>
        <w:rPr>
          <w:b/>
          <w:sz w:val="32"/>
        </w:rPr>
      </w:pPr>
      <w:r w:rsidRPr="008005DF">
        <w:rPr>
          <w:b/>
          <w:sz w:val="32"/>
        </w:rPr>
        <w:t>Pre-Employment Transition Services (Pre-ETS)</w:t>
      </w:r>
    </w:p>
    <w:p w14:paraId="309E5E22" w14:textId="1AC1A7DC" w:rsidR="008C3A60" w:rsidRDefault="002B4A9B" w:rsidP="008005DF">
      <w:pPr>
        <w:spacing w:before="240" w:after="240"/>
        <w:ind w:left="1294" w:right="1311"/>
        <w:jc w:val="center"/>
        <w:rPr>
          <w:b/>
          <w:sz w:val="28"/>
        </w:rPr>
      </w:pPr>
      <w:r>
        <w:rPr>
          <w:b/>
          <w:sz w:val="28"/>
        </w:rPr>
        <w:t>Work-Based Learning Experience</w:t>
      </w:r>
    </w:p>
    <w:p w14:paraId="055635AE" w14:textId="77777777" w:rsidR="00C55180" w:rsidRPr="00C55180" w:rsidRDefault="00C55180" w:rsidP="008005DF">
      <w:pPr>
        <w:tabs>
          <w:tab w:val="left" w:pos="640"/>
        </w:tabs>
        <w:spacing w:before="188" w:line="259" w:lineRule="auto"/>
        <w:ind w:left="990" w:right="285" w:firstLine="2"/>
        <w:rPr>
          <w:b/>
          <w:bCs/>
          <w:sz w:val="24"/>
          <w:szCs w:val="24"/>
        </w:rPr>
      </w:pPr>
      <w:r w:rsidRPr="00C55180">
        <w:rPr>
          <w:b/>
          <w:bCs/>
          <w:sz w:val="24"/>
          <w:szCs w:val="24"/>
        </w:rPr>
        <w:t>Check Appropriate Box:</w:t>
      </w:r>
    </w:p>
    <w:p w14:paraId="5756195E" w14:textId="0D22A662" w:rsidR="00C55180" w:rsidRPr="00C55180" w:rsidRDefault="00F8681B" w:rsidP="008005DF">
      <w:pPr>
        <w:spacing w:before="188" w:line="259" w:lineRule="auto"/>
        <w:ind w:left="1440" w:right="285" w:firstLine="2"/>
        <w:rPr>
          <w:b/>
          <w:bCs/>
          <w:sz w:val="24"/>
          <w:szCs w:val="24"/>
        </w:rPr>
      </w:pPr>
      <w:sdt>
        <w:sdtPr>
          <w:rPr>
            <w:b/>
            <w:bCs/>
            <w:sz w:val="28"/>
            <w:szCs w:val="28"/>
          </w:rPr>
          <w:id w:val="-1822890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2AF" w:rsidRPr="008005DF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C55180" w:rsidRPr="00C55180">
        <w:rPr>
          <w:b/>
          <w:bCs/>
          <w:sz w:val="24"/>
          <w:szCs w:val="24"/>
        </w:rPr>
        <w:t xml:space="preserve">  </w:t>
      </w:r>
      <w:r w:rsidR="00C55180">
        <w:rPr>
          <w:b/>
          <w:bCs/>
          <w:sz w:val="24"/>
          <w:szCs w:val="24"/>
        </w:rPr>
        <w:t>963</w:t>
      </w:r>
      <w:r w:rsidR="00C55180" w:rsidRPr="00C55180">
        <w:rPr>
          <w:b/>
          <w:bCs/>
          <w:sz w:val="24"/>
          <w:szCs w:val="24"/>
        </w:rPr>
        <w:t>X - Eligible Student</w:t>
      </w:r>
    </w:p>
    <w:p w14:paraId="1D181E17" w14:textId="1F71F6F5" w:rsidR="00C55180" w:rsidRPr="00C55180" w:rsidRDefault="00F8681B" w:rsidP="008005DF">
      <w:pPr>
        <w:tabs>
          <w:tab w:val="left" w:pos="720"/>
        </w:tabs>
        <w:spacing w:before="188" w:after="120" w:line="259" w:lineRule="auto"/>
        <w:ind w:left="1440" w:right="288"/>
        <w:rPr>
          <w:b/>
          <w:bCs/>
          <w:sz w:val="24"/>
          <w:szCs w:val="24"/>
        </w:rPr>
      </w:pPr>
      <w:sdt>
        <w:sdtPr>
          <w:rPr>
            <w:b/>
            <w:bCs/>
            <w:sz w:val="28"/>
            <w:szCs w:val="28"/>
          </w:rPr>
          <w:id w:val="2060354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5DF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C55180" w:rsidRPr="00C55180">
        <w:rPr>
          <w:b/>
          <w:bCs/>
          <w:sz w:val="24"/>
          <w:szCs w:val="24"/>
        </w:rPr>
        <w:t xml:space="preserve">  100</w:t>
      </w:r>
      <w:r w:rsidR="00C55180">
        <w:rPr>
          <w:b/>
          <w:bCs/>
          <w:sz w:val="24"/>
          <w:szCs w:val="24"/>
        </w:rPr>
        <w:t>1</w:t>
      </w:r>
      <w:r w:rsidR="00C55180" w:rsidRPr="00C55180">
        <w:rPr>
          <w:b/>
          <w:bCs/>
          <w:sz w:val="24"/>
          <w:szCs w:val="24"/>
        </w:rPr>
        <w:t xml:space="preserve">X </w:t>
      </w:r>
      <w:r w:rsidR="008005DF">
        <w:rPr>
          <w:b/>
          <w:bCs/>
          <w:sz w:val="24"/>
          <w:szCs w:val="24"/>
        </w:rPr>
        <w:t>-</w:t>
      </w:r>
      <w:r w:rsidR="00C55180" w:rsidRPr="00C55180">
        <w:rPr>
          <w:b/>
          <w:bCs/>
          <w:sz w:val="24"/>
          <w:szCs w:val="24"/>
        </w:rPr>
        <w:t xml:space="preserve"> Potentially Eligible Student</w:t>
      </w:r>
    </w:p>
    <w:p w14:paraId="309E5E23" w14:textId="77777777" w:rsidR="008C3A60" w:rsidRDefault="008C3A60">
      <w:pPr>
        <w:spacing w:before="1" w:after="1"/>
        <w:rPr>
          <w:b/>
          <w:sz w:val="16"/>
        </w:rPr>
      </w:pPr>
    </w:p>
    <w:tbl>
      <w:tblPr>
        <w:tblW w:w="6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3360"/>
      </w:tblGrid>
      <w:tr w:rsidR="00CC62AF" w:rsidRPr="00BD6790" w14:paraId="2970446D" w14:textId="77777777" w:rsidTr="00144F57">
        <w:trPr>
          <w:trHeight w:val="249"/>
          <w:jc w:val="center"/>
        </w:trPr>
        <w:tc>
          <w:tcPr>
            <w:tcW w:w="3360" w:type="dxa"/>
            <w:vAlign w:val="center"/>
          </w:tcPr>
          <w:p w14:paraId="14138EA4" w14:textId="77777777" w:rsidR="00CC62AF" w:rsidRPr="00BD6790" w:rsidRDefault="00CC62AF" w:rsidP="00CC62AF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BD6790">
              <w:rPr>
                <w:rFonts w:eastAsia="Calibri"/>
                <w:sz w:val="24"/>
                <w:szCs w:val="24"/>
                <w:lang w:bidi="ar-SA"/>
              </w:rPr>
              <w:t>Authorization #</w:t>
            </w:r>
          </w:p>
        </w:tc>
        <w:sdt>
          <w:sdtPr>
            <w:rPr>
              <w:rFonts w:eastAsia="Calibri"/>
              <w:sz w:val="24"/>
              <w:szCs w:val="24"/>
              <w:lang w:bidi="ar-SA"/>
            </w:rPr>
            <w:id w:val="-1232928885"/>
            <w:placeholder>
              <w:docPart w:val="8005A5032F7F490DAE7AE8DAC8FE7DE0"/>
            </w:placeholder>
            <w:showingPlcHdr/>
            <w:text/>
          </w:sdtPr>
          <w:sdtEndPr/>
          <w:sdtContent>
            <w:tc>
              <w:tcPr>
                <w:tcW w:w="3360" w:type="dxa"/>
              </w:tcPr>
              <w:p w14:paraId="4D53F87A" w14:textId="77777777" w:rsidR="00CC62AF" w:rsidRPr="00BD6790" w:rsidRDefault="00CC62AF" w:rsidP="00CC62AF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BD6790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>Enter AV #.</w:t>
                </w:r>
              </w:p>
            </w:tc>
          </w:sdtContent>
        </w:sdt>
      </w:tr>
      <w:tr w:rsidR="00CA1216" w:rsidRPr="00BD6790" w14:paraId="7270522D" w14:textId="77777777" w:rsidTr="00144F57">
        <w:trPr>
          <w:trHeight w:val="249"/>
          <w:jc w:val="center"/>
        </w:trPr>
        <w:tc>
          <w:tcPr>
            <w:tcW w:w="3360" w:type="dxa"/>
            <w:vAlign w:val="center"/>
          </w:tcPr>
          <w:p w14:paraId="52FDD6D9" w14:textId="7E299164" w:rsidR="00CA1216" w:rsidRPr="00BD6790" w:rsidRDefault="00CA1216" w:rsidP="00CA1216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A81D44">
              <w:rPr>
                <w:sz w:val="24"/>
                <w:szCs w:val="24"/>
              </w:rPr>
              <w:t>Aware Participant ID</w:t>
            </w:r>
          </w:p>
        </w:tc>
        <w:sdt>
          <w:sdtPr>
            <w:rPr>
              <w:sz w:val="24"/>
              <w:szCs w:val="24"/>
            </w:rPr>
            <w:id w:val="-506139929"/>
            <w:placeholder>
              <w:docPart w:val="792CEA0C017047C98761822198CDA259"/>
            </w:placeholder>
            <w:showingPlcHdr/>
          </w:sdtPr>
          <w:sdtContent>
            <w:tc>
              <w:tcPr>
                <w:tcW w:w="3360" w:type="dxa"/>
                <w:vAlign w:val="center"/>
              </w:tcPr>
              <w:p w14:paraId="6F282715" w14:textId="061F34CB" w:rsidR="00CA1216" w:rsidRPr="00BD6790" w:rsidRDefault="00CA1216" w:rsidP="00CA1216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A81D44">
                  <w:rPr>
                    <w:color w:val="808080"/>
                    <w:sz w:val="24"/>
                    <w:szCs w:val="24"/>
                  </w:rPr>
                  <w:t xml:space="preserve">Enter Aware Participant ID </w:t>
                </w:r>
              </w:p>
            </w:tc>
          </w:sdtContent>
        </w:sdt>
      </w:tr>
    </w:tbl>
    <w:p w14:paraId="4403A57D" w14:textId="77777777" w:rsidR="00A0327C" w:rsidRPr="00BD6790" w:rsidRDefault="00A0327C" w:rsidP="00A0327C">
      <w:pPr>
        <w:spacing w:before="6"/>
        <w:rPr>
          <w:b/>
          <w:sz w:val="24"/>
          <w:szCs w:val="24"/>
        </w:rPr>
      </w:pPr>
    </w:p>
    <w:tbl>
      <w:tblPr>
        <w:tblW w:w="999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4950"/>
      </w:tblGrid>
      <w:tr w:rsidR="00A0327C" w:rsidRPr="00BD6790" w14:paraId="2F4E122A" w14:textId="77777777" w:rsidTr="00CC62AF">
        <w:trPr>
          <w:trHeight w:val="277"/>
        </w:trPr>
        <w:tc>
          <w:tcPr>
            <w:tcW w:w="5040" w:type="dxa"/>
          </w:tcPr>
          <w:p w14:paraId="5AF095FC" w14:textId="78EECDC2" w:rsidR="00A0327C" w:rsidRPr="00BD6790" w:rsidRDefault="00A0327C" w:rsidP="00A0327C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BD6790">
              <w:rPr>
                <w:sz w:val="24"/>
                <w:szCs w:val="24"/>
              </w:rPr>
              <w:t xml:space="preserve">VR District Office:  </w:t>
            </w:r>
            <w:sdt>
              <w:sdtPr>
                <w:rPr>
                  <w:sz w:val="24"/>
                  <w:szCs w:val="24"/>
                </w:rPr>
                <w:id w:val="1163822777"/>
                <w:placeholder>
                  <w:docPart w:val="B06304ED0B8B40B58B5D4C7234DD5259"/>
                </w:placeholder>
                <w:showingPlcHdr/>
                <w:dropDownList>
                  <w:listItem w:value="Choose an item."/>
                  <w:listItem w:displayText="Albany" w:value="Albany"/>
                  <w:listItem w:displayText="Bronx" w:value="Bronx"/>
                  <w:listItem w:displayText="Brooklyn" w:value="Brooklyn"/>
                  <w:listItem w:displayText="Buffalo" w:value="Buffalo"/>
                  <w:listItem w:displayText="Garden City" w:value="Garden City"/>
                  <w:listItem w:displayText="Hauppauge" w:value="Hauppauge"/>
                  <w:listItem w:displayText="Malone" w:value="Malone"/>
                  <w:listItem w:displayText="Manhattan" w:value="Manhattan"/>
                  <w:listItem w:displayText="Mid-Hudson" w:value="Mid-Hudson"/>
                  <w:listItem w:displayText="Queens" w:value="Queens"/>
                  <w:listItem w:displayText="Rochester" w:value="Rochester"/>
                  <w:listItem w:displayText="Southern Tier" w:value="Southern Tier"/>
                  <w:listItem w:displayText="Syracuse" w:value="Syracuse"/>
                  <w:listItem w:displayText="Utica" w:value="Utica"/>
                  <w:listItem w:displayText="White Plains" w:value="White Plains"/>
                </w:dropDownList>
              </w:sdtPr>
              <w:sdtEndPr/>
              <w:sdtContent>
                <w:r w:rsidRPr="00BD6790">
                  <w:rPr>
                    <w:color w:val="808080"/>
                    <w:sz w:val="24"/>
                    <w:szCs w:val="24"/>
                  </w:rPr>
                  <w:t>C</w:t>
                </w:r>
                <w:r w:rsidR="00503EDF" w:rsidRPr="00BD6790">
                  <w:rPr>
                    <w:color w:val="808080"/>
                    <w:sz w:val="24"/>
                    <w:szCs w:val="24"/>
                  </w:rPr>
                  <w:t>lick to select  office</w:t>
                </w:r>
                <w:r w:rsidRPr="00BD6790">
                  <w:rPr>
                    <w:color w:val="808080"/>
                    <w:sz w:val="24"/>
                    <w:szCs w:val="24"/>
                  </w:rPr>
                  <w:t>.</w:t>
                </w:r>
              </w:sdtContent>
            </w:sdt>
          </w:p>
        </w:tc>
        <w:tc>
          <w:tcPr>
            <w:tcW w:w="4950" w:type="dxa"/>
          </w:tcPr>
          <w:p w14:paraId="5AB6BBC3" w14:textId="778EAF79" w:rsidR="00A0327C" w:rsidRPr="00BD6790" w:rsidRDefault="00A0327C" w:rsidP="00A0327C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BD6790">
              <w:rPr>
                <w:sz w:val="24"/>
                <w:szCs w:val="24"/>
              </w:rPr>
              <w:t xml:space="preserve">Vendor: </w:t>
            </w:r>
            <w:sdt>
              <w:sdtPr>
                <w:rPr>
                  <w:sz w:val="24"/>
                  <w:szCs w:val="24"/>
                </w:rPr>
                <w:id w:val="-954785458"/>
                <w:placeholder>
                  <w:docPart w:val="0E45463EC31247EEA90A8AB080FB0AA4"/>
                </w:placeholder>
                <w:showingPlcHdr/>
              </w:sdtPr>
              <w:sdtEndPr/>
              <w:sdtContent>
                <w:r w:rsidR="00441D60">
                  <w:rPr>
                    <w:color w:val="808080"/>
                    <w:sz w:val="24"/>
                    <w:szCs w:val="24"/>
                  </w:rPr>
                  <w:t>Click to enter vendor name</w:t>
                </w:r>
                <w:r w:rsidRPr="00BD6790">
                  <w:rPr>
                    <w:color w:val="808080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A0327C" w:rsidRPr="00BD6790" w14:paraId="1402209C" w14:textId="77777777" w:rsidTr="00CC62AF">
        <w:trPr>
          <w:trHeight w:val="275"/>
        </w:trPr>
        <w:tc>
          <w:tcPr>
            <w:tcW w:w="5040" w:type="dxa"/>
          </w:tcPr>
          <w:p w14:paraId="611BA56E" w14:textId="77777777" w:rsidR="00A0327C" w:rsidRPr="00BD6790" w:rsidRDefault="00A0327C" w:rsidP="00A0327C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BD6790">
              <w:rPr>
                <w:sz w:val="24"/>
                <w:szCs w:val="24"/>
              </w:rPr>
              <w:t xml:space="preserve">VRC Name: </w:t>
            </w:r>
            <w:sdt>
              <w:sdtPr>
                <w:rPr>
                  <w:sz w:val="24"/>
                  <w:szCs w:val="24"/>
                </w:rPr>
                <w:id w:val="1138533604"/>
                <w:placeholder>
                  <w:docPart w:val="E9699B38EA1C4199A21FDAAF5B9B5AB8"/>
                </w:placeholder>
                <w:showingPlcHdr/>
              </w:sdtPr>
              <w:sdtEndPr/>
              <w:sdtContent>
                <w:r w:rsidRPr="00BD6790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 xml:space="preserve">Click to enter. </w:t>
                </w:r>
              </w:sdtContent>
            </w:sdt>
          </w:p>
        </w:tc>
        <w:tc>
          <w:tcPr>
            <w:tcW w:w="4950" w:type="dxa"/>
          </w:tcPr>
          <w:p w14:paraId="7CA6546F" w14:textId="77777777" w:rsidR="00A0327C" w:rsidRPr="00BD6790" w:rsidRDefault="00A0327C" w:rsidP="00A0327C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BD6790">
              <w:rPr>
                <w:sz w:val="24"/>
                <w:szCs w:val="24"/>
              </w:rPr>
              <w:t xml:space="preserve">SFS Vendor ID: </w:t>
            </w:r>
            <w:sdt>
              <w:sdtPr>
                <w:rPr>
                  <w:sz w:val="24"/>
                  <w:szCs w:val="24"/>
                </w:rPr>
                <w:id w:val="1476802540"/>
                <w:placeholder>
                  <w:docPart w:val="36E52109399A4977BFB542809045BA88"/>
                </w:placeholder>
                <w:showingPlcHdr/>
              </w:sdtPr>
              <w:sdtEndPr/>
              <w:sdtContent>
                <w:r w:rsidRPr="00BD6790">
                  <w:rPr>
                    <w:color w:val="808080"/>
                    <w:sz w:val="24"/>
                    <w:szCs w:val="24"/>
                  </w:rPr>
                  <w:t>SFS Vendor ID.</w:t>
                </w:r>
              </w:sdtContent>
            </w:sdt>
          </w:p>
        </w:tc>
      </w:tr>
      <w:tr w:rsidR="00A0327C" w:rsidRPr="00BD6790" w14:paraId="7909B437" w14:textId="77777777" w:rsidTr="00CC62AF">
        <w:trPr>
          <w:trHeight w:val="275"/>
        </w:trPr>
        <w:tc>
          <w:tcPr>
            <w:tcW w:w="5040" w:type="dxa"/>
          </w:tcPr>
          <w:p w14:paraId="30A9C4EF" w14:textId="770DD1F3" w:rsidR="00A0327C" w:rsidRPr="00BD6790" w:rsidRDefault="00413E7F" w:rsidP="00A0327C">
            <w:pPr>
              <w:rPr>
                <w:sz w:val="24"/>
                <w:szCs w:val="24"/>
              </w:rPr>
            </w:pPr>
            <w:r w:rsidRPr="00BD6790">
              <w:rPr>
                <w:sz w:val="24"/>
                <w:szCs w:val="24"/>
              </w:rPr>
              <w:t xml:space="preserve">  Month of Service:  </w:t>
            </w:r>
            <w:sdt>
              <w:sdtPr>
                <w:rPr>
                  <w:sz w:val="24"/>
                  <w:szCs w:val="24"/>
                </w:rPr>
                <w:id w:val="-122391871"/>
                <w:placeholder>
                  <w:docPart w:val="314D999A08B14188AA3CA4DDB7096433"/>
                </w:placeholder>
                <w:showingPlcHdr/>
              </w:sdtPr>
              <w:sdtEndPr/>
              <w:sdtContent>
                <w:r w:rsidRPr="00BD6790">
                  <w:rPr>
                    <w:rStyle w:val="PlaceholderText"/>
                    <w:sz w:val="24"/>
                    <w:szCs w:val="24"/>
                  </w:rPr>
                  <w:t>Click to enter month.</w:t>
                </w:r>
              </w:sdtContent>
            </w:sdt>
          </w:p>
        </w:tc>
        <w:tc>
          <w:tcPr>
            <w:tcW w:w="4950" w:type="dxa"/>
          </w:tcPr>
          <w:p w14:paraId="7BF4CA81" w14:textId="77777777" w:rsidR="00A0327C" w:rsidRPr="00BD6790" w:rsidRDefault="00A0327C" w:rsidP="00A0327C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BD6790">
              <w:rPr>
                <w:sz w:val="24"/>
                <w:szCs w:val="24"/>
              </w:rPr>
              <w:t xml:space="preserve">Report Date:  </w:t>
            </w:r>
            <w:sdt>
              <w:sdtPr>
                <w:rPr>
                  <w:sz w:val="24"/>
                  <w:szCs w:val="24"/>
                </w:rPr>
                <w:id w:val="-1166478217"/>
                <w:placeholder>
                  <w:docPart w:val="5C2F37F8EB874765974698922E570E8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BD6790">
                  <w:rPr>
                    <w:color w:val="808080"/>
                    <w:sz w:val="24"/>
                    <w:szCs w:val="24"/>
                  </w:rPr>
                  <w:t>Click to enter a date.</w:t>
                </w:r>
              </w:sdtContent>
            </w:sdt>
          </w:p>
        </w:tc>
      </w:tr>
    </w:tbl>
    <w:p w14:paraId="04539DD7" w14:textId="77777777" w:rsidR="00A0327C" w:rsidRPr="00BD6790" w:rsidRDefault="00A0327C" w:rsidP="00A0327C">
      <w:pPr>
        <w:rPr>
          <w:b/>
          <w:sz w:val="24"/>
          <w:szCs w:val="24"/>
        </w:rPr>
      </w:pPr>
    </w:p>
    <w:tbl>
      <w:tblPr>
        <w:tblW w:w="1008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4920"/>
      </w:tblGrid>
      <w:tr w:rsidR="00A0327C" w:rsidRPr="00BD6790" w14:paraId="741BB721" w14:textId="77777777" w:rsidTr="00CC62AF">
        <w:trPr>
          <w:trHeight w:val="290"/>
        </w:trPr>
        <w:tc>
          <w:tcPr>
            <w:tcW w:w="5160" w:type="dxa"/>
          </w:tcPr>
          <w:p w14:paraId="2D050F3C" w14:textId="77777777" w:rsidR="00A0327C" w:rsidRPr="00BD6790" w:rsidRDefault="00A0327C" w:rsidP="00A0327C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BD6790">
              <w:rPr>
                <w:sz w:val="24"/>
                <w:szCs w:val="24"/>
              </w:rPr>
              <w:t xml:space="preserve">Student First Name: </w:t>
            </w:r>
            <w:sdt>
              <w:sdtPr>
                <w:rPr>
                  <w:sz w:val="24"/>
                  <w:szCs w:val="24"/>
                </w:rPr>
                <w:id w:val="-2087366065"/>
                <w:placeholder>
                  <w:docPart w:val="1527D4BA59DC4B1FA429E5BBA77F05B8"/>
                </w:placeholder>
                <w:showingPlcHdr/>
              </w:sdtPr>
              <w:sdtEndPr/>
              <w:sdtContent>
                <w:r w:rsidRPr="00BD6790">
                  <w:rPr>
                    <w:color w:val="808080"/>
                    <w:sz w:val="24"/>
                    <w:szCs w:val="24"/>
                  </w:rPr>
                  <w:t>Click here to enter</w:t>
                </w:r>
              </w:sdtContent>
            </w:sdt>
            <w:r w:rsidRPr="00BD67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0" w:type="dxa"/>
          </w:tcPr>
          <w:p w14:paraId="36263DC0" w14:textId="77777777" w:rsidR="00A0327C" w:rsidRPr="00BD6790" w:rsidRDefault="00A0327C" w:rsidP="00A0327C">
            <w:pPr>
              <w:spacing w:line="270" w:lineRule="exact"/>
              <w:ind w:left="105"/>
              <w:rPr>
                <w:sz w:val="24"/>
                <w:szCs w:val="24"/>
              </w:rPr>
            </w:pPr>
            <w:r w:rsidRPr="00BD6790">
              <w:rPr>
                <w:sz w:val="24"/>
                <w:szCs w:val="24"/>
              </w:rPr>
              <w:t xml:space="preserve">Student Last Name: </w:t>
            </w:r>
            <w:sdt>
              <w:sdtPr>
                <w:rPr>
                  <w:sz w:val="24"/>
                  <w:szCs w:val="24"/>
                </w:rPr>
                <w:id w:val="1282919366"/>
                <w:placeholder>
                  <w:docPart w:val="68641DC3679A46B59021C871D68DC58E"/>
                </w:placeholder>
                <w:showingPlcHdr/>
              </w:sdtPr>
              <w:sdtEndPr/>
              <w:sdtContent>
                <w:r w:rsidRPr="00BD6790">
                  <w:rPr>
                    <w:color w:val="808080"/>
                    <w:sz w:val="24"/>
                    <w:szCs w:val="24"/>
                  </w:rPr>
                  <w:t>Click here to enter</w:t>
                </w:r>
              </w:sdtContent>
            </w:sdt>
          </w:p>
        </w:tc>
      </w:tr>
      <w:tr w:rsidR="00A0327C" w:rsidRPr="00BD6790" w14:paraId="3770FF2D" w14:textId="77777777" w:rsidTr="00CC62AF">
        <w:trPr>
          <w:trHeight w:val="287"/>
        </w:trPr>
        <w:tc>
          <w:tcPr>
            <w:tcW w:w="5160" w:type="dxa"/>
          </w:tcPr>
          <w:p w14:paraId="664D58A9" w14:textId="77777777" w:rsidR="00A0327C" w:rsidRPr="00BD6790" w:rsidRDefault="00A0327C" w:rsidP="00A0327C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BD6790">
              <w:rPr>
                <w:sz w:val="24"/>
                <w:szCs w:val="24"/>
              </w:rPr>
              <w:t xml:space="preserve">Student Phone Number:  </w:t>
            </w:r>
            <w:sdt>
              <w:sdtPr>
                <w:rPr>
                  <w:sz w:val="24"/>
                  <w:szCs w:val="24"/>
                </w:rPr>
                <w:id w:val="703530861"/>
                <w:placeholder>
                  <w:docPart w:val="E3D23A02FCC04233929A7C9B388F84CF"/>
                </w:placeholder>
                <w:showingPlcHdr/>
              </w:sdtPr>
              <w:sdtEndPr/>
              <w:sdtContent>
                <w:r w:rsidRPr="00BD6790">
                  <w:rPr>
                    <w:color w:val="808080"/>
                    <w:sz w:val="24"/>
                    <w:szCs w:val="24"/>
                  </w:rPr>
                  <w:t>Click here to enter</w:t>
                </w:r>
              </w:sdtContent>
            </w:sdt>
          </w:p>
        </w:tc>
        <w:tc>
          <w:tcPr>
            <w:tcW w:w="4920" w:type="dxa"/>
          </w:tcPr>
          <w:p w14:paraId="404F25FC" w14:textId="77777777" w:rsidR="00A0327C" w:rsidRPr="00BD6790" w:rsidRDefault="00A0327C" w:rsidP="00A0327C">
            <w:pPr>
              <w:spacing w:line="267" w:lineRule="exact"/>
              <w:ind w:left="105"/>
              <w:rPr>
                <w:sz w:val="24"/>
                <w:szCs w:val="24"/>
              </w:rPr>
            </w:pPr>
            <w:r w:rsidRPr="00BD6790">
              <w:rPr>
                <w:sz w:val="24"/>
                <w:szCs w:val="24"/>
              </w:rPr>
              <w:t xml:space="preserve">Student Age:  </w:t>
            </w:r>
            <w:sdt>
              <w:sdtPr>
                <w:rPr>
                  <w:sz w:val="24"/>
                  <w:szCs w:val="24"/>
                </w:rPr>
                <w:id w:val="-925724889"/>
                <w:placeholder>
                  <w:docPart w:val="482A379C8BB04147A238DA2E47321A6F"/>
                </w:placeholder>
                <w:showingPlcHdr/>
              </w:sdtPr>
              <w:sdtEndPr/>
              <w:sdtContent>
                <w:r w:rsidRPr="00BD6790">
                  <w:rPr>
                    <w:color w:val="808080"/>
                    <w:sz w:val="24"/>
                    <w:szCs w:val="24"/>
                  </w:rPr>
                  <w:t>Click here to enter</w:t>
                </w:r>
              </w:sdtContent>
            </w:sdt>
          </w:p>
        </w:tc>
      </w:tr>
      <w:tr w:rsidR="00A0327C" w:rsidRPr="00BD6790" w14:paraId="0E3EF7CE" w14:textId="77777777" w:rsidTr="00CC62AF">
        <w:trPr>
          <w:trHeight w:val="287"/>
        </w:trPr>
        <w:tc>
          <w:tcPr>
            <w:tcW w:w="10080" w:type="dxa"/>
            <w:gridSpan w:val="2"/>
          </w:tcPr>
          <w:p w14:paraId="04FA37E5" w14:textId="77777777" w:rsidR="00A0327C" w:rsidRPr="00BD6790" w:rsidRDefault="00A0327C" w:rsidP="00A0327C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BD6790">
              <w:rPr>
                <w:sz w:val="24"/>
                <w:szCs w:val="24"/>
              </w:rPr>
              <w:t xml:space="preserve">Student Email Address:  </w:t>
            </w:r>
            <w:sdt>
              <w:sdtPr>
                <w:rPr>
                  <w:sz w:val="24"/>
                  <w:szCs w:val="24"/>
                </w:rPr>
                <w:id w:val="-1599949126"/>
                <w:placeholder>
                  <w:docPart w:val="B2833407BDAA4E57A60CEEC7EE191DC2"/>
                </w:placeholder>
                <w:showingPlcHdr/>
              </w:sdtPr>
              <w:sdtEndPr/>
              <w:sdtContent>
                <w:r w:rsidRPr="00BD6790">
                  <w:rPr>
                    <w:color w:val="808080"/>
                    <w:sz w:val="24"/>
                    <w:szCs w:val="24"/>
                  </w:rPr>
                  <w:t>Click here to enter</w:t>
                </w:r>
              </w:sdtContent>
            </w:sdt>
          </w:p>
        </w:tc>
      </w:tr>
    </w:tbl>
    <w:p w14:paraId="309E5E43" w14:textId="77777777" w:rsidR="008C3A60" w:rsidRDefault="008C3A60">
      <w:pPr>
        <w:spacing w:before="4"/>
        <w:rPr>
          <w:b/>
          <w:sz w:val="30"/>
        </w:rPr>
      </w:pPr>
    </w:p>
    <w:p w14:paraId="309E5E4D" w14:textId="22375C3E" w:rsidR="008C3A60" w:rsidRDefault="002B4A9B" w:rsidP="008005DF">
      <w:pPr>
        <w:spacing w:line="319" w:lineRule="auto"/>
        <w:ind w:firstLine="18"/>
        <w:rPr>
          <w:sz w:val="24"/>
        </w:rPr>
      </w:pPr>
      <w:r>
        <w:rPr>
          <w:sz w:val="24"/>
        </w:rPr>
        <w:t>This serves as a reimbursement request for wage</w:t>
      </w:r>
      <w:r w:rsidR="001E50C0">
        <w:rPr>
          <w:sz w:val="24"/>
        </w:rPr>
        <w:t>s</w:t>
      </w:r>
      <w:r>
        <w:rPr>
          <w:sz w:val="24"/>
        </w:rPr>
        <w:t xml:space="preserve">, plus an administrative cost for up to 320 hours of paid work experience. Participants must be paid minimum wage or above. </w:t>
      </w:r>
    </w:p>
    <w:p w14:paraId="40DA7BFB" w14:textId="77777777" w:rsidR="00C55180" w:rsidRDefault="00C55180" w:rsidP="008005DF">
      <w:pPr>
        <w:pStyle w:val="NoSpacing"/>
      </w:pPr>
    </w:p>
    <w:p w14:paraId="1BFA9E53" w14:textId="53A44690" w:rsidR="006B7735" w:rsidRDefault="00C55180" w:rsidP="008005DF">
      <w:pPr>
        <w:spacing w:line="319" w:lineRule="auto"/>
        <w:ind w:left="216" w:hanging="396"/>
        <w:jc w:val="center"/>
        <w:rPr>
          <w:b/>
          <w:sz w:val="24"/>
        </w:rPr>
      </w:pPr>
      <w:r>
        <w:rPr>
          <w:b/>
          <w:sz w:val="24"/>
        </w:rPr>
        <w:t>Unit of Service is Each Hour Worked</w:t>
      </w:r>
    </w:p>
    <w:p w14:paraId="3DBC583B" w14:textId="77777777" w:rsidR="00DA06E0" w:rsidRPr="006B7735" w:rsidRDefault="00DA06E0" w:rsidP="008005DF">
      <w:pPr>
        <w:spacing w:line="319" w:lineRule="auto"/>
        <w:ind w:left="216" w:hanging="396"/>
        <w:jc w:val="center"/>
        <w:rPr>
          <w:sz w:val="16"/>
          <w:szCs w:val="16"/>
        </w:rPr>
      </w:pPr>
    </w:p>
    <w:tbl>
      <w:tblPr>
        <w:tblStyle w:val="TableGrid"/>
        <w:tblW w:w="10080" w:type="dxa"/>
        <w:tblInd w:w="-185" w:type="dxa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4590"/>
        <w:gridCol w:w="90"/>
        <w:gridCol w:w="5400"/>
      </w:tblGrid>
      <w:tr w:rsidR="00FF78B6" w:rsidRPr="001C3ECD" w14:paraId="15E3E340" w14:textId="77777777" w:rsidTr="00FA1A6E">
        <w:tc>
          <w:tcPr>
            <w:tcW w:w="10080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D3E30D3" w14:textId="30F0D911" w:rsidR="00FF78B6" w:rsidRPr="001C3ECD" w:rsidRDefault="00FF78B6" w:rsidP="00BD1790">
            <w:pPr>
              <w:pStyle w:val="Heading1"/>
              <w:ind w:left="0"/>
              <w:jc w:val="center"/>
            </w:pPr>
            <w:r>
              <w:t>Work-Based Learning Experienc</w:t>
            </w:r>
            <w:r w:rsidR="009A6F6F">
              <w:t>e</w:t>
            </w:r>
          </w:p>
        </w:tc>
      </w:tr>
      <w:tr w:rsidR="00F74AEE" w:rsidRPr="00D62AE3" w14:paraId="723F47DD" w14:textId="77777777" w:rsidTr="00FA1A6E">
        <w:trPr>
          <w:trHeight w:val="562"/>
        </w:trPr>
        <w:tc>
          <w:tcPr>
            <w:tcW w:w="4590" w:type="dxa"/>
            <w:tcBorders>
              <w:right w:val="nil"/>
            </w:tcBorders>
          </w:tcPr>
          <w:p w14:paraId="6291C47F" w14:textId="3EF6DDBC" w:rsidR="00F74AEE" w:rsidRPr="00D62AE3" w:rsidRDefault="00F74AEE" w:rsidP="00BD1790">
            <w:pPr>
              <w:pStyle w:val="Heading1"/>
              <w:ind w:left="0"/>
            </w:pPr>
            <w:r w:rsidRPr="004A07F4">
              <w:rPr>
                <w:rStyle w:val="normaltextrun"/>
                <w:color w:val="000000"/>
                <w:bdr w:val="none" w:sz="0" w:space="0" w:color="auto" w:frame="1"/>
              </w:rPr>
              <w:t>Employer-Based Work Experience Business Name &amp; Address:</w:t>
            </w:r>
          </w:p>
        </w:tc>
        <w:sdt>
          <w:sdtPr>
            <w:rPr>
              <w:b w:val="0"/>
            </w:rPr>
            <w:id w:val="1896854148"/>
            <w:placeholder>
              <w:docPart w:val="0964FEC7557A45969E4E8E4316338851"/>
            </w:placeholder>
            <w:showingPlcHdr/>
          </w:sdtPr>
          <w:sdtEndPr/>
          <w:sdtContent>
            <w:tc>
              <w:tcPr>
                <w:tcW w:w="5490" w:type="dxa"/>
                <w:gridSpan w:val="2"/>
                <w:tcBorders>
                  <w:left w:val="nil"/>
                </w:tcBorders>
              </w:tcPr>
              <w:p w14:paraId="0D2C2976" w14:textId="585A1C25" w:rsidR="00F74AEE" w:rsidRPr="00D62AE3" w:rsidRDefault="00F74AEE" w:rsidP="00BD1790">
                <w:pPr>
                  <w:pStyle w:val="Heading1"/>
                  <w:ind w:left="0"/>
                </w:pPr>
                <w:r w:rsidRPr="00D77601">
                  <w:rPr>
                    <w:rStyle w:val="PlaceholderText"/>
                    <w:b w:val="0"/>
                    <w:bCs w:val="0"/>
                  </w:rPr>
                  <w:t>Click here to enter Business Name and Address</w:t>
                </w:r>
              </w:p>
            </w:tc>
          </w:sdtContent>
        </w:sdt>
      </w:tr>
      <w:tr w:rsidR="00D728D9" w:rsidRPr="0010407A" w14:paraId="3AF7E190" w14:textId="77777777" w:rsidTr="00FA1A6E">
        <w:trPr>
          <w:trHeight w:val="572"/>
        </w:trPr>
        <w:tc>
          <w:tcPr>
            <w:tcW w:w="459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F5E4E7B" w14:textId="18E1BD85" w:rsidR="00D728D9" w:rsidRPr="0010407A" w:rsidRDefault="00D728D9" w:rsidP="002B2146">
            <w:pPr>
              <w:pStyle w:val="Heading1"/>
              <w:ind w:left="0"/>
              <w:rPr>
                <w:sz w:val="16"/>
                <w:szCs w:val="16"/>
              </w:rPr>
            </w:pPr>
            <w:r w:rsidRPr="00D62AE3">
              <w:t>Work Experience</w:t>
            </w:r>
            <w:r>
              <w:t xml:space="preserve"> Start Date:</w:t>
            </w:r>
          </w:p>
        </w:tc>
        <w:sdt>
          <w:sdtPr>
            <w:rPr>
              <w:b w:val="0"/>
            </w:rPr>
            <w:id w:val="1144931054"/>
            <w:placeholder>
              <w:docPart w:val="BABCE50C9DFE408FA1C313B1D255E25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490" w:type="dxa"/>
                <w:gridSpan w:val="2"/>
                <w:tcBorders>
                  <w:left w:val="nil"/>
                </w:tcBorders>
                <w:shd w:val="clear" w:color="auto" w:fill="FFFFFF" w:themeFill="background1"/>
                <w:vAlign w:val="center"/>
              </w:tcPr>
              <w:p w14:paraId="6FF5923B" w14:textId="20A90874" w:rsidR="00D728D9" w:rsidRPr="0010407A" w:rsidRDefault="00D728D9" w:rsidP="002B2146">
                <w:pPr>
                  <w:pStyle w:val="Heading1"/>
                  <w:ind w:left="0"/>
                  <w:rPr>
                    <w:b w:val="0"/>
                    <w:sz w:val="16"/>
                    <w:szCs w:val="16"/>
                  </w:rPr>
                </w:pPr>
                <w:r w:rsidRPr="00D77601">
                  <w:rPr>
                    <w:rStyle w:val="PlaceholderText"/>
                    <w:b w:val="0"/>
                    <w:bCs w:val="0"/>
                  </w:rPr>
                  <w:t>Click here to enter a date.</w:t>
                </w:r>
              </w:p>
            </w:tc>
          </w:sdtContent>
        </w:sdt>
      </w:tr>
      <w:tr w:rsidR="002B2146" w:rsidRPr="00D62AE3" w14:paraId="6EB164AB" w14:textId="77777777" w:rsidTr="00FA1A6E">
        <w:trPr>
          <w:trHeight w:val="756"/>
        </w:trPr>
        <w:tc>
          <w:tcPr>
            <w:tcW w:w="4590" w:type="dxa"/>
            <w:tcBorders>
              <w:right w:val="nil"/>
            </w:tcBorders>
            <w:vAlign w:val="center"/>
          </w:tcPr>
          <w:p w14:paraId="02E6C94D" w14:textId="77777777" w:rsidR="002B2146" w:rsidRPr="00D62AE3" w:rsidRDefault="002B2146" w:rsidP="002B2146">
            <w:pPr>
              <w:rPr>
                <w:b/>
                <w:sz w:val="24"/>
              </w:rPr>
            </w:pPr>
            <w:r w:rsidRPr="00D62AE3">
              <w:rPr>
                <w:b/>
                <w:sz w:val="24"/>
              </w:rPr>
              <w:t>Anticipated Completion Date of</w:t>
            </w:r>
          </w:p>
          <w:p w14:paraId="4680D02A" w14:textId="6AC54D3C" w:rsidR="002B2146" w:rsidRPr="00D62AE3" w:rsidRDefault="002B2146" w:rsidP="002B2146">
            <w:pPr>
              <w:rPr>
                <w:b/>
                <w:sz w:val="24"/>
              </w:rPr>
            </w:pPr>
            <w:r w:rsidRPr="00D62AE3">
              <w:rPr>
                <w:b/>
                <w:sz w:val="24"/>
              </w:rPr>
              <w:t>Work Experience</w:t>
            </w:r>
            <w:r>
              <w:rPr>
                <w:b/>
                <w:sz w:val="24"/>
              </w:rPr>
              <w:t>:</w:t>
            </w:r>
          </w:p>
        </w:tc>
        <w:sdt>
          <w:sdtPr>
            <w:rPr>
              <w:bCs/>
              <w:sz w:val="24"/>
            </w:rPr>
            <w:id w:val="-1003125910"/>
            <w:placeholder>
              <w:docPart w:val="86EA9EDBDA694BB3A91BCCE14005DFB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490" w:type="dxa"/>
                <w:gridSpan w:val="2"/>
                <w:tcBorders>
                  <w:left w:val="nil"/>
                </w:tcBorders>
                <w:vAlign w:val="center"/>
              </w:tcPr>
              <w:p w14:paraId="56BEBEFA" w14:textId="6B6FF678" w:rsidR="002B2146" w:rsidRPr="00D62AE3" w:rsidRDefault="002B2146" w:rsidP="002B2146">
                <w:pPr>
                  <w:rPr>
                    <w:b/>
                    <w:sz w:val="24"/>
                  </w:rPr>
                </w:pPr>
                <w:r w:rsidRPr="00D77601">
                  <w:rPr>
                    <w:rStyle w:val="PlaceholderText"/>
                    <w:bCs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2B2146" w:rsidRPr="00D62AE3" w14:paraId="5BCB0705" w14:textId="77777777" w:rsidTr="00FA1A6E">
        <w:trPr>
          <w:trHeight w:val="562"/>
        </w:trPr>
        <w:tc>
          <w:tcPr>
            <w:tcW w:w="4590" w:type="dxa"/>
            <w:tcBorders>
              <w:right w:val="nil"/>
            </w:tcBorders>
          </w:tcPr>
          <w:p w14:paraId="2A9403CC" w14:textId="77777777" w:rsidR="002B2146" w:rsidRPr="00D62AE3" w:rsidRDefault="002B2146" w:rsidP="00BD179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Work Experience Schedule:</w:t>
            </w:r>
          </w:p>
        </w:tc>
        <w:sdt>
          <w:sdtPr>
            <w:rPr>
              <w:b/>
              <w:sz w:val="24"/>
            </w:rPr>
            <w:id w:val="-429044441"/>
            <w:placeholder>
              <w:docPart w:val="760D6F11AF6E42DCBFA6D2C24C5D7E7D"/>
            </w:placeholder>
            <w:showingPlcHdr/>
          </w:sdtPr>
          <w:sdtEndPr/>
          <w:sdtContent>
            <w:tc>
              <w:tcPr>
                <w:tcW w:w="5490" w:type="dxa"/>
                <w:gridSpan w:val="2"/>
                <w:tcBorders>
                  <w:left w:val="nil"/>
                </w:tcBorders>
              </w:tcPr>
              <w:p w14:paraId="0B627910" w14:textId="524EC9AE" w:rsidR="002B2146" w:rsidRPr="00D62AE3" w:rsidRDefault="002B2146" w:rsidP="00BD1790">
                <w:pPr>
                  <w:rPr>
                    <w:b/>
                    <w:sz w:val="24"/>
                  </w:rPr>
                </w:pPr>
                <w:r w:rsidRPr="00D77601">
                  <w:rPr>
                    <w:rStyle w:val="PlaceholderText"/>
                    <w:sz w:val="24"/>
                    <w:szCs w:val="24"/>
                  </w:rPr>
                  <w:t>Click here to enter work schedule (days &amp; hours</w:t>
                </w:r>
                <w:r w:rsidR="00F74AEE">
                  <w:rPr>
                    <w:rStyle w:val="PlaceholderText"/>
                    <w:sz w:val="24"/>
                    <w:szCs w:val="24"/>
                  </w:rPr>
                  <w:t>)</w:t>
                </w:r>
              </w:p>
            </w:tc>
          </w:sdtContent>
        </w:sdt>
      </w:tr>
      <w:tr w:rsidR="00FF78B6" w:rsidRPr="00D62AE3" w14:paraId="2F541E93" w14:textId="77777777" w:rsidTr="00FA1A6E"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F292452" w14:textId="77777777" w:rsidR="00FF78B6" w:rsidRDefault="00FF78B6" w:rsidP="00BD179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Last Date of Contact if </w:t>
            </w:r>
          </w:p>
          <w:p w14:paraId="5FD8BE7D" w14:textId="77777777" w:rsidR="00FF78B6" w:rsidRPr="00D62AE3" w:rsidRDefault="00FF78B6" w:rsidP="001D0D18">
            <w:pPr>
              <w:rPr>
                <w:b/>
              </w:rPr>
            </w:pPr>
            <w:r>
              <w:rPr>
                <w:b/>
                <w:sz w:val="24"/>
              </w:rPr>
              <w:t>Customer Dropped Out of Service:</w:t>
            </w:r>
          </w:p>
        </w:tc>
        <w:sdt>
          <w:sdtPr>
            <w:rPr>
              <w:b/>
            </w:rPr>
            <w:id w:val="1314067244"/>
            <w:placeholder>
              <w:docPart w:val="62471E5878CA4F2DAFCC47E31E5DF76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49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bottom"/>
              </w:tcPr>
              <w:p w14:paraId="1910A9F0" w14:textId="77777777" w:rsidR="00FF78B6" w:rsidRPr="00D62AE3" w:rsidRDefault="00FF78B6" w:rsidP="001D0D18">
                <w:pPr>
                  <w:rPr>
                    <w:b/>
                  </w:rPr>
                </w:pPr>
                <w:r w:rsidRPr="00FA1A6E">
                  <w:rPr>
                    <w:rStyle w:val="PlaceholderText"/>
                    <w:sz w:val="24"/>
                    <w:szCs w:val="24"/>
                  </w:rPr>
                  <w:t>Click to enter a date (if applicable).</w:t>
                </w:r>
              </w:p>
            </w:tc>
          </w:sdtContent>
        </w:sdt>
      </w:tr>
      <w:tr w:rsidR="005715D0" w:rsidRPr="00D62AE3" w14:paraId="12323B69" w14:textId="77777777" w:rsidTr="005715D0"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939432" w14:textId="77777777" w:rsidR="005715D0" w:rsidRPr="00A24E50" w:rsidRDefault="005715D0" w:rsidP="00A24E50">
            <w:pPr>
              <w:pStyle w:val="BodyText"/>
            </w:pPr>
            <w:r>
              <w:lastRenderedPageBreak/>
              <w:t xml:space="preserve">Number of hours utilized for this report: 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5E162264" w14:textId="13686F5E" w:rsidR="005715D0" w:rsidRPr="00A24E50" w:rsidRDefault="00F8681B" w:rsidP="00A24E50">
            <w:pPr>
              <w:pStyle w:val="BodyText"/>
            </w:pPr>
            <w:sdt>
              <w:sdtPr>
                <w:id w:val="-1598548487"/>
                <w:placeholder>
                  <w:docPart w:val="88E1F2ED8AC945F4AA00370AC62E85CE"/>
                </w:placeholder>
                <w:showingPlcHdr/>
              </w:sdtPr>
              <w:sdtEndPr/>
              <w:sdtContent>
                <w:r w:rsidR="005715D0">
                  <w:t xml:space="preserve"> </w:t>
                </w:r>
                <w:r w:rsidR="005715D0">
                  <w:rPr>
                    <w:rStyle w:val="PlaceholderText"/>
                    <w:b w:val="0"/>
                    <w:bCs w:val="0"/>
                  </w:rPr>
                  <w:t>En</w:t>
                </w:r>
                <w:r w:rsidR="005715D0" w:rsidRPr="007259A3">
                  <w:rPr>
                    <w:rStyle w:val="PlaceholderText"/>
                    <w:b w:val="0"/>
                    <w:bCs w:val="0"/>
                  </w:rPr>
                  <w:t xml:space="preserve">ter </w:t>
                </w:r>
                <w:r w:rsidR="005715D0">
                  <w:rPr>
                    <w:rStyle w:val="PlaceholderText"/>
                    <w:b w:val="0"/>
                    <w:bCs w:val="0"/>
                  </w:rPr>
                  <w:t>Hours used during report period</w:t>
                </w:r>
              </w:sdtContent>
            </w:sdt>
          </w:p>
        </w:tc>
      </w:tr>
      <w:tr w:rsidR="00A24E50" w:rsidRPr="00D62AE3" w14:paraId="6C96BFE9" w14:textId="77777777" w:rsidTr="00FA1A6E">
        <w:tc>
          <w:tcPr>
            <w:tcW w:w="100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D9D395" w14:textId="02992429" w:rsidR="00A24E50" w:rsidRPr="00A24E50" w:rsidRDefault="00A24E50" w:rsidP="00A24E50">
            <w:pPr>
              <w:rPr>
                <w:sz w:val="24"/>
              </w:rPr>
            </w:pPr>
            <w:r w:rsidRPr="005822E7">
              <w:rPr>
                <w:b/>
                <w:bCs/>
                <w:i/>
                <w:iCs/>
                <w:sz w:val="24"/>
              </w:rPr>
              <w:t>Note:</w:t>
            </w:r>
            <w:r>
              <w:rPr>
                <w:sz w:val="24"/>
              </w:rPr>
              <w:t xml:space="preserve"> Copies of paystubs must be attached and should reflect the above number of hours submitted in this report.</w:t>
            </w:r>
          </w:p>
        </w:tc>
      </w:tr>
      <w:tr w:rsidR="00A24E50" w:rsidRPr="00D62AE3" w14:paraId="5DE7771D" w14:textId="77777777" w:rsidTr="00FA1A6E">
        <w:tc>
          <w:tcPr>
            <w:tcW w:w="100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473543" w14:textId="77777777" w:rsidR="00A24E50" w:rsidRDefault="00A24E50" w:rsidP="00A24E50">
            <w:pPr>
              <w:pStyle w:val="BodyText"/>
            </w:pPr>
            <w:r>
              <w:t xml:space="preserve">Total hours utilized to date:  </w:t>
            </w:r>
            <w:sdt>
              <w:sdtPr>
                <w:id w:val="176314262"/>
                <w:placeholder>
                  <w:docPart w:val="8BDBDE7EFC8345709F07ADCB1CCDD1E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844677">
                  <w:rPr>
                    <w:rStyle w:val="PlaceholderText"/>
                    <w:b w:val="0"/>
                    <w:bCs w:val="0"/>
                  </w:rPr>
                  <w:t xml:space="preserve">Click to enter </w:t>
                </w:r>
                <w:r>
                  <w:rPr>
                    <w:rStyle w:val="PlaceholderText"/>
                    <w:b w:val="0"/>
                    <w:bCs w:val="0"/>
                  </w:rPr>
                  <w:t>Total Hours Used to Date</w:t>
                </w:r>
              </w:sdtContent>
            </w:sdt>
          </w:p>
          <w:p w14:paraId="19D34C98" w14:textId="77777777" w:rsidR="00A24E50" w:rsidRDefault="00A24E50" w:rsidP="00A24E50">
            <w:pPr>
              <w:spacing w:before="10"/>
              <w:rPr>
                <w:b/>
                <w:sz w:val="23"/>
              </w:rPr>
            </w:pPr>
          </w:p>
          <w:p w14:paraId="5A2E236E" w14:textId="77777777" w:rsidR="00A24E50" w:rsidRDefault="00A24E50" w:rsidP="00A24E50">
            <w:pPr>
              <w:ind w:right="566" w:hanging="610"/>
              <w:rPr>
                <w:rFonts w:ascii="Calibri"/>
              </w:rPr>
            </w:pPr>
            <w:r w:rsidRPr="00B36098">
              <w:rPr>
                <w:rFonts w:ascii="Calibri"/>
                <w:b/>
                <w:bCs/>
              </w:rPr>
              <w:t>Note:</w:t>
            </w:r>
            <w:r>
              <w:rPr>
                <w:rFonts w:ascii="Calibri"/>
              </w:rPr>
              <w:t xml:space="preserve">  The vendor is responsible for </w:t>
            </w:r>
            <w:r>
              <w:rPr>
                <w:rFonts w:ascii="Calibri"/>
                <w:u w:val="single"/>
              </w:rPr>
              <w:t>withholding</w:t>
            </w:r>
            <w:r>
              <w:rPr>
                <w:rFonts w:ascii="Calibri"/>
              </w:rPr>
              <w:t xml:space="preserve"> federal, state, local tax (in some locations) and  Federal Insurance Contributions Act (FICA) which includes Social Security and Medicare taxes</w:t>
            </w:r>
          </w:p>
          <w:p w14:paraId="309BA3CB" w14:textId="77777777" w:rsidR="00A24E50" w:rsidRPr="005822E7" w:rsidRDefault="00A24E50" w:rsidP="00A24E50">
            <w:pPr>
              <w:rPr>
                <w:b/>
                <w:bCs/>
                <w:i/>
                <w:iCs/>
                <w:sz w:val="24"/>
              </w:rPr>
            </w:pPr>
          </w:p>
        </w:tc>
      </w:tr>
    </w:tbl>
    <w:p w14:paraId="4D768908" w14:textId="77777777" w:rsidR="00F11778" w:rsidRDefault="00F11778" w:rsidP="00A32F24">
      <w:pPr>
        <w:pStyle w:val="BodyText"/>
        <w:ind w:left="216"/>
      </w:pPr>
    </w:p>
    <w:tbl>
      <w:tblPr>
        <w:tblStyle w:val="TableGrid2"/>
        <w:tblW w:w="1008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990"/>
        <w:gridCol w:w="4032"/>
      </w:tblGrid>
      <w:tr w:rsidR="00CC62AF" w:rsidRPr="00BD6790" w14:paraId="3A349FE7" w14:textId="77777777" w:rsidTr="00144F57">
        <w:tc>
          <w:tcPr>
            <w:tcW w:w="5058" w:type="dxa"/>
          </w:tcPr>
          <w:p w14:paraId="753B0840" w14:textId="77777777" w:rsidR="003C526E" w:rsidRDefault="003C526E" w:rsidP="00CC62AF">
            <w:pPr>
              <w:rPr>
                <w:b/>
              </w:rPr>
            </w:pPr>
          </w:p>
          <w:p w14:paraId="19AE0662" w14:textId="0967FBFE" w:rsidR="00CC62AF" w:rsidRPr="00BD6790" w:rsidRDefault="00CC62AF" w:rsidP="00CC62AF">
            <w:pPr>
              <w:rPr>
                <w:rFonts w:eastAsia="Calibri"/>
                <w:lang w:bidi="ar-SA"/>
              </w:rPr>
            </w:pPr>
            <w:r w:rsidRPr="00BD6790">
              <w:rPr>
                <w:b/>
              </w:rPr>
              <w:t>Completed By:</w:t>
            </w:r>
          </w:p>
        </w:tc>
        <w:tc>
          <w:tcPr>
            <w:tcW w:w="990" w:type="dxa"/>
          </w:tcPr>
          <w:p w14:paraId="4437A828" w14:textId="77777777" w:rsidR="00CC62AF" w:rsidRPr="00BD6790" w:rsidRDefault="00CC62AF" w:rsidP="00CC62AF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</w:tcPr>
          <w:p w14:paraId="263AD61B" w14:textId="77777777" w:rsidR="00CC62AF" w:rsidRPr="00BD6790" w:rsidRDefault="00CC62AF" w:rsidP="00CC62AF">
            <w:pPr>
              <w:rPr>
                <w:rFonts w:eastAsia="Calibri"/>
                <w:lang w:bidi="ar-SA"/>
              </w:rPr>
            </w:pPr>
          </w:p>
        </w:tc>
      </w:tr>
      <w:tr w:rsidR="00CC62AF" w:rsidRPr="00BD6790" w14:paraId="5F7BA2C5" w14:textId="77777777" w:rsidTr="00144F57">
        <w:trPr>
          <w:trHeight w:val="720"/>
        </w:trPr>
        <w:sdt>
          <w:sdtPr>
            <w:rPr>
              <w:rFonts w:eastAsia="Calibri"/>
              <w:lang w:bidi="ar-SA"/>
            </w:rPr>
            <w:id w:val="2011938089"/>
            <w:placeholder>
              <w:docPart w:val="9947580E8A884D3398A5F685EF11C2CE"/>
            </w:placeholder>
            <w:showingPlcHdr/>
          </w:sdtPr>
          <w:sdtEndPr/>
          <w:sdtContent>
            <w:tc>
              <w:tcPr>
                <w:tcW w:w="5058" w:type="dxa"/>
                <w:tcBorders>
                  <w:bottom w:val="single" w:sz="8" w:space="0" w:color="auto"/>
                </w:tcBorders>
                <w:vAlign w:val="bottom"/>
              </w:tcPr>
              <w:p w14:paraId="0FE72F72" w14:textId="77777777" w:rsidR="00CC62AF" w:rsidRPr="00BD6790" w:rsidRDefault="00CC62AF" w:rsidP="00CC62AF">
                <w:pPr>
                  <w:rPr>
                    <w:rFonts w:eastAsia="Calibri"/>
                    <w:lang w:bidi="ar-SA"/>
                  </w:rPr>
                </w:pPr>
                <w:r w:rsidRPr="00BD6790">
                  <w:rPr>
                    <w:color w:val="808080"/>
                  </w:rPr>
                  <w:t>Enter staff name here.</w:t>
                </w:r>
              </w:p>
            </w:tc>
          </w:sdtContent>
        </w:sdt>
        <w:tc>
          <w:tcPr>
            <w:tcW w:w="990" w:type="dxa"/>
          </w:tcPr>
          <w:p w14:paraId="3313E9AD" w14:textId="77777777" w:rsidR="00CC62AF" w:rsidRPr="00BD6790" w:rsidRDefault="00CC62AF" w:rsidP="00CC62AF">
            <w:pPr>
              <w:rPr>
                <w:rFonts w:eastAsia="Calibri"/>
                <w:lang w:bidi="ar-SA"/>
              </w:rPr>
            </w:pPr>
          </w:p>
        </w:tc>
        <w:sdt>
          <w:sdtPr>
            <w:rPr>
              <w:rFonts w:eastAsia="Calibri"/>
              <w:lang w:bidi="ar-SA"/>
            </w:rPr>
            <w:id w:val="935797021"/>
            <w:placeholder>
              <w:docPart w:val="24BDE430DE7340A48CD5574D2B4A2BA1"/>
            </w:placeholder>
            <w:showingPlcHdr/>
          </w:sdtPr>
          <w:sdtEndPr/>
          <w:sdtContent>
            <w:tc>
              <w:tcPr>
                <w:tcW w:w="4032" w:type="dxa"/>
                <w:tcBorders>
                  <w:bottom w:val="single" w:sz="8" w:space="0" w:color="auto"/>
                </w:tcBorders>
                <w:vAlign w:val="bottom"/>
              </w:tcPr>
              <w:p w14:paraId="1DF873B5" w14:textId="77777777" w:rsidR="00CC62AF" w:rsidRPr="00BD6790" w:rsidRDefault="00CC62AF" w:rsidP="00CC62AF">
                <w:pPr>
                  <w:rPr>
                    <w:rFonts w:eastAsia="Calibri"/>
                    <w:lang w:bidi="ar-SA"/>
                  </w:rPr>
                </w:pPr>
                <w:r w:rsidRPr="00BD6790">
                  <w:rPr>
                    <w:rFonts w:eastAsia="Calibri"/>
                    <w:color w:val="808080"/>
                    <w:lang w:bidi="ar-SA"/>
                  </w:rPr>
                  <w:t>Enter staff title here.</w:t>
                </w:r>
              </w:p>
            </w:tc>
          </w:sdtContent>
        </w:sdt>
      </w:tr>
      <w:tr w:rsidR="00CC62AF" w:rsidRPr="00BD6790" w14:paraId="2FCADDEF" w14:textId="77777777" w:rsidTr="00144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5204C5D" w14:textId="77777777" w:rsidR="00CC62AF" w:rsidRPr="00BD6790" w:rsidRDefault="00CC62AF" w:rsidP="00CC62AF">
            <w:pPr>
              <w:jc w:val="center"/>
              <w:rPr>
                <w:rFonts w:eastAsia="Calibri"/>
                <w:lang w:bidi="ar-SA"/>
              </w:rPr>
            </w:pPr>
            <w:r w:rsidRPr="00BD6790">
              <w:rPr>
                <w:rFonts w:eastAsia="Calibri"/>
                <w:lang w:bidi="ar-SA"/>
              </w:rPr>
              <w:t>Printed Name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31E5BBB" w14:textId="77777777" w:rsidR="00CC62AF" w:rsidRPr="00BD6790" w:rsidRDefault="00CC62AF" w:rsidP="00CC62AF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EB20DDF" w14:textId="77777777" w:rsidR="00CC62AF" w:rsidRPr="00BD6790" w:rsidRDefault="00CC62AF" w:rsidP="00CC62AF">
            <w:pPr>
              <w:jc w:val="center"/>
              <w:rPr>
                <w:rFonts w:eastAsia="Calibri"/>
                <w:lang w:bidi="ar-SA"/>
              </w:rPr>
            </w:pPr>
            <w:r w:rsidRPr="00BD6790">
              <w:rPr>
                <w:rFonts w:eastAsia="Calibri"/>
                <w:lang w:bidi="ar-SA"/>
              </w:rPr>
              <w:t>Title</w:t>
            </w:r>
          </w:p>
        </w:tc>
      </w:tr>
      <w:tr w:rsidR="00CC62AF" w:rsidRPr="00BD6790" w14:paraId="61C9E07B" w14:textId="77777777" w:rsidTr="00144F57">
        <w:tc>
          <w:tcPr>
            <w:tcW w:w="5058" w:type="dxa"/>
          </w:tcPr>
          <w:p w14:paraId="64859C51" w14:textId="77777777" w:rsidR="003C526E" w:rsidRDefault="003C526E" w:rsidP="00CC62AF">
            <w:pPr>
              <w:rPr>
                <w:rFonts w:eastAsia="Calibri"/>
                <w:lang w:bidi="ar-SA"/>
              </w:rPr>
            </w:pPr>
          </w:p>
          <w:p w14:paraId="14B0DCF7" w14:textId="74B87C4D" w:rsidR="00CC62AF" w:rsidRPr="00BD6790" w:rsidRDefault="00CC62AF" w:rsidP="00CC62AF">
            <w:pPr>
              <w:rPr>
                <w:rFonts w:eastAsia="Calibri"/>
                <w:lang w:bidi="ar-SA"/>
              </w:rPr>
            </w:pPr>
            <w:r w:rsidRPr="00BD6790">
              <w:rPr>
                <w:rFonts w:eastAsia="Calibri"/>
                <w:lang w:bidi="ar-SA"/>
              </w:rPr>
              <w:t xml:space="preserve">Phone: </w:t>
            </w:r>
            <w:sdt>
              <w:sdtPr>
                <w:rPr>
                  <w:rFonts w:eastAsia="Calibri"/>
                  <w:lang w:bidi="ar-SA"/>
                </w:rPr>
                <w:id w:val="-1247797299"/>
                <w:placeholder>
                  <w:docPart w:val="DEA254A4E18E4162BC7A7FDFE10788A0"/>
                </w:placeholder>
                <w:showingPlcHdr/>
              </w:sdtPr>
              <w:sdtEndPr/>
              <w:sdtContent>
                <w:r w:rsidRPr="00BD6790">
                  <w:rPr>
                    <w:rFonts w:eastAsia="Calibri"/>
                    <w:color w:val="808080"/>
                    <w:lang w:bidi="ar-SA"/>
                  </w:rPr>
                  <w:t>Enter phone number.</w:t>
                </w:r>
              </w:sdtContent>
            </w:sdt>
          </w:p>
        </w:tc>
        <w:tc>
          <w:tcPr>
            <w:tcW w:w="990" w:type="dxa"/>
          </w:tcPr>
          <w:p w14:paraId="6019999D" w14:textId="77777777" w:rsidR="00CC62AF" w:rsidRPr="00BD6790" w:rsidRDefault="00CC62AF" w:rsidP="00CC62AF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</w:tcPr>
          <w:p w14:paraId="21BA7A1D" w14:textId="77777777" w:rsidR="003C526E" w:rsidRDefault="003C526E" w:rsidP="00CC62AF">
            <w:pPr>
              <w:rPr>
                <w:rFonts w:eastAsia="Calibri"/>
                <w:lang w:bidi="ar-SA"/>
              </w:rPr>
            </w:pPr>
          </w:p>
          <w:p w14:paraId="51270A7B" w14:textId="74CAC37D" w:rsidR="00CC62AF" w:rsidRPr="00BD6790" w:rsidRDefault="00CC62AF" w:rsidP="00CC62AF">
            <w:pPr>
              <w:rPr>
                <w:rFonts w:eastAsia="Calibri"/>
                <w:lang w:bidi="ar-SA"/>
              </w:rPr>
            </w:pPr>
            <w:r w:rsidRPr="00BD6790">
              <w:rPr>
                <w:rFonts w:eastAsia="Calibri"/>
                <w:lang w:bidi="ar-SA"/>
              </w:rPr>
              <w:t xml:space="preserve">Email: </w:t>
            </w:r>
            <w:sdt>
              <w:sdtPr>
                <w:rPr>
                  <w:rFonts w:eastAsia="Calibri"/>
                  <w:lang w:bidi="ar-SA"/>
                </w:rPr>
                <w:id w:val="1415202034"/>
                <w:placeholder>
                  <w:docPart w:val="AA47FBA6710345539404E36602D55B78"/>
                </w:placeholder>
                <w:showingPlcHdr/>
              </w:sdtPr>
              <w:sdtEndPr/>
              <w:sdtContent>
                <w:r w:rsidRPr="00BD6790">
                  <w:rPr>
                    <w:rFonts w:eastAsia="Calibri"/>
                    <w:color w:val="808080"/>
                    <w:lang w:bidi="ar-SA"/>
                  </w:rPr>
                  <w:t>Enter email.</w:t>
                </w:r>
              </w:sdtContent>
            </w:sdt>
          </w:p>
        </w:tc>
      </w:tr>
    </w:tbl>
    <w:p w14:paraId="309E5E66" w14:textId="3A47CBA0" w:rsidR="008C3A60" w:rsidRDefault="008C3A60" w:rsidP="007F1EF0">
      <w:pPr>
        <w:pStyle w:val="BodyText"/>
        <w:spacing w:before="151"/>
        <w:ind w:left="216"/>
      </w:pPr>
    </w:p>
    <w:sectPr w:rsidR="008C3A60" w:rsidSect="007F1EF0">
      <w:headerReference w:type="default" r:id="rId7"/>
      <w:footerReference w:type="default" r:id="rId8"/>
      <w:type w:val="continuous"/>
      <w:pgSz w:w="12240" w:h="15840"/>
      <w:pgMar w:top="1340" w:right="1220" w:bottom="1120" w:left="1240" w:header="728" w:footer="9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2647B" w14:textId="77777777" w:rsidR="00712767" w:rsidRDefault="00712767">
      <w:r>
        <w:separator/>
      </w:r>
    </w:p>
  </w:endnote>
  <w:endnote w:type="continuationSeparator" w:id="0">
    <w:p w14:paraId="3A75F4C1" w14:textId="77777777" w:rsidR="00712767" w:rsidRDefault="0071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5E70" w14:textId="3DEC8173" w:rsidR="008C3A60" w:rsidRDefault="0039116E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94400" behindDoc="1" locked="0" layoutInCell="1" allowOverlap="1" wp14:anchorId="309E5E72" wp14:editId="3BA4D783">
              <wp:simplePos x="0" y="0"/>
              <wp:positionH relativeFrom="page">
                <wp:posOffset>3813175</wp:posOffset>
              </wp:positionH>
              <wp:positionV relativeFrom="page">
                <wp:posOffset>9329420</wp:posOffset>
              </wp:positionV>
              <wp:extent cx="146685" cy="1670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9E5E75" w14:textId="77777777" w:rsidR="008C3A60" w:rsidRDefault="002B4A9B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E5E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.25pt;margin-top:734.6pt;width:11.55pt;height:13.15pt;z-index:-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" filled="f" stroked="f">
              <v:textbox inset="0,0,0,0">
                <w:txbxContent>
                  <w:p w14:paraId="309E5E75" w14:textId="77777777" w:rsidR="008C3A60" w:rsidRDefault="002B4A9B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95424" behindDoc="1" locked="0" layoutInCell="1" allowOverlap="1" wp14:anchorId="309E5E73" wp14:editId="5A8286A2">
              <wp:simplePos x="0" y="0"/>
              <wp:positionH relativeFrom="page">
                <wp:posOffset>901700</wp:posOffset>
              </wp:positionH>
              <wp:positionV relativeFrom="page">
                <wp:posOffset>9474835</wp:posOffset>
              </wp:positionV>
              <wp:extent cx="123761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76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9E5E76" w14:textId="0683D2DB" w:rsidR="008C3A60" w:rsidRDefault="002B4A9B" w:rsidP="00D04BB0">
                          <w:pPr>
                            <w:spacing w:before="15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 Revised</w:t>
                          </w:r>
                          <w:r w:rsidR="00704600">
                            <w:rPr>
                              <w:sz w:val="16"/>
                            </w:rPr>
                            <w:t xml:space="preserve">: </w:t>
                          </w:r>
                          <w:r w:rsidR="00F8681B">
                            <w:rPr>
                              <w:sz w:val="16"/>
                            </w:rPr>
                            <w:t>2/5/</w:t>
                          </w:r>
                          <w:r w:rsidR="00704600">
                            <w:rPr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9E5E73" id="Text Box 1" o:spid="_x0000_s1027" type="#_x0000_t202" style="position:absolute;margin-left:71pt;margin-top:746.05pt;width:97.45pt;height:11pt;z-index:-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" filled="f" stroked="f">
              <v:textbox inset="0,0,0,0">
                <w:txbxContent>
                  <w:p w14:paraId="309E5E76" w14:textId="0683D2DB" w:rsidR="008C3A60" w:rsidRDefault="002B4A9B" w:rsidP="00D04BB0">
                    <w:pPr>
                      <w:spacing w:before="1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Revised</w:t>
                    </w:r>
                    <w:r w:rsidR="00704600">
                      <w:rPr>
                        <w:sz w:val="16"/>
                      </w:rPr>
                      <w:t xml:space="preserve">: </w:t>
                    </w:r>
                    <w:r w:rsidR="00F8681B">
                      <w:rPr>
                        <w:sz w:val="16"/>
                      </w:rPr>
                      <w:t>2/5/</w:t>
                    </w:r>
                    <w:r w:rsidR="00704600">
                      <w:rPr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56CEF" w14:textId="77777777" w:rsidR="00712767" w:rsidRDefault="00712767">
      <w:r>
        <w:separator/>
      </w:r>
    </w:p>
  </w:footnote>
  <w:footnote w:type="continuationSeparator" w:id="0">
    <w:p w14:paraId="1E9175FF" w14:textId="77777777" w:rsidR="00712767" w:rsidRDefault="00712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5E6F" w14:textId="620B0911" w:rsidR="008C3A60" w:rsidRDefault="009666DC" w:rsidP="00C55180">
    <w:pPr>
      <w:pStyle w:val="Header"/>
      <w:tabs>
        <w:tab w:val="clear" w:pos="4680"/>
        <w:tab w:val="clear" w:pos="9360"/>
      </w:tabs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VR-</w:t>
    </w:r>
    <w:r w:rsidR="00C55180">
      <w:rPr>
        <w:b/>
        <w:bCs/>
        <w:sz w:val="24"/>
        <w:szCs w:val="24"/>
      </w:rPr>
      <w:t xml:space="preserve">963X / </w:t>
    </w:r>
    <w:r>
      <w:rPr>
        <w:b/>
        <w:bCs/>
        <w:sz w:val="24"/>
        <w:szCs w:val="24"/>
      </w:rPr>
      <w:t>VR-</w:t>
    </w:r>
    <w:r w:rsidR="00C55180">
      <w:rPr>
        <w:b/>
        <w:bCs/>
        <w:sz w:val="24"/>
        <w:szCs w:val="24"/>
      </w:rPr>
      <w:t>1001X</w:t>
    </w:r>
  </w:p>
  <w:p w14:paraId="17E24E9A" w14:textId="77777777" w:rsidR="008005DF" w:rsidRPr="00C55180" w:rsidRDefault="008005DF" w:rsidP="00C55180">
    <w:pPr>
      <w:pStyle w:val="Header"/>
      <w:tabs>
        <w:tab w:val="clear" w:pos="4680"/>
        <w:tab w:val="clear" w:pos="9360"/>
      </w:tabs>
      <w:jc w:val="center"/>
      <w:rPr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agSP9YhsizdUmuJIeDkUprbC2Poa/Q/o09TjbfDaNHVsuz+XgaQt4fJC8LvrHaoIQQwlYn+37THNXo1zQUrcA==" w:salt="QxTAirE8r+u7fJf88ZWrz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60"/>
    <w:rsid w:val="00031348"/>
    <w:rsid w:val="001D0D18"/>
    <w:rsid w:val="001E50C0"/>
    <w:rsid w:val="002060E5"/>
    <w:rsid w:val="002334F0"/>
    <w:rsid w:val="002B2146"/>
    <w:rsid w:val="002B4A9B"/>
    <w:rsid w:val="0039116E"/>
    <w:rsid w:val="003C526E"/>
    <w:rsid w:val="00413E7F"/>
    <w:rsid w:val="00415D79"/>
    <w:rsid w:val="00441D60"/>
    <w:rsid w:val="004A41AD"/>
    <w:rsid w:val="005015F6"/>
    <w:rsid w:val="00503EDF"/>
    <w:rsid w:val="00543A59"/>
    <w:rsid w:val="00546354"/>
    <w:rsid w:val="00555607"/>
    <w:rsid w:val="005715D0"/>
    <w:rsid w:val="005822E7"/>
    <w:rsid w:val="0059426A"/>
    <w:rsid w:val="005C1EBB"/>
    <w:rsid w:val="005F364E"/>
    <w:rsid w:val="00692BCF"/>
    <w:rsid w:val="006B4E53"/>
    <w:rsid w:val="006B7735"/>
    <w:rsid w:val="006E6B47"/>
    <w:rsid w:val="00704600"/>
    <w:rsid w:val="00712767"/>
    <w:rsid w:val="007143B8"/>
    <w:rsid w:val="007259A3"/>
    <w:rsid w:val="00774E5A"/>
    <w:rsid w:val="007769AE"/>
    <w:rsid w:val="007C5C38"/>
    <w:rsid w:val="007F1EF0"/>
    <w:rsid w:val="008005DF"/>
    <w:rsid w:val="008300F7"/>
    <w:rsid w:val="00844677"/>
    <w:rsid w:val="00870821"/>
    <w:rsid w:val="00887570"/>
    <w:rsid w:val="008C3A60"/>
    <w:rsid w:val="009062ED"/>
    <w:rsid w:val="009666DC"/>
    <w:rsid w:val="009A6F6F"/>
    <w:rsid w:val="009C0037"/>
    <w:rsid w:val="009C13B0"/>
    <w:rsid w:val="00A0327C"/>
    <w:rsid w:val="00A24E50"/>
    <w:rsid w:val="00A32F24"/>
    <w:rsid w:val="00AC1A9B"/>
    <w:rsid w:val="00AD675D"/>
    <w:rsid w:val="00B23BDC"/>
    <w:rsid w:val="00B30C4A"/>
    <w:rsid w:val="00B36098"/>
    <w:rsid w:val="00B870FE"/>
    <w:rsid w:val="00B9455C"/>
    <w:rsid w:val="00BD6790"/>
    <w:rsid w:val="00C55180"/>
    <w:rsid w:val="00C958F5"/>
    <w:rsid w:val="00CA1216"/>
    <w:rsid w:val="00CC62AF"/>
    <w:rsid w:val="00CD4842"/>
    <w:rsid w:val="00D04BB0"/>
    <w:rsid w:val="00D728D9"/>
    <w:rsid w:val="00DA06E0"/>
    <w:rsid w:val="00DD039F"/>
    <w:rsid w:val="00F11778"/>
    <w:rsid w:val="00F74AEE"/>
    <w:rsid w:val="00F8681B"/>
    <w:rsid w:val="00FA1A6E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E5E1E"/>
  <w15:docId w15:val="{5AD5064F-22CA-4573-A9AA-B25EB1F6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FF78B6"/>
    <w:pPr>
      <w:ind w:left="2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07"/>
    </w:pPr>
  </w:style>
  <w:style w:type="character" w:customStyle="1" w:styleId="Heading1Char">
    <w:name w:val="Heading 1 Char"/>
    <w:basedOn w:val="DefaultParagraphFont"/>
    <w:link w:val="Heading1"/>
    <w:uiPriority w:val="9"/>
    <w:rsid w:val="00FF78B6"/>
    <w:rPr>
      <w:rFonts w:ascii="Arial" w:eastAsia="Arial" w:hAnsi="Arial" w:cs="Arial"/>
      <w:b/>
      <w:bCs/>
      <w:sz w:val="24"/>
      <w:szCs w:val="24"/>
      <w:lang w:bidi="en-US"/>
    </w:rPr>
  </w:style>
  <w:style w:type="table" w:styleId="TableGrid">
    <w:name w:val="Table Grid"/>
    <w:basedOn w:val="TableNormal"/>
    <w:uiPriority w:val="39"/>
    <w:rsid w:val="00FF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F78B6"/>
    <w:rPr>
      <w:color w:val="808080"/>
    </w:rPr>
  </w:style>
  <w:style w:type="character" w:customStyle="1" w:styleId="normaltextrun">
    <w:name w:val="normaltextrun"/>
    <w:basedOn w:val="DefaultParagraphFont"/>
    <w:rsid w:val="00FF78B6"/>
  </w:style>
  <w:style w:type="paragraph" w:styleId="Header">
    <w:name w:val="header"/>
    <w:basedOn w:val="Normal"/>
    <w:link w:val="HeaderChar"/>
    <w:uiPriority w:val="99"/>
    <w:unhideWhenUsed/>
    <w:rsid w:val="00692B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BCF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92B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BCF"/>
    <w:rPr>
      <w:rFonts w:ascii="Arial" w:eastAsia="Arial" w:hAnsi="Arial" w:cs="Arial"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7F1EF0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C62AF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C62AF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005DF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6304ED0B8B40B58B5D4C7234DD5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70AF-814B-424E-8C23-4AFA94C7128F}"/>
      </w:docPartPr>
      <w:docPartBody>
        <w:p w:rsidR="00EF3686" w:rsidRDefault="0055712E" w:rsidP="0055712E">
          <w:pPr>
            <w:pStyle w:val="B06304ED0B8B40B58B5D4C7234DD52591"/>
          </w:pPr>
          <w:r w:rsidRPr="00BD6790">
            <w:rPr>
              <w:color w:val="808080"/>
              <w:sz w:val="24"/>
              <w:szCs w:val="24"/>
            </w:rPr>
            <w:t>Click to select  office.</w:t>
          </w:r>
        </w:p>
      </w:docPartBody>
    </w:docPart>
    <w:docPart>
      <w:docPartPr>
        <w:name w:val="0E45463EC31247EEA90A8AB080FB0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C4DBE-E3D4-4696-8DDB-FA524F68E622}"/>
      </w:docPartPr>
      <w:docPartBody>
        <w:p w:rsidR="00EF3686" w:rsidRDefault="0055712E" w:rsidP="0055712E">
          <w:pPr>
            <w:pStyle w:val="0E45463EC31247EEA90A8AB080FB0AA41"/>
          </w:pPr>
          <w:r>
            <w:rPr>
              <w:color w:val="808080"/>
              <w:sz w:val="24"/>
              <w:szCs w:val="24"/>
            </w:rPr>
            <w:t>Click to enter vendor name</w:t>
          </w:r>
          <w:r w:rsidRPr="00BD6790">
            <w:rPr>
              <w:color w:val="808080"/>
              <w:sz w:val="24"/>
              <w:szCs w:val="24"/>
            </w:rPr>
            <w:t>.</w:t>
          </w:r>
        </w:p>
      </w:docPartBody>
    </w:docPart>
    <w:docPart>
      <w:docPartPr>
        <w:name w:val="E9699B38EA1C4199A21FDAAF5B9B5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0D2EA-04F3-4E60-82A1-B9C647FF1080}"/>
      </w:docPartPr>
      <w:docPartBody>
        <w:p w:rsidR="00EF3686" w:rsidRDefault="0055712E" w:rsidP="0055712E">
          <w:pPr>
            <w:pStyle w:val="E9699B38EA1C4199A21FDAAF5B9B5AB81"/>
          </w:pPr>
          <w:r w:rsidRPr="00BD6790">
            <w:rPr>
              <w:rFonts w:eastAsia="Calibri"/>
              <w:color w:val="808080"/>
              <w:sz w:val="24"/>
              <w:szCs w:val="24"/>
              <w:lang w:bidi="ar-SA"/>
            </w:rPr>
            <w:t xml:space="preserve">Click to enter. </w:t>
          </w:r>
        </w:p>
      </w:docPartBody>
    </w:docPart>
    <w:docPart>
      <w:docPartPr>
        <w:name w:val="36E52109399A4977BFB542809045B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84DE1-867D-497B-956C-1893CA16A209}"/>
      </w:docPartPr>
      <w:docPartBody>
        <w:p w:rsidR="00EF3686" w:rsidRDefault="0055712E" w:rsidP="0055712E">
          <w:pPr>
            <w:pStyle w:val="36E52109399A4977BFB542809045BA881"/>
          </w:pPr>
          <w:r w:rsidRPr="00BD6790">
            <w:rPr>
              <w:color w:val="808080"/>
              <w:sz w:val="24"/>
              <w:szCs w:val="24"/>
            </w:rPr>
            <w:t>SFS Vendor ID.</w:t>
          </w:r>
        </w:p>
      </w:docPartBody>
    </w:docPart>
    <w:docPart>
      <w:docPartPr>
        <w:name w:val="5C2F37F8EB874765974698922E570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43A85-81B2-4E78-80E8-14662BE548D7}"/>
      </w:docPartPr>
      <w:docPartBody>
        <w:p w:rsidR="00EF3686" w:rsidRDefault="0055712E" w:rsidP="0055712E">
          <w:pPr>
            <w:pStyle w:val="5C2F37F8EB874765974698922E570E851"/>
          </w:pPr>
          <w:r w:rsidRPr="00BD6790">
            <w:rPr>
              <w:color w:val="808080"/>
              <w:sz w:val="24"/>
              <w:szCs w:val="24"/>
            </w:rPr>
            <w:t>Click to enter a date.</w:t>
          </w:r>
        </w:p>
      </w:docPartBody>
    </w:docPart>
    <w:docPart>
      <w:docPartPr>
        <w:name w:val="1527D4BA59DC4B1FA429E5BBA77F0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C7C81-D1F0-4A09-83C6-DCA3A2809403}"/>
      </w:docPartPr>
      <w:docPartBody>
        <w:p w:rsidR="00EF3686" w:rsidRDefault="0055712E" w:rsidP="0055712E">
          <w:pPr>
            <w:pStyle w:val="1527D4BA59DC4B1FA429E5BBA77F05B81"/>
          </w:pPr>
          <w:r w:rsidRPr="00BD6790">
            <w:rPr>
              <w:color w:val="808080"/>
              <w:sz w:val="24"/>
              <w:szCs w:val="24"/>
            </w:rPr>
            <w:t>Click here to enter</w:t>
          </w:r>
        </w:p>
      </w:docPartBody>
    </w:docPart>
    <w:docPart>
      <w:docPartPr>
        <w:name w:val="68641DC3679A46B59021C871D68DC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19C2E-C346-42E7-9901-FCE7B43116E0}"/>
      </w:docPartPr>
      <w:docPartBody>
        <w:p w:rsidR="00EF3686" w:rsidRDefault="0055712E" w:rsidP="0055712E">
          <w:pPr>
            <w:pStyle w:val="68641DC3679A46B59021C871D68DC58E1"/>
          </w:pPr>
          <w:r w:rsidRPr="00BD6790">
            <w:rPr>
              <w:color w:val="808080"/>
              <w:sz w:val="24"/>
              <w:szCs w:val="24"/>
            </w:rPr>
            <w:t>Click here to enter</w:t>
          </w:r>
        </w:p>
      </w:docPartBody>
    </w:docPart>
    <w:docPart>
      <w:docPartPr>
        <w:name w:val="E3D23A02FCC04233929A7C9B388F8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A9D38-6D9A-4884-9CDF-E2BC12F43A99}"/>
      </w:docPartPr>
      <w:docPartBody>
        <w:p w:rsidR="00EF3686" w:rsidRDefault="0055712E" w:rsidP="0055712E">
          <w:pPr>
            <w:pStyle w:val="E3D23A02FCC04233929A7C9B388F84CF1"/>
          </w:pPr>
          <w:r w:rsidRPr="00BD6790">
            <w:rPr>
              <w:color w:val="808080"/>
              <w:sz w:val="24"/>
              <w:szCs w:val="24"/>
            </w:rPr>
            <w:t>Click here to enter</w:t>
          </w:r>
        </w:p>
      </w:docPartBody>
    </w:docPart>
    <w:docPart>
      <w:docPartPr>
        <w:name w:val="482A379C8BB04147A238DA2E47321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2BBDC-27FE-4FB1-8902-F7322604C49A}"/>
      </w:docPartPr>
      <w:docPartBody>
        <w:p w:rsidR="00EF3686" w:rsidRDefault="0055712E" w:rsidP="0055712E">
          <w:pPr>
            <w:pStyle w:val="482A379C8BB04147A238DA2E47321A6F1"/>
          </w:pPr>
          <w:r w:rsidRPr="00BD6790">
            <w:rPr>
              <w:color w:val="808080"/>
              <w:sz w:val="24"/>
              <w:szCs w:val="24"/>
            </w:rPr>
            <w:t>Click here to enter</w:t>
          </w:r>
        </w:p>
      </w:docPartBody>
    </w:docPart>
    <w:docPart>
      <w:docPartPr>
        <w:name w:val="B2833407BDAA4E57A60CEEC7EE191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0457B-FD8A-416D-959F-AC1A55F8F013}"/>
      </w:docPartPr>
      <w:docPartBody>
        <w:p w:rsidR="00EF3686" w:rsidRDefault="0055712E" w:rsidP="0055712E">
          <w:pPr>
            <w:pStyle w:val="B2833407BDAA4E57A60CEEC7EE191DC21"/>
          </w:pPr>
          <w:r w:rsidRPr="00BD6790">
            <w:rPr>
              <w:color w:val="808080"/>
              <w:sz w:val="24"/>
              <w:szCs w:val="24"/>
            </w:rPr>
            <w:t>Click here to enter</w:t>
          </w:r>
        </w:p>
      </w:docPartBody>
    </w:docPart>
    <w:docPart>
      <w:docPartPr>
        <w:name w:val="62471E5878CA4F2DAFCC47E31E5DF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8AC1F-0FAF-4755-99BD-374397D2D2DD}"/>
      </w:docPartPr>
      <w:docPartBody>
        <w:p w:rsidR="00EF3686" w:rsidRDefault="0055712E" w:rsidP="0055712E">
          <w:pPr>
            <w:pStyle w:val="62471E5878CA4F2DAFCC47E31E5DF7681"/>
          </w:pPr>
          <w:r w:rsidRPr="00FA1A6E">
            <w:rPr>
              <w:rStyle w:val="PlaceholderText"/>
              <w:sz w:val="24"/>
              <w:szCs w:val="24"/>
            </w:rPr>
            <w:t>Click to enter a date (if applicable).</w:t>
          </w:r>
        </w:p>
      </w:docPartBody>
    </w:docPart>
    <w:docPart>
      <w:docPartPr>
        <w:name w:val="BABCE50C9DFE408FA1C313B1D255E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D1999-4F3D-4793-858E-D06D6E33E689}"/>
      </w:docPartPr>
      <w:docPartBody>
        <w:p w:rsidR="004A55C4" w:rsidRDefault="0055712E" w:rsidP="0055712E">
          <w:pPr>
            <w:pStyle w:val="BABCE50C9DFE408FA1C313B1D255E25E1"/>
          </w:pPr>
          <w:r w:rsidRPr="00D77601">
            <w:rPr>
              <w:rStyle w:val="PlaceholderText"/>
              <w:b w:val="0"/>
              <w:bCs w:val="0"/>
            </w:rPr>
            <w:t>Click here to enter a date.</w:t>
          </w:r>
        </w:p>
      </w:docPartBody>
    </w:docPart>
    <w:docPart>
      <w:docPartPr>
        <w:name w:val="86EA9EDBDA694BB3A91BCCE14005D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EC7FF-4D57-4BC0-B459-B8389D52E641}"/>
      </w:docPartPr>
      <w:docPartBody>
        <w:p w:rsidR="004A55C4" w:rsidRDefault="0055712E" w:rsidP="0055712E">
          <w:pPr>
            <w:pStyle w:val="86EA9EDBDA694BB3A91BCCE14005DFBB1"/>
          </w:pPr>
          <w:r w:rsidRPr="00D77601">
            <w:rPr>
              <w:rStyle w:val="PlaceholderText"/>
              <w:bCs/>
              <w:sz w:val="24"/>
              <w:szCs w:val="24"/>
            </w:rPr>
            <w:t>Click here to enter a date.</w:t>
          </w:r>
        </w:p>
      </w:docPartBody>
    </w:docPart>
    <w:docPart>
      <w:docPartPr>
        <w:name w:val="760D6F11AF6E42DCBFA6D2C24C5D7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2DDF8-E276-4EF9-8D30-F1F6129D4DFD}"/>
      </w:docPartPr>
      <w:docPartBody>
        <w:p w:rsidR="004A55C4" w:rsidRDefault="0055712E" w:rsidP="0055712E">
          <w:pPr>
            <w:pStyle w:val="760D6F11AF6E42DCBFA6D2C24C5D7E7D1"/>
          </w:pPr>
          <w:r w:rsidRPr="00D77601">
            <w:rPr>
              <w:rStyle w:val="PlaceholderText"/>
              <w:sz w:val="24"/>
              <w:szCs w:val="24"/>
            </w:rPr>
            <w:t>Click here to enter work schedule (days &amp; hours</w:t>
          </w:r>
          <w:r>
            <w:rPr>
              <w:rStyle w:val="PlaceholderText"/>
              <w:sz w:val="24"/>
              <w:szCs w:val="24"/>
            </w:rPr>
            <w:t>)</w:t>
          </w:r>
        </w:p>
      </w:docPartBody>
    </w:docPart>
    <w:docPart>
      <w:docPartPr>
        <w:name w:val="0964FEC7557A45969E4E8E4316338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19282-14BE-4875-A79B-EBC6647509AE}"/>
      </w:docPartPr>
      <w:docPartBody>
        <w:p w:rsidR="004A55C4" w:rsidRDefault="0055712E" w:rsidP="0055712E">
          <w:pPr>
            <w:pStyle w:val="0964FEC7557A45969E4E8E43163388511"/>
          </w:pPr>
          <w:r w:rsidRPr="00D77601">
            <w:rPr>
              <w:rStyle w:val="PlaceholderText"/>
              <w:b w:val="0"/>
              <w:bCs w:val="0"/>
            </w:rPr>
            <w:t>Click here to enter Business Name and Address</w:t>
          </w:r>
        </w:p>
      </w:docPartBody>
    </w:docPart>
    <w:docPart>
      <w:docPartPr>
        <w:name w:val="314D999A08B14188AA3CA4DDB7096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9C788-F28C-491D-933A-2AFE94A0DD7B}"/>
      </w:docPartPr>
      <w:docPartBody>
        <w:p w:rsidR="00971E75" w:rsidRDefault="0055712E" w:rsidP="0055712E">
          <w:pPr>
            <w:pStyle w:val="314D999A08B14188AA3CA4DDB70964331"/>
          </w:pPr>
          <w:r w:rsidRPr="00BD6790">
            <w:rPr>
              <w:rStyle w:val="PlaceholderText"/>
              <w:sz w:val="24"/>
              <w:szCs w:val="24"/>
            </w:rPr>
            <w:t>Click to enter month.</w:t>
          </w:r>
        </w:p>
      </w:docPartBody>
    </w:docPart>
    <w:docPart>
      <w:docPartPr>
        <w:name w:val="8005A5032F7F490DAE7AE8DAC8FE7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F1F4D-083F-4BF7-86ED-664D22B5579E}"/>
      </w:docPartPr>
      <w:docPartBody>
        <w:p w:rsidR="00E42D11" w:rsidRDefault="0055712E" w:rsidP="0055712E">
          <w:pPr>
            <w:pStyle w:val="8005A5032F7F490DAE7AE8DAC8FE7DE01"/>
          </w:pPr>
          <w:r w:rsidRPr="00BD6790">
            <w:rPr>
              <w:rFonts w:eastAsia="Calibri"/>
              <w:color w:val="808080"/>
              <w:sz w:val="24"/>
              <w:szCs w:val="24"/>
              <w:lang w:bidi="ar-SA"/>
            </w:rPr>
            <w:t>Enter AV #.</w:t>
          </w:r>
        </w:p>
      </w:docPartBody>
    </w:docPart>
    <w:docPart>
      <w:docPartPr>
        <w:name w:val="9947580E8A884D3398A5F685EF11C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9C27A-D22E-42FC-91B9-601AF298C3E1}"/>
      </w:docPartPr>
      <w:docPartBody>
        <w:p w:rsidR="00E42D11" w:rsidRDefault="0055712E" w:rsidP="0055712E">
          <w:pPr>
            <w:pStyle w:val="9947580E8A884D3398A5F685EF11C2CE1"/>
          </w:pPr>
          <w:r w:rsidRPr="00BD6790">
            <w:rPr>
              <w:color w:val="808080"/>
            </w:rPr>
            <w:t>Enter staff name here.</w:t>
          </w:r>
        </w:p>
      </w:docPartBody>
    </w:docPart>
    <w:docPart>
      <w:docPartPr>
        <w:name w:val="24BDE430DE7340A48CD5574D2B4A2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19A06-958A-4DEA-A636-B15A222454E1}"/>
      </w:docPartPr>
      <w:docPartBody>
        <w:p w:rsidR="00E42D11" w:rsidRDefault="0055712E" w:rsidP="0055712E">
          <w:pPr>
            <w:pStyle w:val="24BDE430DE7340A48CD5574D2B4A2BA11"/>
          </w:pPr>
          <w:r w:rsidRPr="00BD6790">
            <w:rPr>
              <w:rFonts w:eastAsia="Calibri"/>
              <w:color w:val="808080"/>
              <w:lang w:bidi="ar-SA"/>
            </w:rPr>
            <w:t>Enter staff title here.</w:t>
          </w:r>
        </w:p>
      </w:docPartBody>
    </w:docPart>
    <w:docPart>
      <w:docPartPr>
        <w:name w:val="DEA254A4E18E4162BC7A7FDFE1078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C3483-7F03-4955-85AE-9932E6FA3380}"/>
      </w:docPartPr>
      <w:docPartBody>
        <w:p w:rsidR="00E42D11" w:rsidRDefault="0055712E" w:rsidP="0055712E">
          <w:pPr>
            <w:pStyle w:val="DEA254A4E18E4162BC7A7FDFE10788A01"/>
          </w:pPr>
          <w:r w:rsidRPr="00BD6790">
            <w:rPr>
              <w:rFonts w:eastAsia="Calibri"/>
              <w:color w:val="808080"/>
              <w:lang w:bidi="ar-SA"/>
            </w:rPr>
            <w:t>Enter phone number.</w:t>
          </w:r>
        </w:p>
      </w:docPartBody>
    </w:docPart>
    <w:docPart>
      <w:docPartPr>
        <w:name w:val="AA47FBA6710345539404E36602D55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B418-2E49-4E15-875A-BF5C3116CA3E}"/>
      </w:docPartPr>
      <w:docPartBody>
        <w:p w:rsidR="00E42D11" w:rsidRDefault="0055712E" w:rsidP="0055712E">
          <w:pPr>
            <w:pStyle w:val="AA47FBA6710345539404E36602D55B781"/>
          </w:pPr>
          <w:r w:rsidRPr="00BD6790">
            <w:rPr>
              <w:rFonts w:eastAsia="Calibri"/>
              <w:color w:val="808080"/>
              <w:lang w:bidi="ar-SA"/>
            </w:rPr>
            <w:t>Enter email.</w:t>
          </w:r>
        </w:p>
      </w:docPartBody>
    </w:docPart>
    <w:docPart>
      <w:docPartPr>
        <w:name w:val="8BDBDE7EFC8345709F07ADCB1CCDD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DABDB-4662-4130-B316-88992C94621C}"/>
      </w:docPartPr>
      <w:docPartBody>
        <w:p w:rsidR="003167FD" w:rsidRDefault="0055712E" w:rsidP="0055712E">
          <w:pPr>
            <w:pStyle w:val="8BDBDE7EFC8345709F07ADCB1CCDD1E31"/>
          </w:pPr>
          <w:r w:rsidRPr="00844677">
            <w:rPr>
              <w:rStyle w:val="PlaceholderText"/>
              <w:b w:val="0"/>
              <w:bCs w:val="0"/>
            </w:rPr>
            <w:t xml:space="preserve">Click to enter </w:t>
          </w:r>
          <w:r>
            <w:rPr>
              <w:rStyle w:val="PlaceholderText"/>
              <w:b w:val="0"/>
              <w:bCs w:val="0"/>
            </w:rPr>
            <w:t>Total Hours Used to Date</w:t>
          </w:r>
        </w:p>
      </w:docPartBody>
    </w:docPart>
    <w:docPart>
      <w:docPartPr>
        <w:name w:val="88E1F2ED8AC945F4AA00370AC62E8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CDB6B-B408-487A-AC24-245CBCE31805}"/>
      </w:docPartPr>
      <w:docPartBody>
        <w:p w:rsidR="003167FD" w:rsidRDefault="0055712E" w:rsidP="0055712E">
          <w:pPr>
            <w:pStyle w:val="88E1F2ED8AC945F4AA00370AC62E85CE1"/>
          </w:pPr>
          <w:r>
            <w:t xml:space="preserve"> </w:t>
          </w:r>
          <w:r>
            <w:rPr>
              <w:rStyle w:val="PlaceholderText"/>
              <w:b w:val="0"/>
              <w:bCs w:val="0"/>
            </w:rPr>
            <w:t>En</w:t>
          </w:r>
          <w:r w:rsidRPr="007259A3">
            <w:rPr>
              <w:rStyle w:val="PlaceholderText"/>
              <w:b w:val="0"/>
              <w:bCs w:val="0"/>
            </w:rPr>
            <w:t xml:space="preserve">ter </w:t>
          </w:r>
          <w:r>
            <w:rPr>
              <w:rStyle w:val="PlaceholderText"/>
              <w:b w:val="0"/>
              <w:bCs w:val="0"/>
            </w:rPr>
            <w:t>Hours used during report period</w:t>
          </w:r>
        </w:p>
      </w:docPartBody>
    </w:docPart>
    <w:docPart>
      <w:docPartPr>
        <w:name w:val="792CEA0C017047C98761822198CDA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044B1-B25F-42EA-A96B-545414DF11C8}"/>
      </w:docPartPr>
      <w:docPartBody>
        <w:p w:rsidR="00081C4F" w:rsidRDefault="00081C4F" w:rsidP="00081C4F">
          <w:pPr>
            <w:pStyle w:val="792CEA0C017047C98761822198CDA259"/>
          </w:pPr>
          <w:r w:rsidRPr="00B87446">
            <w:rPr>
              <w:color w:val="808080"/>
              <w:sz w:val="24"/>
              <w:szCs w:val="24"/>
            </w:rPr>
            <w:t xml:space="preserve">Enter Aware </w:t>
          </w:r>
          <w:r>
            <w:rPr>
              <w:color w:val="808080"/>
              <w:sz w:val="24"/>
              <w:szCs w:val="24"/>
            </w:rPr>
            <w:t>Participant</w:t>
          </w:r>
          <w:r w:rsidRPr="00B87446">
            <w:rPr>
              <w:color w:val="808080"/>
              <w:sz w:val="24"/>
              <w:szCs w:val="24"/>
            </w:rPr>
            <w:t xml:space="preserve"> ID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12"/>
    <w:rsid w:val="00081C4F"/>
    <w:rsid w:val="00086512"/>
    <w:rsid w:val="003167FD"/>
    <w:rsid w:val="004A55C4"/>
    <w:rsid w:val="00524B57"/>
    <w:rsid w:val="0055712E"/>
    <w:rsid w:val="00790665"/>
    <w:rsid w:val="00971E75"/>
    <w:rsid w:val="009D782C"/>
    <w:rsid w:val="00D85F22"/>
    <w:rsid w:val="00E07159"/>
    <w:rsid w:val="00E42D11"/>
    <w:rsid w:val="00EF3686"/>
    <w:rsid w:val="00FF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12E"/>
    <w:rPr>
      <w:color w:val="808080"/>
    </w:rPr>
  </w:style>
  <w:style w:type="paragraph" w:customStyle="1" w:styleId="792CEA0C017047C98761822198CDA259">
    <w:name w:val="792CEA0C017047C98761822198CDA259"/>
    <w:rsid w:val="00081C4F"/>
    <w:rPr>
      <w:kern w:val="2"/>
      <w14:ligatures w14:val="standardContextual"/>
    </w:rPr>
  </w:style>
  <w:style w:type="paragraph" w:customStyle="1" w:styleId="8005A5032F7F490DAE7AE8DAC8FE7DE01">
    <w:name w:val="8005A5032F7F490DAE7AE8DAC8FE7DE01"/>
    <w:rsid w:val="005571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41CB830B0B5485386AF197EE9FAD4B11">
    <w:name w:val="B41CB830B0B5485386AF197EE9FAD4B11"/>
    <w:rsid w:val="005571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06304ED0B8B40B58B5D4C7234DD52591">
    <w:name w:val="B06304ED0B8B40B58B5D4C7234DD52591"/>
    <w:rsid w:val="005571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E45463EC31247EEA90A8AB080FB0AA41">
    <w:name w:val="0E45463EC31247EEA90A8AB080FB0AA41"/>
    <w:rsid w:val="005571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9699B38EA1C4199A21FDAAF5B9B5AB81">
    <w:name w:val="E9699B38EA1C4199A21FDAAF5B9B5AB81"/>
    <w:rsid w:val="005571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6E52109399A4977BFB542809045BA881">
    <w:name w:val="36E52109399A4977BFB542809045BA881"/>
    <w:rsid w:val="005571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14D999A08B14188AA3CA4DDB70964331">
    <w:name w:val="314D999A08B14188AA3CA4DDB70964331"/>
    <w:rsid w:val="005571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C2F37F8EB874765974698922E570E851">
    <w:name w:val="5C2F37F8EB874765974698922E570E851"/>
    <w:rsid w:val="005571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527D4BA59DC4B1FA429E5BBA77F05B81">
    <w:name w:val="1527D4BA59DC4B1FA429E5BBA77F05B81"/>
    <w:rsid w:val="005571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8641DC3679A46B59021C871D68DC58E1">
    <w:name w:val="68641DC3679A46B59021C871D68DC58E1"/>
    <w:rsid w:val="005571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3D23A02FCC04233929A7C9B388F84CF1">
    <w:name w:val="E3D23A02FCC04233929A7C9B388F84CF1"/>
    <w:rsid w:val="005571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82A379C8BB04147A238DA2E47321A6F1">
    <w:name w:val="482A379C8BB04147A238DA2E47321A6F1"/>
    <w:rsid w:val="005571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2833407BDAA4E57A60CEEC7EE191DC21">
    <w:name w:val="B2833407BDAA4E57A60CEEC7EE191DC21"/>
    <w:rsid w:val="005571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964FEC7557A45969E4E8E43163388511">
    <w:name w:val="0964FEC7557A45969E4E8E43163388511"/>
    <w:rsid w:val="0055712E"/>
    <w:pPr>
      <w:widowControl w:val="0"/>
      <w:autoSpaceDE w:val="0"/>
      <w:autoSpaceDN w:val="0"/>
      <w:spacing w:after="0" w:line="240" w:lineRule="auto"/>
      <w:ind w:left="216"/>
      <w:outlineLvl w:val="0"/>
    </w:pPr>
    <w:rPr>
      <w:rFonts w:ascii="Arial" w:eastAsia="Arial" w:hAnsi="Arial" w:cs="Arial"/>
      <w:b/>
      <w:bCs/>
      <w:sz w:val="24"/>
      <w:szCs w:val="24"/>
      <w:lang w:bidi="en-US"/>
    </w:rPr>
  </w:style>
  <w:style w:type="paragraph" w:customStyle="1" w:styleId="BABCE50C9DFE408FA1C313B1D255E25E1">
    <w:name w:val="BABCE50C9DFE408FA1C313B1D255E25E1"/>
    <w:rsid w:val="0055712E"/>
    <w:pPr>
      <w:widowControl w:val="0"/>
      <w:autoSpaceDE w:val="0"/>
      <w:autoSpaceDN w:val="0"/>
      <w:spacing w:after="0" w:line="240" w:lineRule="auto"/>
      <w:ind w:left="216"/>
      <w:outlineLvl w:val="0"/>
    </w:pPr>
    <w:rPr>
      <w:rFonts w:ascii="Arial" w:eastAsia="Arial" w:hAnsi="Arial" w:cs="Arial"/>
      <w:b/>
      <w:bCs/>
      <w:sz w:val="24"/>
      <w:szCs w:val="24"/>
      <w:lang w:bidi="en-US"/>
    </w:rPr>
  </w:style>
  <w:style w:type="paragraph" w:customStyle="1" w:styleId="86EA9EDBDA694BB3A91BCCE14005DFBB1">
    <w:name w:val="86EA9EDBDA694BB3A91BCCE14005DFBB1"/>
    <w:rsid w:val="005571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60D6F11AF6E42DCBFA6D2C24C5D7E7D1">
    <w:name w:val="760D6F11AF6E42DCBFA6D2C24C5D7E7D1"/>
    <w:rsid w:val="005571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2471E5878CA4F2DAFCC47E31E5DF7681">
    <w:name w:val="62471E5878CA4F2DAFCC47E31E5DF7681"/>
    <w:rsid w:val="005571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8E1F2ED8AC945F4AA00370AC62E85CE1">
    <w:name w:val="88E1F2ED8AC945F4AA00370AC62E85CE1"/>
    <w:rsid w:val="005571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bidi="en-US"/>
    </w:rPr>
  </w:style>
  <w:style w:type="paragraph" w:customStyle="1" w:styleId="8BDBDE7EFC8345709F07ADCB1CCDD1E31">
    <w:name w:val="8BDBDE7EFC8345709F07ADCB1CCDD1E31"/>
    <w:rsid w:val="005571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bidi="en-US"/>
    </w:rPr>
  </w:style>
  <w:style w:type="paragraph" w:customStyle="1" w:styleId="9947580E8A884D3398A5F685EF11C2CE1">
    <w:name w:val="9947580E8A884D3398A5F685EF11C2CE1"/>
    <w:rsid w:val="005571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4BDE430DE7340A48CD5574D2B4A2BA11">
    <w:name w:val="24BDE430DE7340A48CD5574D2B4A2BA11"/>
    <w:rsid w:val="005571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EA254A4E18E4162BC7A7FDFE10788A01">
    <w:name w:val="DEA254A4E18E4162BC7A7FDFE10788A01"/>
    <w:rsid w:val="005571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A47FBA6710345539404E36602D55B781">
    <w:name w:val="AA47FBA6710345539404E36602D55B781"/>
    <w:rsid w:val="005571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 963X</vt:lpstr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 963X</dc:title>
  <dc:creator>Kathleen DeMuth</dc:creator>
  <cp:lastModifiedBy>David Morgan</cp:lastModifiedBy>
  <cp:revision>19</cp:revision>
  <dcterms:created xsi:type="dcterms:W3CDTF">2024-01-18T16:38:00Z</dcterms:created>
  <dcterms:modified xsi:type="dcterms:W3CDTF">2024-02-05T22:08:00Z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2023-04-03T00:00:00Z</vt:filetime>
  </property>
</Properties>
</file>